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1F3D2" w14:textId="76DADDD3" w:rsidR="006537F8" w:rsidRDefault="006537F8" w:rsidP="00061EB3">
      <w:pPr>
        <w:autoSpaceDE w:val="0"/>
        <w:autoSpaceDN w:val="0"/>
        <w:adjustRightInd w:val="0"/>
        <w:spacing w:line="264" w:lineRule="auto"/>
        <w:ind w:left="5529"/>
        <w:jc w:val="right"/>
        <w:outlineLvl w:val="1"/>
        <w:rPr>
          <w:sz w:val="28"/>
          <w:szCs w:val="28"/>
        </w:rPr>
      </w:pPr>
    </w:p>
    <w:p w14:paraId="0B9EB636" w14:textId="77777777" w:rsidR="006537F8" w:rsidRDefault="006537F8" w:rsidP="00061EB3">
      <w:pPr>
        <w:autoSpaceDE w:val="0"/>
        <w:autoSpaceDN w:val="0"/>
        <w:adjustRightInd w:val="0"/>
        <w:spacing w:line="264" w:lineRule="auto"/>
        <w:ind w:left="5529"/>
        <w:jc w:val="right"/>
        <w:outlineLvl w:val="1"/>
        <w:rPr>
          <w:sz w:val="28"/>
          <w:szCs w:val="28"/>
        </w:rPr>
      </w:pPr>
    </w:p>
    <w:p w14:paraId="1DE62D74" w14:textId="77777777" w:rsidR="006537F8" w:rsidRDefault="006537F8" w:rsidP="00061EB3">
      <w:pPr>
        <w:autoSpaceDE w:val="0"/>
        <w:autoSpaceDN w:val="0"/>
        <w:adjustRightInd w:val="0"/>
        <w:spacing w:line="264" w:lineRule="auto"/>
        <w:ind w:left="5529"/>
        <w:jc w:val="right"/>
        <w:outlineLvl w:val="1"/>
        <w:rPr>
          <w:sz w:val="28"/>
          <w:szCs w:val="28"/>
        </w:rPr>
      </w:pPr>
    </w:p>
    <w:tbl>
      <w:tblPr>
        <w:tblpPr w:leftFromText="180" w:rightFromText="180" w:tblpY="495"/>
        <w:tblW w:w="5000" w:type="pct"/>
        <w:tblLook w:val="00A0" w:firstRow="1" w:lastRow="0" w:firstColumn="1" w:lastColumn="0" w:noHBand="0" w:noVBand="0"/>
      </w:tblPr>
      <w:tblGrid>
        <w:gridCol w:w="4113"/>
        <w:gridCol w:w="1713"/>
        <w:gridCol w:w="4380"/>
      </w:tblGrid>
      <w:tr w:rsidR="006537F8" w14:paraId="29F65981" w14:textId="77777777" w:rsidTr="00302829">
        <w:trPr>
          <w:cantSplit/>
        </w:trPr>
        <w:tc>
          <w:tcPr>
            <w:tcW w:w="2015" w:type="pct"/>
          </w:tcPr>
          <w:p w14:paraId="738A9306" w14:textId="77777777" w:rsidR="006537F8" w:rsidRPr="00C611D9" w:rsidRDefault="006537F8" w:rsidP="0030282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611D9">
              <w:rPr>
                <w:b/>
                <w:bCs/>
                <w:sz w:val="22"/>
                <w:szCs w:val="22"/>
              </w:rPr>
              <w:t>Администрация муниципального</w:t>
            </w:r>
          </w:p>
          <w:p w14:paraId="2637504E" w14:textId="77777777" w:rsidR="006537F8" w:rsidRDefault="006537F8" w:rsidP="00302829">
            <w:pPr>
              <w:spacing w:line="276" w:lineRule="auto"/>
              <w:jc w:val="center"/>
              <w:rPr>
                <w:b/>
                <w:bCs/>
              </w:rPr>
            </w:pPr>
            <w:r w:rsidRPr="00C611D9">
              <w:rPr>
                <w:b/>
                <w:bCs/>
                <w:sz w:val="22"/>
                <w:szCs w:val="22"/>
              </w:rPr>
              <w:t>района   «Сысольский»</w:t>
            </w:r>
          </w:p>
        </w:tc>
        <w:tc>
          <w:tcPr>
            <w:tcW w:w="839" w:type="pct"/>
            <w:vMerge w:val="restart"/>
          </w:tcPr>
          <w:p w14:paraId="33109561" w14:textId="11B2196A" w:rsidR="006537F8" w:rsidRDefault="006537F8" w:rsidP="00302829">
            <w:pPr>
              <w:spacing w:line="276" w:lineRule="auto"/>
              <w:ind w:hanging="284"/>
              <w:jc w:val="center"/>
              <w:rPr>
                <w:b/>
                <w:bCs/>
              </w:rPr>
            </w:pPr>
            <w:r w:rsidRPr="00E1769D">
              <w:rPr>
                <w:b/>
                <w:bCs/>
                <w:noProof/>
              </w:rPr>
              <w:drawing>
                <wp:inline distT="0" distB="0" distL="0" distR="0" wp14:anchorId="609FF518" wp14:editId="5F38661C">
                  <wp:extent cx="485775" cy="523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pct"/>
          </w:tcPr>
          <w:p w14:paraId="1E3F8A4C" w14:textId="77777777" w:rsidR="006537F8" w:rsidRPr="00C611D9" w:rsidRDefault="006537F8" w:rsidP="00302829">
            <w:pPr>
              <w:keepNext/>
              <w:tabs>
                <w:tab w:val="left" w:pos="3718"/>
              </w:tabs>
              <w:spacing w:line="276" w:lineRule="auto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611D9">
              <w:rPr>
                <w:b/>
                <w:bCs/>
                <w:sz w:val="22"/>
                <w:szCs w:val="22"/>
              </w:rPr>
              <w:t>«</w:t>
            </w:r>
            <w:proofErr w:type="spellStart"/>
            <w:proofErr w:type="gramStart"/>
            <w:r w:rsidRPr="00C611D9">
              <w:rPr>
                <w:b/>
                <w:bCs/>
                <w:sz w:val="22"/>
                <w:szCs w:val="22"/>
              </w:rPr>
              <w:t>Сыктыв</w:t>
            </w:r>
            <w:proofErr w:type="spellEnd"/>
            <w:r w:rsidRPr="00C611D9">
              <w:rPr>
                <w:b/>
                <w:bCs/>
                <w:sz w:val="22"/>
                <w:szCs w:val="22"/>
              </w:rPr>
              <w:t xml:space="preserve">»  </w:t>
            </w:r>
            <w:proofErr w:type="spellStart"/>
            <w:r w:rsidRPr="00C611D9">
              <w:rPr>
                <w:b/>
                <w:bCs/>
                <w:sz w:val="22"/>
                <w:szCs w:val="22"/>
              </w:rPr>
              <w:t>муниципальн</w:t>
            </w:r>
            <w:proofErr w:type="gramEnd"/>
            <w:r w:rsidRPr="00C611D9">
              <w:rPr>
                <w:b/>
                <w:bCs/>
                <w:sz w:val="22"/>
                <w:szCs w:val="22"/>
              </w:rPr>
              <w:t>öй</w:t>
            </w:r>
            <w:proofErr w:type="spellEnd"/>
          </w:p>
          <w:p w14:paraId="06A95A35" w14:textId="77777777" w:rsidR="006537F8" w:rsidRDefault="006537F8" w:rsidP="00302829">
            <w:pPr>
              <w:keepNext/>
              <w:spacing w:line="276" w:lineRule="auto"/>
              <w:jc w:val="center"/>
              <w:outlineLvl w:val="0"/>
              <w:rPr>
                <w:b/>
                <w:bCs/>
              </w:rPr>
            </w:pPr>
            <w:proofErr w:type="spellStart"/>
            <w:r w:rsidRPr="00C611D9">
              <w:rPr>
                <w:b/>
                <w:bCs/>
                <w:sz w:val="22"/>
                <w:szCs w:val="22"/>
              </w:rPr>
              <w:t>районса</w:t>
            </w:r>
            <w:proofErr w:type="spellEnd"/>
            <w:r w:rsidRPr="00C611D9">
              <w:rPr>
                <w:b/>
                <w:bCs/>
                <w:sz w:val="22"/>
                <w:szCs w:val="22"/>
              </w:rPr>
              <w:t xml:space="preserve">  администрация</w:t>
            </w:r>
          </w:p>
        </w:tc>
      </w:tr>
      <w:tr w:rsidR="006537F8" w14:paraId="317B3AD6" w14:textId="77777777" w:rsidTr="00302829">
        <w:trPr>
          <w:cantSplit/>
        </w:trPr>
        <w:tc>
          <w:tcPr>
            <w:tcW w:w="2015" w:type="pct"/>
          </w:tcPr>
          <w:p w14:paraId="6AD470D1" w14:textId="77777777" w:rsidR="006537F8" w:rsidRDefault="006537F8" w:rsidP="00302829">
            <w:pPr>
              <w:spacing w:line="276" w:lineRule="auto"/>
              <w:ind w:hanging="284"/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72F902A6" w14:textId="77777777" w:rsidR="006537F8" w:rsidRDefault="006537F8" w:rsidP="00302829">
            <w:pPr>
              <w:rPr>
                <w:b/>
                <w:bCs/>
              </w:rPr>
            </w:pPr>
          </w:p>
        </w:tc>
        <w:tc>
          <w:tcPr>
            <w:tcW w:w="2146" w:type="pct"/>
          </w:tcPr>
          <w:p w14:paraId="55E79CE7" w14:textId="77777777" w:rsidR="006537F8" w:rsidRDefault="006537F8" w:rsidP="00302829">
            <w:pPr>
              <w:spacing w:line="276" w:lineRule="auto"/>
              <w:ind w:hanging="284"/>
              <w:jc w:val="center"/>
              <w:rPr>
                <w:b/>
                <w:bCs/>
              </w:rPr>
            </w:pPr>
          </w:p>
        </w:tc>
      </w:tr>
    </w:tbl>
    <w:p w14:paraId="0A3AFCD8" w14:textId="2AECEEEB" w:rsidR="006537F8" w:rsidRDefault="006537F8" w:rsidP="00E63F67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</w:t>
      </w:r>
      <w:r w:rsidR="00EE0B96">
        <w:rPr>
          <w:b/>
          <w:bCs/>
          <w:sz w:val="32"/>
          <w:szCs w:val="32"/>
        </w:rPr>
        <w:t>ОВЛЕНИЕ</w:t>
      </w:r>
    </w:p>
    <w:p w14:paraId="1402ABBC" w14:textId="77777777" w:rsidR="006537F8" w:rsidRDefault="006537F8" w:rsidP="00E63F67">
      <w:pPr>
        <w:keepNext/>
        <w:spacing w:line="276" w:lineRule="auto"/>
        <w:ind w:hanging="284"/>
        <w:jc w:val="center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ШУОМ</w:t>
      </w:r>
    </w:p>
    <w:p w14:paraId="458306CA" w14:textId="28F4BF05" w:rsidR="006537F8" w:rsidRDefault="006537F8" w:rsidP="006537F8">
      <w:pPr>
        <w:spacing w:line="276" w:lineRule="auto"/>
      </w:pPr>
    </w:p>
    <w:p w14:paraId="5050EA86" w14:textId="77777777" w:rsidR="00E63F67" w:rsidRDefault="00E63F67" w:rsidP="006537F8">
      <w:pPr>
        <w:spacing w:line="276" w:lineRule="auto"/>
      </w:pPr>
    </w:p>
    <w:p w14:paraId="4EA855C3" w14:textId="292A5CB8" w:rsidR="006537F8" w:rsidRPr="00E90CC9" w:rsidRDefault="00994C45" w:rsidP="00994C45">
      <w:pPr>
        <w:keepNext/>
        <w:ind w:firstLine="284"/>
        <w:jc w:val="both"/>
        <w:outlineLvl w:val="2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</w:t>
      </w:r>
      <w:r w:rsidR="006537F8" w:rsidRPr="00E90CC9">
        <w:rPr>
          <w:sz w:val="26"/>
          <w:szCs w:val="26"/>
          <w:u w:val="single"/>
        </w:rPr>
        <w:t xml:space="preserve">  </w:t>
      </w:r>
      <w:r w:rsidR="00E854DD">
        <w:rPr>
          <w:sz w:val="28"/>
          <w:szCs w:val="28"/>
          <w:u w:val="single"/>
        </w:rPr>
        <w:t xml:space="preserve">  14    мая    2024</w:t>
      </w:r>
      <w:r w:rsidR="006537F8" w:rsidRPr="00F53580">
        <w:rPr>
          <w:sz w:val="28"/>
          <w:szCs w:val="28"/>
          <w:u w:val="single"/>
        </w:rPr>
        <w:t xml:space="preserve"> </w:t>
      </w:r>
      <w:r w:rsidR="00E854DD">
        <w:rPr>
          <w:sz w:val="28"/>
          <w:szCs w:val="28"/>
          <w:u w:val="single"/>
        </w:rPr>
        <w:t xml:space="preserve">    </w:t>
      </w:r>
      <w:r w:rsidR="006537F8" w:rsidRPr="00F53580">
        <w:rPr>
          <w:sz w:val="28"/>
          <w:szCs w:val="28"/>
          <w:u w:val="single"/>
        </w:rPr>
        <w:t>г.</w:t>
      </w:r>
      <w:r w:rsidR="006537F8" w:rsidRPr="00E90CC9">
        <w:rPr>
          <w:sz w:val="26"/>
          <w:szCs w:val="26"/>
          <w:u w:val="single"/>
        </w:rPr>
        <w:t xml:space="preserve">  </w:t>
      </w:r>
      <w:r w:rsidR="006537F8" w:rsidRPr="00E90CC9">
        <w:rPr>
          <w:sz w:val="26"/>
          <w:szCs w:val="26"/>
        </w:rPr>
        <w:tab/>
      </w:r>
      <w:r w:rsidR="006537F8" w:rsidRPr="00E90CC9">
        <w:rPr>
          <w:sz w:val="26"/>
          <w:szCs w:val="26"/>
        </w:rPr>
        <w:tab/>
      </w:r>
      <w:r w:rsidR="006537F8" w:rsidRPr="00E90CC9">
        <w:rPr>
          <w:sz w:val="26"/>
          <w:szCs w:val="26"/>
        </w:rPr>
        <w:tab/>
      </w:r>
      <w:r w:rsidR="006537F8" w:rsidRPr="00E90CC9">
        <w:rPr>
          <w:sz w:val="26"/>
          <w:szCs w:val="26"/>
        </w:rPr>
        <w:tab/>
      </w:r>
      <w:r w:rsidR="006537F8" w:rsidRPr="00E90CC9">
        <w:rPr>
          <w:sz w:val="26"/>
          <w:szCs w:val="26"/>
        </w:rPr>
        <w:tab/>
        <w:t xml:space="preserve">                 </w:t>
      </w:r>
      <w:r w:rsidR="006537F8">
        <w:rPr>
          <w:sz w:val="26"/>
          <w:szCs w:val="26"/>
        </w:rPr>
        <w:t xml:space="preserve">     </w:t>
      </w:r>
      <w:r w:rsidR="006537F8" w:rsidRPr="00E90CC9">
        <w:rPr>
          <w:sz w:val="26"/>
          <w:szCs w:val="26"/>
        </w:rPr>
        <w:t xml:space="preserve">  № </w:t>
      </w:r>
      <w:r w:rsidR="00E854DD">
        <w:rPr>
          <w:sz w:val="26"/>
          <w:szCs w:val="26"/>
        </w:rPr>
        <w:t>5/565</w:t>
      </w:r>
    </w:p>
    <w:p w14:paraId="2AEF06A3" w14:textId="7E80B0C1" w:rsidR="006537F8" w:rsidRPr="00F53580" w:rsidRDefault="00994C45" w:rsidP="006537F8">
      <w:pPr>
        <w:keepNext/>
        <w:jc w:val="both"/>
        <w:outlineLvl w:val="2"/>
      </w:pPr>
      <w:r>
        <w:t xml:space="preserve">     </w:t>
      </w:r>
      <w:r w:rsidR="006537F8" w:rsidRPr="00F53580">
        <w:t>с. Визинга, Республика Коми</w:t>
      </w:r>
    </w:p>
    <w:p w14:paraId="2EDE6B2A" w14:textId="77777777" w:rsidR="006537F8" w:rsidRPr="00E90CC9" w:rsidRDefault="006537F8" w:rsidP="006537F8">
      <w:pPr>
        <w:keepNext/>
        <w:jc w:val="both"/>
        <w:outlineLvl w:val="2"/>
        <w:rPr>
          <w:sz w:val="26"/>
          <w:szCs w:val="26"/>
        </w:rPr>
      </w:pPr>
    </w:p>
    <w:tbl>
      <w:tblPr>
        <w:tblW w:w="1815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5315"/>
        <w:gridCol w:w="11637"/>
      </w:tblGrid>
      <w:tr w:rsidR="006537F8" w:rsidRPr="00E90CC9" w14:paraId="72DB746B" w14:textId="77777777" w:rsidTr="00302829">
        <w:trPr>
          <w:trHeight w:val="666"/>
        </w:trPr>
        <w:tc>
          <w:tcPr>
            <w:tcW w:w="1207" w:type="dxa"/>
            <w:tcBorders>
              <w:right w:val="single" w:sz="4" w:space="0" w:color="auto"/>
            </w:tcBorders>
          </w:tcPr>
          <w:p w14:paraId="25C1FCD5" w14:textId="77777777" w:rsidR="006537F8" w:rsidRPr="00E90CC9" w:rsidRDefault="006537F8" w:rsidP="0030282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D314D" w14:textId="77777777" w:rsidR="006537F8" w:rsidRPr="00F53580" w:rsidRDefault="006537F8" w:rsidP="00302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Технического задания на корректировку инвестиционной программы в сфере водоотведения </w:t>
            </w:r>
            <w:proofErr w:type="spellStart"/>
            <w:r>
              <w:rPr>
                <w:sz w:val="28"/>
                <w:szCs w:val="28"/>
              </w:rPr>
              <w:t>Сысольского</w:t>
            </w:r>
            <w:proofErr w:type="spellEnd"/>
            <w:r>
              <w:rPr>
                <w:sz w:val="28"/>
                <w:szCs w:val="28"/>
              </w:rPr>
              <w:t xml:space="preserve"> филиала АО «Коми тепловая компания»</w:t>
            </w:r>
          </w:p>
        </w:tc>
        <w:tc>
          <w:tcPr>
            <w:tcW w:w="11637" w:type="dxa"/>
            <w:tcBorders>
              <w:top w:val="nil"/>
              <w:left w:val="nil"/>
              <w:bottom w:val="nil"/>
              <w:right w:val="nil"/>
            </w:tcBorders>
          </w:tcPr>
          <w:p w14:paraId="7B291A1B" w14:textId="77777777" w:rsidR="006537F8" w:rsidRPr="00E90CC9" w:rsidRDefault="006537F8" w:rsidP="00302829">
            <w:pPr>
              <w:rPr>
                <w:sz w:val="26"/>
                <w:szCs w:val="26"/>
              </w:rPr>
            </w:pPr>
          </w:p>
        </w:tc>
      </w:tr>
    </w:tbl>
    <w:p w14:paraId="680E1B63" w14:textId="77777777" w:rsidR="006537F8" w:rsidRDefault="006537F8" w:rsidP="006537F8">
      <w:pPr>
        <w:ind w:firstLine="709"/>
        <w:jc w:val="both"/>
        <w:rPr>
          <w:sz w:val="26"/>
          <w:szCs w:val="26"/>
        </w:rPr>
      </w:pPr>
    </w:p>
    <w:p w14:paraId="003DA22D" w14:textId="77777777" w:rsidR="006537F8" w:rsidRPr="00F53580" w:rsidRDefault="006537F8" w:rsidP="006537F8">
      <w:pPr>
        <w:ind w:firstLine="709"/>
        <w:jc w:val="both"/>
        <w:rPr>
          <w:sz w:val="28"/>
          <w:szCs w:val="28"/>
        </w:rPr>
      </w:pPr>
      <w:r w:rsidRPr="00F5358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п. 33 Правил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утвержденных постановлением Правительства Российской Федерации от 29.0.2013 г. № 641 «Об инвестиционных и производственных программах организаций, осуществляющих деятельность в сфере водоснабжения и водоотведения»,</w:t>
      </w:r>
    </w:p>
    <w:p w14:paraId="57833977" w14:textId="77777777" w:rsidR="006537F8" w:rsidRPr="00F53580" w:rsidRDefault="006537F8" w:rsidP="006537F8">
      <w:pPr>
        <w:ind w:firstLine="709"/>
        <w:jc w:val="both"/>
        <w:rPr>
          <w:sz w:val="28"/>
          <w:szCs w:val="28"/>
        </w:rPr>
      </w:pPr>
    </w:p>
    <w:p w14:paraId="60406F02" w14:textId="77777777" w:rsidR="006537F8" w:rsidRPr="00F53580" w:rsidRDefault="006537F8" w:rsidP="006537F8">
      <w:pPr>
        <w:ind w:firstLine="709"/>
        <w:jc w:val="both"/>
        <w:rPr>
          <w:sz w:val="28"/>
          <w:szCs w:val="28"/>
        </w:rPr>
      </w:pPr>
      <w:r w:rsidRPr="00F53580">
        <w:rPr>
          <w:sz w:val="28"/>
          <w:szCs w:val="28"/>
        </w:rPr>
        <w:t>администрация муниципального района «Сысольский» постановляет:</w:t>
      </w:r>
    </w:p>
    <w:p w14:paraId="22EF93B8" w14:textId="77777777" w:rsidR="006537F8" w:rsidRPr="00F53580" w:rsidRDefault="006537F8" w:rsidP="006537F8">
      <w:pPr>
        <w:ind w:firstLine="709"/>
        <w:jc w:val="both"/>
        <w:rPr>
          <w:sz w:val="28"/>
          <w:szCs w:val="28"/>
        </w:rPr>
      </w:pPr>
    </w:p>
    <w:p w14:paraId="5C02B436" w14:textId="77777777" w:rsidR="006537F8" w:rsidRPr="00F53580" w:rsidRDefault="006537F8" w:rsidP="006537F8">
      <w:pPr>
        <w:numPr>
          <w:ilvl w:val="0"/>
          <w:numId w:val="9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Техническое задание на корректировку инвестиционной программы в сфере водоотведения </w:t>
      </w:r>
      <w:proofErr w:type="spellStart"/>
      <w:r>
        <w:rPr>
          <w:sz w:val="28"/>
          <w:szCs w:val="28"/>
        </w:rPr>
        <w:t>Сысольского</w:t>
      </w:r>
      <w:proofErr w:type="spellEnd"/>
      <w:r>
        <w:rPr>
          <w:sz w:val="28"/>
          <w:szCs w:val="28"/>
        </w:rPr>
        <w:t xml:space="preserve"> филиала АО «Коми тепловая компания».</w:t>
      </w:r>
    </w:p>
    <w:p w14:paraId="6EC8688F" w14:textId="77777777" w:rsidR="006537F8" w:rsidRPr="00F53580" w:rsidRDefault="006537F8" w:rsidP="006537F8">
      <w:pPr>
        <w:numPr>
          <w:ilvl w:val="0"/>
          <w:numId w:val="9"/>
        </w:numPr>
        <w:tabs>
          <w:tab w:val="left" w:pos="709"/>
        </w:tabs>
        <w:suppressAutoHyphens/>
        <w:jc w:val="both"/>
        <w:rPr>
          <w:sz w:val="28"/>
          <w:szCs w:val="28"/>
        </w:rPr>
      </w:pPr>
      <w:r w:rsidRPr="00F53580">
        <w:rPr>
          <w:sz w:val="28"/>
          <w:szCs w:val="28"/>
        </w:rPr>
        <w:t>Разместить настоящее постановление на официальном сайте администрации муниципального района «Сысольский».</w:t>
      </w:r>
    </w:p>
    <w:p w14:paraId="19603A33" w14:textId="77777777" w:rsidR="006537F8" w:rsidRPr="00231439" w:rsidRDefault="006537F8" w:rsidP="006537F8">
      <w:pPr>
        <w:numPr>
          <w:ilvl w:val="0"/>
          <w:numId w:val="9"/>
        </w:numPr>
        <w:suppressAutoHyphens/>
        <w:rPr>
          <w:sz w:val="26"/>
          <w:szCs w:val="26"/>
        </w:rPr>
      </w:pPr>
      <w:r w:rsidRPr="00F53580">
        <w:rPr>
          <w:bCs/>
          <w:sz w:val="28"/>
          <w:szCs w:val="28"/>
        </w:rPr>
        <w:t>Настоящее постановление вступает в силу с момента опубликования.</w:t>
      </w:r>
    </w:p>
    <w:p w14:paraId="1BA580EF" w14:textId="77777777" w:rsidR="006537F8" w:rsidRPr="00F53580" w:rsidRDefault="006537F8" w:rsidP="006537F8">
      <w:pPr>
        <w:numPr>
          <w:ilvl w:val="0"/>
          <w:numId w:val="9"/>
        </w:numPr>
        <w:suppressAutoHyphens/>
        <w:jc w:val="both"/>
        <w:rPr>
          <w:bCs/>
          <w:sz w:val="28"/>
          <w:szCs w:val="28"/>
        </w:rPr>
      </w:pPr>
      <w:r w:rsidRPr="00F53580">
        <w:rPr>
          <w:bCs/>
          <w:sz w:val="28"/>
          <w:szCs w:val="28"/>
        </w:rPr>
        <w:t xml:space="preserve">Контроль </w:t>
      </w:r>
      <w:r>
        <w:rPr>
          <w:bCs/>
          <w:sz w:val="28"/>
          <w:szCs w:val="28"/>
        </w:rPr>
        <w:t>за исполнением</w:t>
      </w:r>
      <w:r w:rsidRPr="00F53580">
        <w:rPr>
          <w:bCs/>
          <w:sz w:val="28"/>
          <w:szCs w:val="28"/>
        </w:rPr>
        <w:t xml:space="preserve"> настоящего постановления </w:t>
      </w:r>
      <w:r>
        <w:rPr>
          <w:bCs/>
          <w:sz w:val="28"/>
          <w:szCs w:val="28"/>
        </w:rPr>
        <w:t>оставляю за собой.</w:t>
      </w:r>
    </w:p>
    <w:p w14:paraId="37501276" w14:textId="77777777" w:rsidR="006537F8" w:rsidRPr="00E90CC9" w:rsidRDefault="006537F8" w:rsidP="006537F8">
      <w:pPr>
        <w:ind w:left="720"/>
        <w:rPr>
          <w:sz w:val="26"/>
          <w:szCs w:val="26"/>
        </w:rPr>
      </w:pPr>
    </w:p>
    <w:p w14:paraId="15E11734" w14:textId="77777777" w:rsidR="006537F8" w:rsidRPr="00F53580" w:rsidRDefault="006537F8" w:rsidP="006537F8">
      <w:pPr>
        <w:ind w:firstLine="708"/>
        <w:jc w:val="both"/>
        <w:rPr>
          <w:bCs/>
          <w:sz w:val="28"/>
          <w:szCs w:val="28"/>
        </w:rPr>
      </w:pPr>
    </w:p>
    <w:p w14:paraId="7743F3AA" w14:textId="77777777" w:rsidR="006537F8" w:rsidRPr="00E90CC9" w:rsidRDefault="006537F8" w:rsidP="006537F8">
      <w:pPr>
        <w:rPr>
          <w:sz w:val="26"/>
          <w:szCs w:val="26"/>
        </w:rPr>
      </w:pPr>
    </w:p>
    <w:p w14:paraId="04E7AF6E" w14:textId="77777777" w:rsidR="006537F8" w:rsidRPr="00E90CC9" w:rsidRDefault="006537F8" w:rsidP="006537F8">
      <w:pPr>
        <w:rPr>
          <w:sz w:val="26"/>
          <w:szCs w:val="26"/>
        </w:rPr>
      </w:pPr>
    </w:p>
    <w:p w14:paraId="4741CD60" w14:textId="100EE512" w:rsidR="006537F8" w:rsidRDefault="006537F8" w:rsidP="006537F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Глава муниципального района "Сысольский" – </w:t>
      </w:r>
    </w:p>
    <w:p w14:paraId="4270C17A" w14:textId="6DA86AC3" w:rsidR="006537F8" w:rsidRDefault="006537F8" w:rsidP="006537F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88077A">
        <w:rPr>
          <w:rFonts w:eastAsia="Calibri"/>
          <w:sz w:val="28"/>
          <w:szCs w:val="28"/>
        </w:rPr>
        <w:t xml:space="preserve">уководитель администрации                </w:t>
      </w:r>
      <w:r>
        <w:rPr>
          <w:rFonts w:eastAsia="Calibri"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eastAsia="Calibri"/>
          <w:sz w:val="28"/>
          <w:szCs w:val="28"/>
        </w:rPr>
        <w:t>А.Г.Попов</w:t>
      </w:r>
      <w:proofErr w:type="spellEnd"/>
      <w:r>
        <w:rPr>
          <w:rFonts w:eastAsia="Calibri"/>
          <w:sz w:val="28"/>
          <w:szCs w:val="28"/>
        </w:rPr>
        <w:t xml:space="preserve">  </w:t>
      </w:r>
    </w:p>
    <w:p w14:paraId="7ABB4AD8" w14:textId="77777777" w:rsidR="006537F8" w:rsidRPr="00E90CC9" w:rsidRDefault="006537F8" w:rsidP="006537F8">
      <w:pPr>
        <w:rPr>
          <w:sz w:val="26"/>
          <w:szCs w:val="26"/>
        </w:rPr>
      </w:pPr>
    </w:p>
    <w:p w14:paraId="7E334563" w14:textId="77777777" w:rsidR="006537F8" w:rsidRPr="00E90CC9" w:rsidRDefault="006537F8" w:rsidP="006537F8">
      <w:pPr>
        <w:rPr>
          <w:sz w:val="26"/>
          <w:szCs w:val="26"/>
        </w:rPr>
      </w:pPr>
    </w:p>
    <w:p w14:paraId="4DA8ECFD" w14:textId="64989327" w:rsidR="00E63F67" w:rsidRDefault="00E63F67" w:rsidP="00EE0B96">
      <w:pPr>
        <w:suppressAutoHyphens/>
        <w:ind w:left="360"/>
        <w:rPr>
          <w:sz w:val="26"/>
          <w:szCs w:val="26"/>
        </w:rPr>
      </w:pPr>
    </w:p>
    <w:p w14:paraId="4C5238ED" w14:textId="095EBC4F" w:rsidR="00E63F67" w:rsidRDefault="00E63F67" w:rsidP="00EE0B96">
      <w:pPr>
        <w:suppressAutoHyphens/>
        <w:ind w:left="360"/>
        <w:rPr>
          <w:sz w:val="26"/>
          <w:szCs w:val="26"/>
        </w:rPr>
      </w:pPr>
    </w:p>
    <w:p w14:paraId="126ADEDF" w14:textId="77777777" w:rsidR="00E63F67" w:rsidRDefault="00E63F67" w:rsidP="00EE0B96">
      <w:pPr>
        <w:suppressAutoHyphens/>
        <w:ind w:left="360"/>
        <w:rPr>
          <w:sz w:val="26"/>
          <w:szCs w:val="26"/>
        </w:rPr>
      </w:pPr>
    </w:p>
    <w:p w14:paraId="5ADA0162" w14:textId="5933BBD6" w:rsidR="006537F8" w:rsidRDefault="006537F8" w:rsidP="006537F8">
      <w:pPr>
        <w:autoSpaceDE w:val="0"/>
        <w:autoSpaceDN w:val="0"/>
        <w:adjustRightInd w:val="0"/>
        <w:spacing w:line="264" w:lineRule="auto"/>
        <w:outlineLvl w:val="1"/>
        <w:rPr>
          <w:sz w:val="26"/>
          <w:szCs w:val="26"/>
        </w:rPr>
      </w:pPr>
    </w:p>
    <w:p w14:paraId="30B9D50A" w14:textId="642EA15E" w:rsidR="00E854DD" w:rsidRDefault="00E854DD" w:rsidP="006537F8">
      <w:pPr>
        <w:autoSpaceDE w:val="0"/>
        <w:autoSpaceDN w:val="0"/>
        <w:adjustRightInd w:val="0"/>
        <w:spacing w:line="264" w:lineRule="auto"/>
        <w:outlineLvl w:val="1"/>
        <w:rPr>
          <w:sz w:val="26"/>
          <w:szCs w:val="26"/>
        </w:rPr>
      </w:pPr>
    </w:p>
    <w:p w14:paraId="6BF190F3" w14:textId="77777777" w:rsidR="00E854DD" w:rsidRDefault="00E854DD" w:rsidP="006537F8">
      <w:pPr>
        <w:autoSpaceDE w:val="0"/>
        <w:autoSpaceDN w:val="0"/>
        <w:adjustRightInd w:val="0"/>
        <w:spacing w:line="264" w:lineRule="auto"/>
        <w:outlineLvl w:val="1"/>
        <w:rPr>
          <w:sz w:val="26"/>
          <w:szCs w:val="26"/>
        </w:rPr>
      </w:pPr>
    </w:p>
    <w:p w14:paraId="23E1B6BF" w14:textId="77777777" w:rsidR="00EE0B96" w:rsidRPr="00EE0B96" w:rsidRDefault="00EE0B96" w:rsidP="00EE0B96">
      <w:pPr>
        <w:autoSpaceDE w:val="0"/>
        <w:autoSpaceDN w:val="0"/>
        <w:adjustRightInd w:val="0"/>
        <w:ind w:left="4820"/>
        <w:jc w:val="right"/>
        <w:outlineLvl w:val="1"/>
      </w:pPr>
      <w:r w:rsidRPr="00EE0B96">
        <w:lastRenderedPageBreak/>
        <w:t>Приложение</w:t>
      </w:r>
    </w:p>
    <w:p w14:paraId="252C8818" w14:textId="77777777" w:rsidR="00EE0B96" w:rsidRPr="00EE0B96" w:rsidRDefault="00EE0B96" w:rsidP="00EE0B96">
      <w:pPr>
        <w:ind w:left="4820"/>
        <w:jc w:val="right"/>
      </w:pPr>
      <w:r w:rsidRPr="00EE0B96">
        <w:t>к постановлению администрации</w:t>
      </w:r>
    </w:p>
    <w:p w14:paraId="386DB7DE" w14:textId="77777777" w:rsidR="00EE0B96" w:rsidRPr="00EE0B96" w:rsidRDefault="00EE0B96" w:rsidP="00EE0B96">
      <w:pPr>
        <w:ind w:left="4820"/>
        <w:jc w:val="right"/>
      </w:pPr>
      <w:r w:rsidRPr="00EE0B96">
        <w:t>муниципального района «Сысольский»</w:t>
      </w:r>
    </w:p>
    <w:p w14:paraId="03B3E40D" w14:textId="77777777" w:rsidR="00E854DD" w:rsidRDefault="00E854DD" w:rsidP="00E854DD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14.05.2024</w:t>
      </w:r>
      <w:r w:rsidR="00EE0B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E0B96" w:rsidRPr="00EE0B96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5/565</w:t>
      </w:r>
      <w:r w:rsidR="00EE0B96" w:rsidRPr="00EE0B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E0B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64338D7F" w14:textId="79671C41" w:rsidR="00EE0B96" w:rsidRPr="00EE0B96" w:rsidRDefault="00EE0B96" w:rsidP="00E854DD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</w:t>
      </w:r>
      <w:r w:rsidRPr="00EE0B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bookmarkStart w:id="0" w:name="_GoBack"/>
      <w:bookmarkEnd w:id="0"/>
    </w:p>
    <w:p w14:paraId="1099E56D" w14:textId="77777777" w:rsidR="00ED48F6" w:rsidRPr="0038292B" w:rsidRDefault="00ED48F6" w:rsidP="00ED48F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8292B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14:paraId="7B034768" w14:textId="77777777" w:rsidR="00ED48F6" w:rsidRPr="0038292B" w:rsidRDefault="00ED48F6" w:rsidP="00ED48F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8292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корректировку</w:t>
      </w:r>
      <w:r w:rsidRPr="0038292B">
        <w:rPr>
          <w:rFonts w:ascii="Times New Roman" w:hAnsi="Times New Roman" w:cs="Times New Roman"/>
          <w:b/>
          <w:sz w:val="28"/>
          <w:szCs w:val="28"/>
        </w:rPr>
        <w:t xml:space="preserve"> инвестиционной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сфере водоотведения</w:t>
      </w:r>
    </w:p>
    <w:p w14:paraId="47D7658E" w14:textId="77777777" w:rsidR="00ED48F6" w:rsidRPr="00133C6D" w:rsidRDefault="00ED48F6" w:rsidP="00ED48F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Сысольского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филиала АО «Коми тепловая компания»</w:t>
      </w:r>
    </w:p>
    <w:p w14:paraId="2D5FCD55" w14:textId="77777777" w:rsidR="00ED48F6" w:rsidRPr="00133C6D" w:rsidRDefault="00ED48F6" w:rsidP="00ED48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F54FA10" w14:textId="77777777" w:rsidR="00ED48F6" w:rsidRPr="00D300A5" w:rsidRDefault="00ED48F6" w:rsidP="00ED48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0A5">
        <w:rPr>
          <w:rFonts w:ascii="Times New Roman" w:hAnsi="Times New Roman" w:cs="Times New Roman"/>
          <w:sz w:val="24"/>
          <w:szCs w:val="24"/>
        </w:rPr>
        <w:t>1. Разработчиком технического задания является администрация муниципального района «</w:t>
      </w:r>
      <w:r>
        <w:rPr>
          <w:rFonts w:ascii="Times New Roman" w:hAnsi="Times New Roman" w:cs="Times New Roman"/>
          <w:sz w:val="24"/>
          <w:szCs w:val="24"/>
        </w:rPr>
        <w:t>Сысольский</w:t>
      </w:r>
      <w:r w:rsidRPr="00D300A5">
        <w:rPr>
          <w:rFonts w:ascii="Times New Roman" w:hAnsi="Times New Roman" w:cs="Times New Roman"/>
          <w:sz w:val="24"/>
          <w:szCs w:val="24"/>
        </w:rPr>
        <w:t>».</w:t>
      </w:r>
    </w:p>
    <w:p w14:paraId="0A0A1CE5" w14:textId="77777777" w:rsidR="00ED48F6" w:rsidRPr="00D300A5" w:rsidRDefault="00ED48F6" w:rsidP="00ED48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0A5">
        <w:rPr>
          <w:rFonts w:ascii="Times New Roman" w:hAnsi="Times New Roman" w:cs="Times New Roman"/>
          <w:sz w:val="24"/>
          <w:szCs w:val="24"/>
        </w:rPr>
        <w:t>2. Целью технического задания является разработка проекта корректировки Инвестиционной программы в сфере водо</w:t>
      </w:r>
      <w:r>
        <w:rPr>
          <w:rFonts w:ascii="Times New Roman" w:hAnsi="Times New Roman" w:cs="Times New Roman"/>
          <w:sz w:val="24"/>
          <w:szCs w:val="24"/>
        </w:rPr>
        <w:t>отведения</w:t>
      </w:r>
      <w:r w:rsidRPr="00D3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Сысольского</w:t>
      </w:r>
      <w:proofErr w:type="spellEnd"/>
      <w:r w:rsidRPr="00D300A5">
        <w:rPr>
          <w:rFonts w:ascii="Times New Roman" w:hAnsi="Times New Roman" w:cs="Times New Roman"/>
          <w:sz w:val="24"/>
          <w:szCs w:val="24"/>
        </w:rPr>
        <w:t xml:space="preserve"> филиала АО «Коми тепловая компания» (далее – </w:t>
      </w:r>
      <w:r>
        <w:rPr>
          <w:rFonts w:ascii="Times New Roman" w:hAnsi="Times New Roman" w:cs="Times New Roman"/>
          <w:sz w:val="24"/>
          <w:szCs w:val="24"/>
        </w:rPr>
        <w:t>Сысольский</w:t>
      </w:r>
      <w:r w:rsidRPr="00D300A5">
        <w:rPr>
          <w:rFonts w:ascii="Times New Roman" w:hAnsi="Times New Roman" w:cs="Times New Roman"/>
          <w:sz w:val="24"/>
          <w:szCs w:val="24"/>
        </w:rPr>
        <w:t xml:space="preserve"> филиал АО «КТК») в соответствии с требованиями:</w:t>
      </w:r>
    </w:p>
    <w:p w14:paraId="410331F1" w14:textId="77777777" w:rsidR="00ED48F6" w:rsidRPr="00D300A5" w:rsidRDefault="00ED48F6" w:rsidP="00ED48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0A5">
        <w:rPr>
          <w:rFonts w:ascii="Times New Roman" w:hAnsi="Times New Roman" w:cs="Times New Roman"/>
          <w:sz w:val="24"/>
          <w:szCs w:val="24"/>
        </w:rPr>
        <w:t xml:space="preserve">– Федерального </w:t>
      </w:r>
      <w:hyperlink r:id="rId7" w:history="1">
        <w:r w:rsidRPr="00D300A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300A5">
        <w:rPr>
          <w:rFonts w:ascii="Times New Roman" w:hAnsi="Times New Roman" w:cs="Times New Roman"/>
          <w:sz w:val="24"/>
          <w:szCs w:val="24"/>
        </w:rPr>
        <w:t xml:space="preserve"> от 07.12.2011 года № 416-ФЗ «О водоснабжении и водоотведении»;</w:t>
      </w:r>
    </w:p>
    <w:p w14:paraId="329FBF98" w14:textId="77777777" w:rsidR="00ED48F6" w:rsidRPr="00D300A5" w:rsidRDefault="00ED48F6" w:rsidP="00ED48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0A5">
        <w:rPr>
          <w:rFonts w:ascii="Times New Roman" w:hAnsi="Times New Roman" w:cs="Times New Roman"/>
          <w:sz w:val="24"/>
          <w:szCs w:val="24"/>
        </w:rPr>
        <w:t xml:space="preserve">– </w:t>
      </w:r>
      <w:hyperlink r:id="rId8" w:history="1">
        <w:r w:rsidRPr="00D300A5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D300A5">
        <w:rPr>
          <w:rFonts w:ascii="Times New Roman" w:hAnsi="Times New Roman" w:cs="Times New Roman"/>
          <w:sz w:val="24"/>
          <w:szCs w:val="24"/>
        </w:rPr>
        <w:t xml:space="preserve">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утвержденных постановлением Правительства Российской Федерации от 29.07.2013 года № 641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14:paraId="35860A47" w14:textId="77777777" w:rsidR="00ED48F6" w:rsidRPr="00D300A5" w:rsidRDefault="00ED48F6" w:rsidP="00ED48F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300A5">
        <w:t>3. П</w:t>
      </w:r>
      <w:r w:rsidRPr="00D300A5">
        <w:rPr>
          <w:rFonts w:eastAsiaTheme="minorHAnsi"/>
          <w:lang w:eastAsia="en-US"/>
        </w:rPr>
        <w:t>еречень объектов капитального строительства абонентов, которые необходимо подключить к централизованной системе водо</w:t>
      </w:r>
      <w:r>
        <w:rPr>
          <w:rFonts w:eastAsiaTheme="minorHAnsi"/>
          <w:lang w:eastAsia="en-US"/>
        </w:rPr>
        <w:t>отведения</w:t>
      </w:r>
      <w:r w:rsidRPr="00D300A5">
        <w:rPr>
          <w:rFonts w:eastAsiaTheme="minorHAnsi"/>
          <w:lang w:eastAsia="en-US"/>
        </w:rPr>
        <w:t>, или перечень территорий, на которых расположены такие объекты</w:t>
      </w:r>
      <w:r w:rsidRPr="00D300A5">
        <w:t>:</w:t>
      </w:r>
    </w:p>
    <w:p w14:paraId="72451A62" w14:textId="77777777" w:rsidR="00ED48F6" w:rsidRPr="00C35CEE" w:rsidRDefault="00ED48F6" w:rsidP="00ED48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0122493" w14:textId="77777777" w:rsidR="00ED48F6" w:rsidRPr="009A1E37" w:rsidRDefault="00ED48F6" w:rsidP="00ED48F6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A1E37">
        <w:rPr>
          <w:rFonts w:ascii="Times New Roman" w:hAnsi="Times New Roman" w:cs="Times New Roman"/>
          <w:b/>
          <w:sz w:val="24"/>
          <w:szCs w:val="24"/>
        </w:rPr>
        <w:t>Таблица 1 – П</w:t>
      </w:r>
      <w:r w:rsidRPr="009A1E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еречень объектов капитального строительства абонентов, которые будут подключены за счет реализации мероприятий, предусмотренных техническим заданием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418"/>
        <w:gridCol w:w="1559"/>
        <w:gridCol w:w="1130"/>
        <w:gridCol w:w="1422"/>
        <w:gridCol w:w="1692"/>
        <w:gridCol w:w="1275"/>
      </w:tblGrid>
      <w:tr w:rsidR="00ED48F6" w:rsidRPr="002A45FC" w14:paraId="121F8376" w14:textId="77777777" w:rsidTr="00F4526F">
        <w:trPr>
          <w:trHeight w:val="20"/>
          <w:jc w:val="center"/>
        </w:trPr>
        <w:tc>
          <w:tcPr>
            <w:tcW w:w="571" w:type="dxa"/>
            <w:vMerge w:val="restart"/>
            <w:vAlign w:val="center"/>
          </w:tcPr>
          <w:p w14:paraId="331208B9" w14:textId="77777777" w:rsidR="00ED48F6" w:rsidRPr="002A45FC" w:rsidRDefault="00ED48F6" w:rsidP="00F452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2A45F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418" w:type="dxa"/>
            <w:vMerge w:val="restart"/>
            <w:vAlign w:val="center"/>
          </w:tcPr>
          <w:p w14:paraId="55E57B92" w14:textId="77777777" w:rsidR="00ED48F6" w:rsidRPr="002A45FC" w:rsidRDefault="00ED48F6" w:rsidP="00F452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5FC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689" w:type="dxa"/>
            <w:gridSpan w:val="2"/>
            <w:vAlign w:val="center"/>
          </w:tcPr>
          <w:p w14:paraId="5FC26C20" w14:textId="77777777" w:rsidR="00ED48F6" w:rsidRPr="002A45FC" w:rsidRDefault="00ED48F6" w:rsidP="00F452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5FC">
              <w:rPr>
                <w:rFonts w:ascii="Times New Roman" w:hAnsi="Times New Roman" w:cs="Times New Roman"/>
              </w:rPr>
              <w:t>Месторасположение подключаемых объектов</w:t>
            </w:r>
          </w:p>
        </w:tc>
        <w:tc>
          <w:tcPr>
            <w:tcW w:w="1422" w:type="dxa"/>
            <w:vMerge w:val="restart"/>
            <w:vAlign w:val="center"/>
          </w:tcPr>
          <w:p w14:paraId="40BAEA88" w14:textId="77777777" w:rsidR="00ED48F6" w:rsidRPr="002A45FC" w:rsidRDefault="00ED48F6" w:rsidP="00F452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5FC">
              <w:rPr>
                <w:rFonts w:ascii="Times New Roman" w:hAnsi="Times New Roman" w:cs="Times New Roman"/>
              </w:rPr>
              <w:t xml:space="preserve">Подключаемая нагрузка по водоснабжению, </w:t>
            </w:r>
            <w:proofErr w:type="spellStart"/>
            <w:proofErr w:type="gramStart"/>
            <w:r w:rsidRPr="002A45FC">
              <w:rPr>
                <w:rFonts w:ascii="Times New Roman" w:hAnsi="Times New Roman" w:cs="Times New Roman"/>
              </w:rPr>
              <w:t>куб.м</w:t>
            </w:r>
            <w:proofErr w:type="spellEnd"/>
            <w:proofErr w:type="gramEnd"/>
            <w:r w:rsidRPr="002A45FC">
              <w:rPr>
                <w:rFonts w:ascii="Times New Roman" w:hAnsi="Times New Roman" w:cs="Times New Roman"/>
              </w:rPr>
              <w:t>/</w:t>
            </w:r>
            <w:proofErr w:type="spellStart"/>
            <w:r w:rsidRPr="002A45FC">
              <w:rPr>
                <w:rFonts w:ascii="Times New Roman" w:hAnsi="Times New Roman" w:cs="Times New Roman"/>
              </w:rPr>
              <w:t>сут</w:t>
            </w:r>
            <w:proofErr w:type="spellEnd"/>
            <w:r w:rsidRPr="002A45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(куб м/с)</w:t>
            </w:r>
          </w:p>
        </w:tc>
        <w:tc>
          <w:tcPr>
            <w:tcW w:w="1692" w:type="dxa"/>
            <w:vMerge w:val="restart"/>
            <w:vAlign w:val="center"/>
          </w:tcPr>
          <w:p w14:paraId="5DC43441" w14:textId="77777777" w:rsidR="00ED48F6" w:rsidRPr="002A45FC" w:rsidRDefault="00ED48F6" w:rsidP="00F452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5FC">
              <w:rPr>
                <w:rFonts w:ascii="Times New Roman" w:hAnsi="Times New Roman" w:cs="Times New Roman"/>
              </w:rPr>
              <w:t xml:space="preserve">Подключаемая нагрузка по водоотведению, </w:t>
            </w:r>
            <w:proofErr w:type="spellStart"/>
            <w:proofErr w:type="gramStart"/>
            <w:r w:rsidRPr="002A45FC">
              <w:rPr>
                <w:rFonts w:ascii="Times New Roman" w:hAnsi="Times New Roman" w:cs="Times New Roman"/>
              </w:rPr>
              <w:t>куб.м</w:t>
            </w:r>
            <w:proofErr w:type="spellEnd"/>
            <w:proofErr w:type="gramEnd"/>
            <w:r w:rsidRPr="002A45FC">
              <w:rPr>
                <w:rFonts w:ascii="Times New Roman" w:hAnsi="Times New Roman" w:cs="Times New Roman"/>
              </w:rPr>
              <w:t>/</w:t>
            </w:r>
            <w:proofErr w:type="spellStart"/>
            <w:r w:rsidRPr="002A45FC">
              <w:rPr>
                <w:rFonts w:ascii="Times New Roman" w:hAnsi="Times New Roman" w:cs="Times New Roman"/>
              </w:rPr>
              <w:t>сут</w:t>
            </w:r>
            <w:proofErr w:type="spellEnd"/>
            <w:r w:rsidRPr="002A45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(куб м/ч)</w:t>
            </w:r>
          </w:p>
        </w:tc>
        <w:tc>
          <w:tcPr>
            <w:tcW w:w="1275" w:type="dxa"/>
            <w:vMerge w:val="restart"/>
            <w:vAlign w:val="center"/>
          </w:tcPr>
          <w:p w14:paraId="4B157B14" w14:textId="77777777" w:rsidR="00ED48F6" w:rsidRPr="002A45FC" w:rsidRDefault="00ED48F6" w:rsidP="00F452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5FC">
              <w:rPr>
                <w:rFonts w:ascii="Times New Roman" w:hAnsi="Times New Roman" w:cs="Times New Roman"/>
              </w:rPr>
              <w:t>Сроки подключения</w:t>
            </w:r>
          </w:p>
        </w:tc>
      </w:tr>
      <w:tr w:rsidR="00ED48F6" w:rsidRPr="002A45FC" w14:paraId="21E5CE38" w14:textId="77777777" w:rsidTr="00F4526F">
        <w:trPr>
          <w:trHeight w:val="20"/>
          <w:jc w:val="center"/>
        </w:trPr>
        <w:tc>
          <w:tcPr>
            <w:tcW w:w="571" w:type="dxa"/>
            <w:vMerge/>
          </w:tcPr>
          <w:p w14:paraId="5E030D7F" w14:textId="77777777" w:rsidR="00ED48F6" w:rsidRPr="002A45FC" w:rsidRDefault="00ED48F6" w:rsidP="00F452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629B3DA" w14:textId="77777777" w:rsidR="00ED48F6" w:rsidRPr="002A45FC" w:rsidRDefault="00ED48F6" w:rsidP="00F452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8E58F8E" w14:textId="77777777" w:rsidR="00ED48F6" w:rsidRPr="002A45FC" w:rsidRDefault="00ED48F6" w:rsidP="00F452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5FC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130" w:type="dxa"/>
          </w:tcPr>
          <w:p w14:paraId="19C120DE" w14:textId="77777777" w:rsidR="00ED48F6" w:rsidRPr="002A45FC" w:rsidRDefault="00ED48F6" w:rsidP="00F452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  <w:r w:rsidRPr="002A45FC">
              <w:rPr>
                <w:rFonts w:ascii="Times New Roman" w:hAnsi="Times New Roman" w:cs="Times New Roman"/>
              </w:rPr>
              <w:t xml:space="preserve"> дом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422" w:type="dxa"/>
            <w:vMerge/>
          </w:tcPr>
          <w:p w14:paraId="211695E1" w14:textId="77777777" w:rsidR="00ED48F6" w:rsidRPr="002A45FC" w:rsidRDefault="00ED48F6" w:rsidP="00F452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vMerge/>
          </w:tcPr>
          <w:p w14:paraId="7A80992C" w14:textId="77777777" w:rsidR="00ED48F6" w:rsidRPr="002A45FC" w:rsidRDefault="00ED48F6" w:rsidP="00F452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14:paraId="32813548" w14:textId="77777777" w:rsidR="00ED48F6" w:rsidRPr="002A45FC" w:rsidRDefault="00ED48F6" w:rsidP="00F452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48F6" w:rsidRPr="002A45FC" w14:paraId="24BCC1E9" w14:textId="77777777" w:rsidTr="00F4526F">
        <w:trPr>
          <w:trHeight w:val="20"/>
          <w:jc w:val="center"/>
        </w:trPr>
        <w:tc>
          <w:tcPr>
            <w:tcW w:w="571" w:type="dxa"/>
          </w:tcPr>
          <w:p w14:paraId="082503A1" w14:textId="77777777" w:rsidR="00ED48F6" w:rsidRPr="002A45FC" w:rsidRDefault="00ED48F6" w:rsidP="00F452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5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F08DD55" w14:textId="77777777" w:rsidR="00ED48F6" w:rsidRPr="002A45FC" w:rsidRDefault="00ED48F6" w:rsidP="00F452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5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621FAEF0" w14:textId="77777777" w:rsidR="00ED48F6" w:rsidRPr="002A45FC" w:rsidRDefault="00ED48F6" w:rsidP="00F452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5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0" w:type="dxa"/>
          </w:tcPr>
          <w:p w14:paraId="74871BB4" w14:textId="77777777" w:rsidR="00ED48F6" w:rsidRPr="002A45FC" w:rsidRDefault="00ED48F6" w:rsidP="00F452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5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2" w:type="dxa"/>
          </w:tcPr>
          <w:p w14:paraId="7E3EC584" w14:textId="77777777" w:rsidR="00ED48F6" w:rsidRPr="002A45FC" w:rsidRDefault="00ED48F6" w:rsidP="00F452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2" w:type="dxa"/>
          </w:tcPr>
          <w:p w14:paraId="492C6658" w14:textId="77777777" w:rsidR="00ED48F6" w:rsidRPr="002A45FC" w:rsidRDefault="00ED48F6" w:rsidP="00F452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14:paraId="475F0E84" w14:textId="77777777" w:rsidR="00ED48F6" w:rsidRPr="002A45FC" w:rsidRDefault="00ED48F6" w:rsidP="00F452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D48F6" w:rsidRPr="007D319F" w14:paraId="0892BF2F" w14:textId="77777777" w:rsidTr="00F4526F">
        <w:trPr>
          <w:trHeight w:val="20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867C6F5" w14:textId="77777777" w:rsidR="00ED48F6" w:rsidRPr="007D319F" w:rsidRDefault="00ED48F6" w:rsidP="00F452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489180" w14:textId="77777777" w:rsidR="00ED48F6" w:rsidRPr="007D319F" w:rsidRDefault="00ED48F6" w:rsidP="00F452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0380">
              <w:rPr>
                <w:rFonts w:ascii="Times New Roman" w:hAnsi="Times New Roman" w:cs="Times New Roman"/>
              </w:rPr>
              <w:t>Объекты жилищного фонда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02B5F0" w14:textId="77777777" w:rsidR="00ED48F6" w:rsidRDefault="00ED48F6" w:rsidP="00F452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Визинга,</w:t>
            </w:r>
          </w:p>
          <w:p w14:paraId="720A9B3D" w14:textId="77777777" w:rsidR="00ED48F6" w:rsidRPr="00741FE9" w:rsidRDefault="00ED48F6" w:rsidP="00F452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1FE9">
              <w:rPr>
                <w:rFonts w:ascii="Times New Roman" w:hAnsi="Times New Roman" w:cs="Times New Roman"/>
              </w:rPr>
              <w:t>ул. Советская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BF2784F" w14:textId="77777777" w:rsidR="00ED48F6" w:rsidRPr="00741FE9" w:rsidRDefault="00ED48F6" w:rsidP="00F452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FFE3FFF" w14:textId="77777777" w:rsidR="00ED48F6" w:rsidRPr="00741FE9" w:rsidRDefault="00ED48F6" w:rsidP="00F452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1F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17E9F68D" w14:textId="77777777" w:rsidR="00ED48F6" w:rsidRPr="007D319F" w:rsidRDefault="00ED48F6" w:rsidP="00F452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A43BB2" w14:textId="77777777" w:rsidR="00ED48F6" w:rsidRPr="00C921FA" w:rsidRDefault="00ED48F6" w:rsidP="00F452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00BD254D" w14:textId="77777777" w:rsidR="00ED48F6" w:rsidRPr="009A1E37" w:rsidRDefault="00ED48F6" w:rsidP="00ED48F6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E37">
        <w:rPr>
          <w:rFonts w:ascii="Times New Roman" w:hAnsi="Times New Roman" w:cs="Times New Roman"/>
          <w:sz w:val="24"/>
          <w:szCs w:val="24"/>
        </w:rPr>
        <w:t xml:space="preserve">Техническим заданием не предусматривается проведение мероприятий по непосредственному технологическому присоединению объектов капитального строительства </w:t>
      </w:r>
      <w:r w:rsidRPr="009A1E37">
        <w:rPr>
          <w:rFonts w:ascii="Times New Roman" w:eastAsiaTheme="minorHAnsi" w:hAnsi="Times New Roman" w:cs="Times New Roman"/>
          <w:sz w:val="24"/>
          <w:szCs w:val="24"/>
          <w:lang w:eastAsia="en-US"/>
        </w:rPr>
        <w:t>к централизованной системе водоснабжения на территории МР «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Сысольский</w:t>
      </w:r>
      <w:r w:rsidRPr="009A1E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». Подключение будет осуществляться в рамках договоров на подключение (техническое присоединение) в счёт платы за подключение в рамках предусмотренного законодательством порядка подключения (технологического присоединения) объектов к централизованным системам водоснабжения. </w:t>
      </w:r>
    </w:p>
    <w:p w14:paraId="734CA96D" w14:textId="77777777" w:rsidR="00ED48F6" w:rsidRPr="009A1E37" w:rsidRDefault="00ED48F6" w:rsidP="00ED48F6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E37">
        <w:rPr>
          <w:rFonts w:ascii="Times New Roman" w:eastAsiaTheme="minorHAnsi" w:hAnsi="Times New Roman" w:cs="Times New Roman"/>
          <w:sz w:val="24"/>
          <w:szCs w:val="24"/>
          <w:lang w:eastAsia="en-US"/>
        </w:rPr>
        <w:t>4. С</w:t>
      </w:r>
      <w:r w:rsidRPr="009A1E37">
        <w:rPr>
          <w:rFonts w:ascii="Times New Roman" w:hAnsi="Times New Roman" w:cs="Times New Roman"/>
          <w:bCs/>
          <w:sz w:val="24"/>
          <w:szCs w:val="24"/>
        </w:rPr>
        <w:t>остояние коммунальной системы водоснабжения, которое должно быть достигнуто на момент завершения реализации Инвестиционной программы, выражается в следующих целевых индикаторах:</w:t>
      </w:r>
    </w:p>
    <w:p w14:paraId="5F0CAC1D" w14:textId="77777777" w:rsidR="00ED48F6" w:rsidRPr="00C35CEE" w:rsidRDefault="00ED48F6" w:rsidP="00ED48F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0433C11C" w14:textId="77777777" w:rsidR="00ED48F6" w:rsidRPr="009A1E37" w:rsidRDefault="00ED48F6" w:rsidP="00ED48F6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9A1E37">
        <w:rPr>
          <w:rFonts w:eastAsiaTheme="minorHAnsi"/>
          <w:b/>
          <w:lang w:eastAsia="en-US"/>
        </w:rPr>
        <w:t xml:space="preserve">Таблица 2 – Плановые значения показателей надежности, качества и энергетической эффективности объектов централизованной системы водоснабжения </w:t>
      </w:r>
      <w:proofErr w:type="spellStart"/>
      <w:r>
        <w:rPr>
          <w:rFonts w:eastAsiaTheme="minorHAnsi"/>
          <w:b/>
          <w:lang w:eastAsia="en-US"/>
        </w:rPr>
        <w:t>Сысольского</w:t>
      </w:r>
      <w:proofErr w:type="spellEnd"/>
      <w:r w:rsidRPr="009A1E37">
        <w:rPr>
          <w:rFonts w:eastAsiaTheme="minorHAnsi"/>
          <w:b/>
          <w:lang w:eastAsia="en-US"/>
        </w:rPr>
        <w:t xml:space="preserve"> филиала АО «КТК»</w:t>
      </w:r>
    </w:p>
    <w:tbl>
      <w:tblPr>
        <w:tblStyle w:val="aa"/>
        <w:tblW w:w="4927" w:type="pct"/>
        <w:tblInd w:w="137" w:type="dxa"/>
        <w:tblLook w:val="04A0" w:firstRow="1" w:lastRow="0" w:firstColumn="1" w:lastColumn="0" w:noHBand="0" w:noVBand="1"/>
      </w:tblPr>
      <w:tblGrid>
        <w:gridCol w:w="619"/>
        <w:gridCol w:w="6629"/>
        <w:gridCol w:w="1256"/>
        <w:gridCol w:w="1543"/>
      </w:tblGrid>
      <w:tr w:rsidR="00ED48F6" w:rsidRPr="005A2694" w14:paraId="4E65FA3B" w14:textId="77777777" w:rsidTr="00F4526F">
        <w:trPr>
          <w:trHeight w:val="562"/>
        </w:trPr>
        <w:tc>
          <w:tcPr>
            <w:tcW w:w="308" w:type="pct"/>
            <w:vAlign w:val="center"/>
          </w:tcPr>
          <w:p w14:paraId="50840A37" w14:textId="77777777" w:rsidR="00ED48F6" w:rsidRPr="005A2694" w:rsidRDefault="00ED48F6" w:rsidP="00F4526F">
            <w:pPr>
              <w:jc w:val="center"/>
              <w:rPr>
                <w:sz w:val="20"/>
                <w:szCs w:val="20"/>
              </w:rPr>
            </w:pPr>
            <w:r w:rsidRPr="005A2694">
              <w:rPr>
                <w:sz w:val="20"/>
                <w:szCs w:val="20"/>
              </w:rPr>
              <w:t>№ п/п</w:t>
            </w:r>
          </w:p>
        </w:tc>
        <w:tc>
          <w:tcPr>
            <w:tcW w:w="3299" w:type="pct"/>
            <w:vAlign w:val="center"/>
          </w:tcPr>
          <w:p w14:paraId="7488BEE9" w14:textId="77777777" w:rsidR="00ED48F6" w:rsidRPr="005A2694" w:rsidRDefault="00ED48F6" w:rsidP="00F4526F">
            <w:pPr>
              <w:jc w:val="center"/>
              <w:rPr>
                <w:sz w:val="20"/>
                <w:szCs w:val="20"/>
              </w:rPr>
            </w:pPr>
            <w:r w:rsidRPr="005A269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25" w:type="pct"/>
            <w:vAlign w:val="center"/>
          </w:tcPr>
          <w:p w14:paraId="3D10F62B" w14:textId="77777777" w:rsidR="00ED48F6" w:rsidRPr="005A2694" w:rsidRDefault="00ED48F6" w:rsidP="00F4526F">
            <w:pPr>
              <w:jc w:val="center"/>
              <w:rPr>
                <w:sz w:val="20"/>
                <w:szCs w:val="20"/>
              </w:rPr>
            </w:pPr>
            <w:r w:rsidRPr="005A2694">
              <w:rPr>
                <w:sz w:val="20"/>
                <w:szCs w:val="20"/>
              </w:rPr>
              <w:t>Ед. изм.</w:t>
            </w:r>
          </w:p>
        </w:tc>
        <w:tc>
          <w:tcPr>
            <w:tcW w:w="768" w:type="pct"/>
            <w:vAlign w:val="center"/>
          </w:tcPr>
          <w:p w14:paraId="4EC09D79" w14:textId="77777777" w:rsidR="00ED48F6" w:rsidRPr="005A2694" w:rsidRDefault="00ED48F6" w:rsidP="00F4526F">
            <w:pPr>
              <w:jc w:val="center"/>
              <w:rPr>
                <w:sz w:val="20"/>
                <w:szCs w:val="20"/>
              </w:rPr>
            </w:pPr>
            <w:r w:rsidRPr="005A2694">
              <w:rPr>
                <w:sz w:val="20"/>
                <w:szCs w:val="20"/>
              </w:rPr>
              <w:t>Плановые значения показателей</w:t>
            </w:r>
          </w:p>
        </w:tc>
      </w:tr>
      <w:tr w:rsidR="00ED48F6" w:rsidRPr="005A2694" w14:paraId="450686FF" w14:textId="77777777" w:rsidTr="00F4526F">
        <w:tc>
          <w:tcPr>
            <w:tcW w:w="308" w:type="pct"/>
            <w:vAlign w:val="center"/>
          </w:tcPr>
          <w:p w14:paraId="393D8A04" w14:textId="77777777" w:rsidR="00ED48F6" w:rsidRPr="005A2694" w:rsidRDefault="00ED48F6" w:rsidP="00F4526F">
            <w:pPr>
              <w:jc w:val="center"/>
              <w:rPr>
                <w:sz w:val="20"/>
                <w:szCs w:val="20"/>
                <w:lang w:val="en-US"/>
              </w:rPr>
            </w:pPr>
            <w:r w:rsidRPr="005A2694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692" w:type="pct"/>
            <w:gridSpan w:val="3"/>
            <w:vAlign w:val="center"/>
          </w:tcPr>
          <w:p w14:paraId="08E49A77" w14:textId="77777777" w:rsidR="00ED48F6" w:rsidRPr="005A2694" w:rsidRDefault="00ED48F6" w:rsidP="00F4526F">
            <w:pPr>
              <w:jc w:val="center"/>
              <w:rPr>
                <w:b/>
                <w:sz w:val="20"/>
                <w:szCs w:val="20"/>
              </w:rPr>
            </w:pPr>
            <w:r w:rsidRPr="005A2694">
              <w:rPr>
                <w:b/>
                <w:sz w:val="20"/>
                <w:szCs w:val="20"/>
              </w:rPr>
              <w:t xml:space="preserve">Показатели качества </w:t>
            </w:r>
            <w:r>
              <w:rPr>
                <w:b/>
                <w:sz w:val="20"/>
                <w:szCs w:val="20"/>
              </w:rPr>
              <w:t>очистки сточных вод</w:t>
            </w:r>
          </w:p>
        </w:tc>
      </w:tr>
      <w:tr w:rsidR="00ED48F6" w:rsidRPr="005A2694" w14:paraId="4401574D" w14:textId="77777777" w:rsidTr="00F4526F">
        <w:tc>
          <w:tcPr>
            <w:tcW w:w="308" w:type="pct"/>
            <w:vAlign w:val="center"/>
          </w:tcPr>
          <w:p w14:paraId="2675AE38" w14:textId="77777777" w:rsidR="00ED48F6" w:rsidRPr="005A2694" w:rsidRDefault="00ED48F6" w:rsidP="00F4526F">
            <w:pPr>
              <w:jc w:val="center"/>
              <w:rPr>
                <w:sz w:val="20"/>
                <w:szCs w:val="20"/>
              </w:rPr>
            </w:pPr>
            <w:r w:rsidRPr="005A2694">
              <w:rPr>
                <w:sz w:val="20"/>
                <w:szCs w:val="20"/>
              </w:rPr>
              <w:t>1.</w:t>
            </w:r>
          </w:p>
        </w:tc>
        <w:tc>
          <w:tcPr>
            <w:tcW w:w="3299" w:type="pct"/>
            <w:vAlign w:val="center"/>
          </w:tcPr>
          <w:p w14:paraId="0BA95C0F" w14:textId="77777777" w:rsidR="00ED48F6" w:rsidRPr="005A2694" w:rsidRDefault="00ED48F6" w:rsidP="00F452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54EE">
              <w:rPr>
                <w:sz w:val="20"/>
                <w:szCs w:val="20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B3D6A63" w14:textId="77777777" w:rsidR="00ED48F6" w:rsidRPr="00033073" w:rsidRDefault="00ED48F6" w:rsidP="00F4526F">
            <w:pPr>
              <w:jc w:val="center"/>
              <w:rPr>
                <w:sz w:val="20"/>
                <w:szCs w:val="20"/>
              </w:rPr>
            </w:pPr>
            <w:r w:rsidRPr="00033073">
              <w:rPr>
                <w:sz w:val="20"/>
                <w:szCs w:val="20"/>
              </w:rPr>
              <w:t>%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7E2747FB" w14:textId="77777777" w:rsidR="00ED48F6" w:rsidRPr="00033073" w:rsidRDefault="00ED48F6" w:rsidP="00F45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D48F6" w:rsidRPr="005A2694" w14:paraId="009C05BC" w14:textId="77777777" w:rsidTr="00F4526F">
        <w:tc>
          <w:tcPr>
            <w:tcW w:w="308" w:type="pct"/>
            <w:vAlign w:val="center"/>
          </w:tcPr>
          <w:p w14:paraId="027F0D34" w14:textId="77777777" w:rsidR="00ED48F6" w:rsidRPr="005A2694" w:rsidRDefault="00ED48F6" w:rsidP="00F4526F">
            <w:pPr>
              <w:jc w:val="center"/>
              <w:rPr>
                <w:sz w:val="20"/>
                <w:szCs w:val="20"/>
              </w:rPr>
            </w:pPr>
            <w:r w:rsidRPr="005A2694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299" w:type="pct"/>
            <w:vAlign w:val="center"/>
          </w:tcPr>
          <w:p w14:paraId="5F2A2A67" w14:textId="77777777" w:rsidR="00ED48F6" w:rsidRPr="005A2694" w:rsidRDefault="00ED48F6" w:rsidP="00F452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54EE">
              <w:rPr>
                <w:sz w:val="20"/>
                <w:szCs w:val="20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FA99932" w14:textId="77777777" w:rsidR="00ED48F6" w:rsidRPr="00033073" w:rsidRDefault="00ED48F6" w:rsidP="00F4526F">
            <w:pPr>
              <w:jc w:val="center"/>
              <w:rPr>
                <w:sz w:val="20"/>
                <w:szCs w:val="20"/>
              </w:rPr>
            </w:pPr>
            <w:r w:rsidRPr="00033073">
              <w:rPr>
                <w:sz w:val="20"/>
                <w:szCs w:val="20"/>
              </w:rPr>
              <w:t>%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5866F398" w14:textId="77777777" w:rsidR="00ED48F6" w:rsidRPr="00033073" w:rsidRDefault="00ED48F6" w:rsidP="00F45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D48F6" w:rsidRPr="005A2694" w14:paraId="38ED97CE" w14:textId="77777777" w:rsidTr="00F4526F">
        <w:tc>
          <w:tcPr>
            <w:tcW w:w="308" w:type="pct"/>
            <w:vAlign w:val="center"/>
          </w:tcPr>
          <w:p w14:paraId="7C94A5E8" w14:textId="77777777" w:rsidR="00ED48F6" w:rsidRPr="005A2694" w:rsidRDefault="00ED48F6" w:rsidP="00F4526F">
            <w:pPr>
              <w:jc w:val="center"/>
              <w:rPr>
                <w:sz w:val="20"/>
                <w:szCs w:val="20"/>
              </w:rPr>
            </w:pPr>
            <w:r w:rsidRPr="005A2694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692" w:type="pct"/>
            <w:gridSpan w:val="3"/>
            <w:shd w:val="clear" w:color="auto" w:fill="auto"/>
            <w:vAlign w:val="center"/>
          </w:tcPr>
          <w:p w14:paraId="6DADA05A" w14:textId="77777777" w:rsidR="00ED48F6" w:rsidRPr="00033073" w:rsidRDefault="00ED48F6" w:rsidP="00F4526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33073">
              <w:rPr>
                <w:b/>
                <w:sz w:val="20"/>
                <w:szCs w:val="20"/>
              </w:rPr>
              <w:t>Показатель надежности и бесперебойности водо</w:t>
            </w:r>
            <w:r>
              <w:rPr>
                <w:b/>
                <w:sz w:val="20"/>
                <w:szCs w:val="20"/>
              </w:rPr>
              <w:t>отведения</w:t>
            </w:r>
          </w:p>
        </w:tc>
      </w:tr>
      <w:tr w:rsidR="00ED48F6" w:rsidRPr="005A2694" w14:paraId="665A2FAA" w14:textId="77777777" w:rsidTr="00F4526F">
        <w:tc>
          <w:tcPr>
            <w:tcW w:w="308" w:type="pct"/>
            <w:vAlign w:val="center"/>
          </w:tcPr>
          <w:p w14:paraId="0DE57E19" w14:textId="77777777" w:rsidR="00ED48F6" w:rsidRPr="005A2694" w:rsidRDefault="00ED48F6" w:rsidP="00F4526F">
            <w:pPr>
              <w:jc w:val="center"/>
              <w:rPr>
                <w:sz w:val="20"/>
                <w:szCs w:val="20"/>
              </w:rPr>
            </w:pPr>
            <w:r w:rsidRPr="005A2694">
              <w:rPr>
                <w:sz w:val="20"/>
                <w:szCs w:val="20"/>
              </w:rPr>
              <w:t>1</w:t>
            </w:r>
          </w:p>
        </w:tc>
        <w:tc>
          <w:tcPr>
            <w:tcW w:w="3299" w:type="pct"/>
            <w:vAlign w:val="center"/>
          </w:tcPr>
          <w:p w14:paraId="38234AC4" w14:textId="77777777" w:rsidR="00ED48F6" w:rsidRPr="005A2694" w:rsidRDefault="00ED48F6" w:rsidP="00F452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значение показателя надежности и бесперебойности централизованной системы водоотведения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CF81832" w14:textId="77777777" w:rsidR="00ED48F6" w:rsidRPr="00033073" w:rsidRDefault="00ED48F6" w:rsidP="00F4526F">
            <w:pPr>
              <w:jc w:val="center"/>
              <w:rPr>
                <w:sz w:val="20"/>
                <w:szCs w:val="20"/>
              </w:rPr>
            </w:pPr>
            <w:r w:rsidRPr="00033073">
              <w:rPr>
                <w:sz w:val="20"/>
                <w:szCs w:val="20"/>
              </w:rPr>
              <w:t>Ед./км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14C50B96" w14:textId="77777777" w:rsidR="00ED48F6" w:rsidRPr="00033073" w:rsidRDefault="00ED48F6" w:rsidP="00F45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</w:tr>
      <w:tr w:rsidR="00ED48F6" w:rsidRPr="005A2694" w14:paraId="703523BE" w14:textId="77777777" w:rsidTr="00F4526F">
        <w:trPr>
          <w:trHeight w:val="384"/>
        </w:trPr>
        <w:tc>
          <w:tcPr>
            <w:tcW w:w="308" w:type="pct"/>
            <w:vAlign w:val="center"/>
          </w:tcPr>
          <w:p w14:paraId="2CE3731D" w14:textId="77777777" w:rsidR="00ED48F6" w:rsidRPr="005A2694" w:rsidRDefault="00ED48F6" w:rsidP="00F4526F">
            <w:pPr>
              <w:jc w:val="center"/>
              <w:rPr>
                <w:sz w:val="20"/>
                <w:szCs w:val="20"/>
              </w:rPr>
            </w:pPr>
            <w:r w:rsidRPr="005A2694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4692" w:type="pct"/>
            <w:gridSpan w:val="3"/>
            <w:shd w:val="clear" w:color="auto" w:fill="auto"/>
            <w:vAlign w:val="center"/>
          </w:tcPr>
          <w:p w14:paraId="2CC3D7A8" w14:textId="77777777" w:rsidR="00ED48F6" w:rsidRPr="00033073" w:rsidRDefault="00ED48F6" w:rsidP="00F4526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33073">
              <w:rPr>
                <w:b/>
                <w:sz w:val="20"/>
                <w:szCs w:val="20"/>
              </w:rPr>
              <w:t>Показатели энергетической эффективности</w:t>
            </w:r>
          </w:p>
        </w:tc>
      </w:tr>
      <w:tr w:rsidR="00ED48F6" w:rsidRPr="005A2694" w14:paraId="7D46ED50" w14:textId="77777777" w:rsidTr="00F4526F">
        <w:trPr>
          <w:trHeight w:val="384"/>
        </w:trPr>
        <w:tc>
          <w:tcPr>
            <w:tcW w:w="308" w:type="pct"/>
            <w:vAlign w:val="center"/>
          </w:tcPr>
          <w:p w14:paraId="41A91673" w14:textId="77777777" w:rsidR="00ED48F6" w:rsidRPr="002C2124" w:rsidRDefault="00ED48F6" w:rsidP="00F45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99" w:type="pct"/>
            <w:shd w:val="clear" w:color="auto" w:fill="auto"/>
            <w:vAlign w:val="center"/>
          </w:tcPr>
          <w:p w14:paraId="0ECF1F4F" w14:textId="77777777" w:rsidR="00ED48F6" w:rsidRPr="00033073" w:rsidRDefault="00ED48F6" w:rsidP="00F4526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54EE">
              <w:rPr>
                <w:sz w:val="20"/>
                <w:szCs w:val="20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AF0D1E5" w14:textId="77777777" w:rsidR="00ED48F6" w:rsidRPr="00033073" w:rsidRDefault="00ED48F6" w:rsidP="00F4526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33073">
              <w:rPr>
                <w:sz w:val="20"/>
                <w:szCs w:val="20"/>
              </w:rPr>
              <w:t>%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43B120DF" w14:textId="77777777" w:rsidR="00ED48F6" w:rsidRPr="008554EE" w:rsidRDefault="00ED48F6" w:rsidP="00F4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4EE">
              <w:rPr>
                <w:sz w:val="20"/>
                <w:szCs w:val="20"/>
              </w:rPr>
              <w:t>61,00</w:t>
            </w:r>
          </w:p>
        </w:tc>
      </w:tr>
      <w:tr w:rsidR="00ED48F6" w:rsidRPr="005A2694" w14:paraId="46A9C388" w14:textId="77777777" w:rsidTr="00F4526F">
        <w:tc>
          <w:tcPr>
            <w:tcW w:w="308" w:type="pct"/>
            <w:vAlign w:val="center"/>
          </w:tcPr>
          <w:p w14:paraId="250B2241" w14:textId="77777777" w:rsidR="00ED48F6" w:rsidRPr="005A2694" w:rsidRDefault="00ED48F6" w:rsidP="00F4526F">
            <w:pPr>
              <w:jc w:val="center"/>
              <w:rPr>
                <w:sz w:val="20"/>
                <w:szCs w:val="20"/>
                <w:lang w:val="en-US"/>
              </w:rPr>
            </w:pPr>
            <w:r w:rsidRPr="005A269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299" w:type="pct"/>
            <w:vAlign w:val="center"/>
          </w:tcPr>
          <w:p w14:paraId="372DEBC2" w14:textId="77777777" w:rsidR="00ED48F6" w:rsidRPr="005A2694" w:rsidRDefault="00ED48F6" w:rsidP="00F452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54EE">
              <w:rPr>
                <w:sz w:val="20"/>
                <w:szCs w:val="20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7BA4AA3" w14:textId="77777777" w:rsidR="00ED48F6" w:rsidRPr="00033073" w:rsidRDefault="00ED48F6" w:rsidP="00F4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3073">
              <w:rPr>
                <w:sz w:val="20"/>
                <w:szCs w:val="20"/>
              </w:rPr>
              <w:t xml:space="preserve">кВт*ч/тыс. </w:t>
            </w:r>
            <w:proofErr w:type="spellStart"/>
            <w:r w:rsidRPr="00033073"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768" w:type="pct"/>
            <w:shd w:val="clear" w:color="auto" w:fill="auto"/>
            <w:vAlign w:val="center"/>
          </w:tcPr>
          <w:p w14:paraId="40CE5543" w14:textId="77777777" w:rsidR="00ED48F6" w:rsidRPr="00033073" w:rsidRDefault="00ED48F6" w:rsidP="00F45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1 502,19</w:t>
            </w:r>
          </w:p>
        </w:tc>
      </w:tr>
      <w:tr w:rsidR="00ED48F6" w:rsidRPr="005A2694" w14:paraId="5E15F28A" w14:textId="77777777" w:rsidTr="00F4526F">
        <w:tc>
          <w:tcPr>
            <w:tcW w:w="308" w:type="pct"/>
            <w:vAlign w:val="center"/>
          </w:tcPr>
          <w:p w14:paraId="79BF0A3A" w14:textId="77777777" w:rsidR="00ED48F6" w:rsidRPr="005A2694" w:rsidRDefault="00ED48F6" w:rsidP="00F4526F">
            <w:pPr>
              <w:jc w:val="center"/>
              <w:rPr>
                <w:sz w:val="20"/>
                <w:szCs w:val="20"/>
                <w:lang w:val="en-US"/>
              </w:rPr>
            </w:pPr>
            <w:r w:rsidRPr="005A269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299" w:type="pct"/>
            <w:vAlign w:val="center"/>
          </w:tcPr>
          <w:p w14:paraId="30F83A66" w14:textId="77777777" w:rsidR="00ED48F6" w:rsidRPr="00033073" w:rsidRDefault="00ED48F6" w:rsidP="00F452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54EE">
              <w:rPr>
                <w:sz w:val="20"/>
                <w:szCs w:val="20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625" w:type="pct"/>
            <w:vAlign w:val="center"/>
          </w:tcPr>
          <w:p w14:paraId="3DE5211D" w14:textId="77777777" w:rsidR="00ED48F6" w:rsidRPr="00033073" w:rsidRDefault="00ED48F6" w:rsidP="00F4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3073">
              <w:rPr>
                <w:sz w:val="20"/>
                <w:szCs w:val="20"/>
              </w:rPr>
              <w:t xml:space="preserve">кВт*ч/тыс. </w:t>
            </w:r>
            <w:proofErr w:type="spellStart"/>
            <w:r w:rsidRPr="00033073"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768" w:type="pct"/>
            <w:vAlign w:val="center"/>
          </w:tcPr>
          <w:p w14:paraId="1A342902" w14:textId="77777777" w:rsidR="00ED48F6" w:rsidRPr="00033073" w:rsidRDefault="00ED48F6" w:rsidP="00F45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555,07</w:t>
            </w:r>
          </w:p>
        </w:tc>
      </w:tr>
    </w:tbl>
    <w:p w14:paraId="0B06768C" w14:textId="77777777" w:rsidR="00ED48F6" w:rsidRPr="009A1E37" w:rsidRDefault="00ED48F6" w:rsidP="00ED48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E37">
        <w:rPr>
          <w:rFonts w:ascii="Times New Roman" w:hAnsi="Times New Roman" w:cs="Times New Roman"/>
          <w:sz w:val="24"/>
          <w:szCs w:val="24"/>
        </w:rPr>
        <w:t xml:space="preserve">5. Перечень мероприятий по строительству, модернизации и (или) реконструкции объектов централизованной системы водоснабжения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Сысольского</w:t>
      </w:r>
      <w:proofErr w:type="spellEnd"/>
      <w:r w:rsidRPr="009A1E37">
        <w:rPr>
          <w:rFonts w:ascii="Times New Roman" w:hAnsi="Times New Roman" w:cs="Times New Roman"/>
          <w:sz w:val="24"/>
          <w:szCs w:val="24"/>
        </w:rPr>
        <w:t xml:space="preserve"> филиала АО «КТК»:</w:t>
      </w:r>
    </w:p>
    <w:p w14:paraId="11FE873E" w14:textId="77777777" w:rsidR="00ED48F6" w:rsidRDefault="00ED48F6" w:rsidP="00ED48F6">
      <w:pPr>
        <w:pStyle w:val="ConsPlusNormal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6C9719B5" w14:textId="77777777" w:rsidR="00ED48F6" w:rsidRPr="009A1E37" w:rsidRDefault="00ED48F6" w:rsidP="00ED48F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E37">
        <w:rPr>
          <w:rFonts w:ascii="Times New Roman" w:hAnsi="Times New Roman" w:cs="Times New Roman"/>
          <w:b/>
          <w:sz w:val="24"/>
          <w:szCs w:val="24"/>
        </w:rPr>
        <w:t xml:space="preserve">Таблица 3 – Перечень мероприятий в сфере водоснабжения с указанием плановых значений показателей надежности, качества и энергетической эффективности объектов, которые </w:t>
      </w:r>
      <w:proofErr w:type="spellStart"/>
      <w:r w:rsidRPr="009A1E37">
        <w:rPr>
          <w:rFonts w:ascii="Times New Roman" w:hAnsi="Times New Roman" w:cs="Times New Roman"/>
          <w:b/>
          <w:sz w:val="24"/>
          <w:szCs w:val="24"/>
        </w:rPr>
        <w:t>д.б</w:t>
      </w:r>
      <w:proofErr w:type="spellEnd"/>
      <w:r w:rsidRPr="009A1E37">
        <w:rPr>
          <w:rFonts w:ascii="Times New Roman" w:hAnsi="Times New Roman" w:cs="Times New Roman"/>
          <w:b/>
          <w:sz w:val="24"/>
          <w:szCs w:val="24"/>
        </w:rPr>
        <w:t>. достигнуты в результате реализации мероприятий Инвестиционной программы</w:t>
      </w:r>
    </w:p>
    <w:tbl>
      <w:tblPr>
        <w:tblW w:w="9172" w:type="pct"/>
        <w:tblInd w:w="137" w:type="dxa"/>
        <w:tblLook w:val="04A0" w:firstRow="1" w:lastRow="0" w:firstColumn="1" w:lastColumn="0" w:noHBand="0" w:noVBand="1"/>
      </w:tblPr>
      <w:tblGrid>
        <w:gridCol w:w="758"/>
        <w:gridCol w:w="6034"/>
        <w:gridCol w:w="1781"/>
        <w:gridCol w:w="86"/>
        <w:gridCol w:w="1455"/>
        <w:gridCol w:w="3281"/>
        <w:gridCol w:w="2080"/>
        <w:gridCol w:w="1190"/>
        <w:gridCol w:w="2039"/>
      </w:tblGrid>
      <w:tr w:rsidR="00ED48F6" w:rsidRPr="00743F3F" w14:paraId="70724C3B" w14:textId="77777777" w:rsidTr="00F4526F">
        <w:trPr>
          <w:gridAfter w:val="4"/>
          <w:wAfter w:w="2296" w:type="pct"/>
          <w:trHeight w:val="129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219D4" w14:textId="77777777" w:rsidR="00ED48F6" w:rsidRPr="00743F3F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  <w:r w:rsidRPr="00743F3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5DB91" w14:textId="77777777" w:rsidR="00ED48F6" w:rsidRPr="00743F3F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  <w:r w:rsidRPr="00743F3F">
              <w:rPr>
                <w:color w:val="000000"/>
                <w:sz w:val="20"/>
                <w:szCs w:val="20"/>
              </w:rPr>
              <w:t>Целевой показатель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25C3" w14:textId="77777777" w:rsidR="00ED48F6" w:rsidRPr="00743F3F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  <w:r w:rsidRPr="00743F3F">
              <w:rPr>
                <w:color w:val="000000"/>
                <w:sz w:val="20"/>
                <w:szCs w:val="20"/>
              </w:rPr>
              <w:t>Плановое значение целевого показателя, кот. д. б. достигнуто в результате реализации мероприятий инвестиционной программы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0A68CBE" w14:textId="77777777" w:rsidR="00ED48F6" w:rsidRPr="00743F3F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Период реализации</w:t>
            </w:r>
          </w:p>
        </w:tc>
      </w:tr>
      <w:tr w:rsidR="00ED48F6" w:rsidRPr="00743F3F" w14:paraId="460C5D38" w14:textId="77777777" w:rsidTr="00F4526F">
        <w:trPr>
          <w:gridAfter w:val="4"/>
          <w:wAfter w:w="2296" w:type="pct"/>
          <w:trHeight w:val="510"/>
        </w:trPr>
        <w:tc>
          <w:tcPr>
            <w:tcW w:w="2292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7342" w14:textId="77777777" w:rsidR="00ED48F6" w:rsidRPr="00743F3F" w:rsidRDefault="00ED48F6" w:rsidP="00F452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3F3F">
              <w:rPr>
                <w:b/>
                <w:bCs/>
                <w:color w:val="000000"/>
                <w:sz w:val="20"/>
                <w:szCs w:val="20"/>
              </w:rPr>
              <w:t>I.</w:t>
            </w:r>
            <w:r w:rsidRPr="00743F3F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43F3F">
              <w:rPr>
                <w:b/>
                <w:bCs/>
                <w:color w:val="000000"/>
                <w:sz w:val="20"/>
                <w:szCs w:val="20"/>
              </w:rPr>
              <w:t>Показатели качества питьевой воды</w:t>
            </w:r>
          </w:p>
        </w:tc>
        <w:tc>
          <w:tcPr>
            <w:tcW w:w="41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C9A6B0" w14:textId="77777777" w:rsidR="00ED48F6" w:rsidRPr="00743F3F" w:rsidRDefault="00ED48F6" w:rsidP="00F452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48F6" w:rsidRPr="00743F3F" w14:paraId="18095961" w14:textId="77777777" w:rsidTr="00F4526F">
        <w:trPr>
          <w:gridAfter w:val="4"/>
          <w:wAfter w:w="2296" w:type="pct"/>
          <w:trHeight w:val="866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F86C" w14:textId="77777777" w:rsidR="00ED48F6" w:rsidRPr="00743F3F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  <w:r w:rsidRPr="00743F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213A" w14:textId="77777777" w:rsidR="00ED48F6" w:rsidRPr="00743F3F" w:rsidRDefault="00ED48F6" w:rsidP="00F4526F">
            <w:pPr>
              <w:jc w:val="both"/>
              <w:rPr>
                <w:color w:val="000000"/>
                <w:sz w:val="20"/>
                <w:szCs w:val="20"/>
              </w:rPr>
            </w:pPr>
            <w:r w:rsidRPr="008554EE">
              <w:rPr>
                <w:sz w:val="20"/>
                <w:szCs w:val="20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6750" w14:textId="77777777" w:rsidR="00ED48F6" w:rsidRPr="00743F3F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25F93" w14:textId="77777777" w:rsidR="00ED48F6" w:rsidRDefault="00ED48F6" w:rsidP="00F4526F">
            <w:pPr>
              <w:rPr>
                <w:color w:val="000000"/>
                <w:sz w:val="20"/>
                <w:szCs w:val="20"/>
              </w:rPr>
            </w:pPr>
          </w:p>
        </w:tc>
      </w:tr>
      <w:tr w:rsidR="00ED48F6" w:rsidRPr="00743F3F" w14:paraId="61E364F8" w14:textId="77777777" w:rsidTr="00F4526F">
        <w:trPr>
          <w:gridAfter w:val="4"/>
          <w:wAfter w:w="2296" w:type="pct"/>
          <w:trHeight w:val="30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B6A2F3" w14:textId="77777777" w:rsidR="00ED48F6" w:rsidRPr="00743F3F" w:rsidRDefault="00ED48F6" w:rsidP="00F452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0D69" w14:textId="77777777" w:rsidR="00ED48F6" w:rsidRPr="00AA525B" w:rsidRDefault="00ED48F6" w:rsidP="00F4526F">
            <w:pPr>
              <w:jc w:val="both"/>
              <w:rPr>
                <w:color w:val="000000"/>
                <w:sz w:val="20"/>
                <w:szCs w:val="20"/>
              </w:rPr>
            </w:pPr>
            <w:r w:rsidRPr="009F129F">
              <w:rPr>
                <w:color w:val="000000"/>
                <w:sz w:val="20"/>
                <w:szCs w:val="20"/>
              </w:rPr>
              <w:t>Строительство КОС с. Визинга со сливной станцией, установка ДЭС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3369" w14:textId="77777777" w:rsidR="00ED48F6" w:rsidRDefault="00ED48F6" w:rsidP="00F4526F">
            <w:pPr>
              <w:jc w:val="center"/>
            </w:pPr>
            <w:r w:rsidRPr="00E85C51">
              <w:rPr>
                <w:sz w:val="20"/>
                <w:szCs w:val="20"/>
              </w:rPr>
              <w:t>0,00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1AD0" w14:textId="77777777" w:rsidR="00ED48F6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2025-2027</w:t>
            </w:r>
          </w:p>
        </w:tc>
      </w:tr>
      <w:tr w:rsidR="00ED48F6" w:rsidRPr="00743F3F" w14:paraId="33A54244" w14:textId="77777777" w:rsidTr="00F4526F">
        <w:trPr>
          <w:gridAfter w:val="4"/>
          <w:wAfter w:w="2296" w:type="pct"/>
          <w:trHeight w:val="30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55BE7" w14:textId="77777777" w:rsidR="00ED48F6" w:rsidRPr="00743F3F" w:rsidRDefault="00ED48F6" w:rsidP="00F452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396A4" w14:textId="77777777" w:rsidR="00ED48F6" w:rsidRPr="00AA525B" w:rsidRDefault="00ED48F6" w:rsidP="00F4526F">
            <w:pPr>
              <w:jc w:val="both"/>
              <w:rPr>
                <w:color w:val="000000"/>
                <w:sz w:val="20"/>
                <w:szCs w:val="20"/>
              </w:rPr>
            </w:pPr>
            <w:r w:rsidRPr="009F129F">
              <w:rPr>
                <w:color w:val="000000"/>
                <w:sz w:val="20"/>
                <w:szCs w:val="20"/>
              </w:rPr>
              <w:t>Строительство КОС с. Куратово, установка ДЭС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F6CF" w14:textId="77777777" w:rsidR="00ED48F6" w:rsidRDefault="00ED48F6" w:rsidP="00F4526F">
            <w:pPr>
              <w:jc w:val="center"/>
            </w:pPr>
            <w:r w:rsidRPr="00E85C51">
              <w:rPr>
                <w:sz w:val="20"/>
                <w:szCs w:val="20"/>
              </w:rPr>
              <w:t>0,00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25E2" w14:textId="77777777" w:rsidR="00ED48F6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2024-2026</w:t>
            </w:r>
          </w:p>
        </w:tc>
      </w:tr>
      <w:tr w:rsidR="00ED48F6" w:rsidRPr="00743F3F" w14:paraId="19C705DE" w14:textId="77777777" w:rsidTr="00F4526F">
        <w:trPr>
          <w:gridAfter w:val="4"/>
          <w:wAfter w:w="2296" w:type="pct"/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EC0B95" w14:textId="77777777" w:rsidR="00ED48F6" w:rsidRPr="00743F3F" w:rsidRDefault="00ED48F6" w:rsidP="00F452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54E03" w14:textId="77777777" w:rsidR="00ED48F6" w:rsidRPr="00AA525B" w:rsidRDefault="00ED48F6" w:rsidP="00F4526F">
            <w:pPr>
              <w:jc w:val="both"/>
              <w:rPr>
                <w:color w:val="000000"/>
                <w:sz w:val="20"/>
                <w:szCs w:val="20"/>
              </w:rPr>
            </w:pPr>
            <w:r w:rsidRPr="009F129F">
              <w:rPr>
                <w:color w:val="000000"/>
                <w:sz w:val="20"/>
                <w:szCs w:val="20"/>
              </w:rPr>
              <w:t>Строительство КОС с. Пыелдино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9EBC" w14:textId="77777777" w:rsidR="00ED48F6" w:rsidRDefault="00ED48F6" w:rsidP="00F4526F">
            <w:pPr>
              <w:jc w:val="center"/>
            </w:pPr>
            <w:r w:rsidRPr="00E85C51">
              <w:rPr>
                <w:sz w:val="20"/>
                <w:szCs w:val="20"/>
              </w:rPr>
              <w:t>0,00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5D60" w14:textId="77777777" w:rsidR="00ED48F6" w:rsidRPr="00741FE9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  <w:r w:rsidRPr="00741FE9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ED48F6" w:rsidRPr="00743F3F" w14:paraId="506FA188" w14:textId="77777777" w:rsidTr="00F4526F">
        <w:trPr>
          <w:gridAfter w:val="4"/>
          <w:wAfter w:w="2296" w:type="pct"/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38CEE6" w14:textId="77777777" w:rsidR="00ED48F6" w:rsidRPr="00743F3F" w:rsidRDefault="00ED48F6" w:rsidP="00F452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5F857" w14:textId="77777777" w:rsidR="00ED48F6" w:rsidRDefault="00ED48F6" w:rsidP="00F4526F">
            <w:pPr>
              <w:jc w:val="both"/>
              <w:rPr>
                <w:color w:val="000000"/>
                <w:sz w:val="20"/>
                <w:szCs w:val="20"/>
              </w:rPr>
            </w:pPr>
            <w:r w:rsidRPr="009F129F">
              <w:rPr>
                <w:color w:val="000000"/>
                <w:sz w:val="20"/>
                <w:szCs w:val="20"/>
              </w:rPr>
              <w:t>Строительство КОС д. Горьковская, установка ДЭС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4F096" w14:textId="77777777" w:rsidR="00ED48F6" w:rsidRDefault="00ED48F6" w:rsidP="00F4526F">
            <w:pPr>
              <w:jc w:val="center"/>
            </w:pPr>
            <w:r w:rsidRPr="00E85C51">
              <w:rPr>
                <w:sz w:val="20"/>
                <w:szCs w:val="20"/>
              </w:rPr>
              <w:t>0,00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5FD8" w14:textId="77777777" w:rsidR="00ED48F6" w:rsidRPr="00741FE9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  <w:r w:rsidRPr="00741FE9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ED48F6" w:rsidRPr="00743F3F" w14:paraId="77A27953" w14:textId="77777777" w:rsidTr="00F4526F">
        <w:trPr>
          <w:gridAfter w:val="4"/>
          <w:wAfter w:w="2296" w:type="pct"/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94C3DB" w14:textId="77777777" w:rsidR="00ED48F6" w:rsidRPr="00743F3F" w:rsidRDefault="00ED48F6" w:rsidP="00F452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A684" w14:textId="77777777" w:rsidR="00ED48F6" w:rsidRPr="00AA525B" w:rsidRDefault="00ED48F6" w:rsidP="00F4526F">
            <w:pPr>
              <w:jc w:val="both"/>
              <w:rPr>
                <w:color w:val="000000"/>
                <w:sz w:val="20"/>
                <w:szCs w:val="20"/>
              </w:rPr>
            </w:pPr>
            <w:r w:rsidRPr="009F129F">
              <w:rPr>
                <w:color w:val="000000"/>
                <w:sz w:val="20"/>
                <w:szCs w:val="20"/>
              </w:rPr>
              <w:t>Строительство магистральных участков канализационных сетей с. Визинга 2 этап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D664" w14:textId="77777777" w:rsidR="00ED48F6" w:rsidRDefault="00ED48F6" w:rsidP="00F4526F">
            <w:pPr>
              <w:jc w:val="center"/>
            </w:pPr>
            <w:r w:rsidRPr="00E85C51">
              <w:rPr>
                <w:sz w:val="20"/>
                <w:szCs w:val="20"/>
              </w:rPr>
              <w:t>0,00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9C42" w14:textId="77777777" w:rsidR="00ED48F6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ED48F6" w:rsidRPr="00743F3F" w14:paraId="6F77D154" w14:textId="77777777" w:rsidTr="00F4526F">
        <w:trPr>
          <w:gridAfter w:val="4"/>
          <w:wAfter w:w="2296" w:type="pct"/>
          <w:trHeight w:val="556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4DD4" w14:textId="77777777" w:rsidR="00ED48F6" w:rsidRPr="00743F3F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  <w:r w:rsidRPr="00743F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8E69" w14:textId="77777777" w:rsidR="00ED48F6" w:rsidRPr="00743F3F" w:rsidRDefault="00ED48F6" w:rsidP="00F4526F">
            <w:pPr>
              <w:jc w:val="both"/>
              <w:rPr>
                <w:color w:val="000000"/>
                <w:sz w:val="20"/>
                <w:szCs w:val="20"/>
              </w:rPr>
            </w:pPr>
            <w:r w:rsidRPr="008554EE">
              <w:rPr>
                <w:sz w:val="20"/>
                <w:szCs w:val="20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  <w:r w:rsidRPr="00743F3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4E87" w14:textId="77777777" w:rsidR="00ED48F6" w:rsidRPr="00743F3F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1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589A" w14:textId="77777777" w:rsidR="00ED48F6" w:rsidRDefault="00ED48F6" w:rsidP="00F4526F">
            <w:pPr>
              <w:rPr>
                <w:color w:val="000000"/>
                <w:sz w:val="20"/>
                <w:szCs w:val="20"/>
              </w:rPr>
            </w:pPr>
          </w:p>
        </w:tc>
      </w:tr>
      <w:tr w:rsidR="00ED48F6" w:rsidRPr="00743F3F" w14:paraId="21F842E8" w14:textId="77777777" w:rsidTr="00F4526F">
        <w:trPr>
          <w:gridAfter w:val="4"/>
          <w:wAfter w:w="2296" w:type="pct"/>
          <w:trHeight w:val="70"/>
        </w:trPr>
        <w:tc>
          <w:tcPr>
            <w:tcW w:w="2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A664FF" w14:textId="77777777" w:rsidR="00ED48F6" w:rsidRPr="00743F3F" w:rsidRDefault="00ED48F6" w:rsidP="00F452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709E" w14:textId="77777777" w:rsidR="00ED48F6" w:rsidRPr="00AA525B" w:rsidRDefault="00ED48F6" w:rsidP="00F4526F">
            <w:pPr>
              <w:jc w:val="both"/>
              <w:rPr>
                <w:color w:val="000000"/>
                <w:sz w:val="20"/>
                <w:szCs w:val="20"/>
              </w:rPr>
            </w:pPr>
            <w:r w:rsidRPr="009F129F">
              <w:rPr>
                <w:color w:val="000000"/>
                <w:sz w:val="20"/>
                <w:szCs w:val="20"/>
              </w:rPr>
              <w:t>Строительство КОС с. Визинга со сливной станцией, установка ДЭС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190A" w14:textId="77777777" w:rsidR="00ED48F6" w:rsidRDefault="00ED48F6" w:rsidP="00F4526F">
            <w:pPr>
              <w:jc w:val="center"/>
            </w:pPr>
            <w:r w:rsidRPr="00A17997">
              <w:rPr>
                <w:sz w:val="20"/>
                <w:szCs w:val="20"/>
              </w:rPr>
              <w:t>0,00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84F4" w14:textId="77777777" w:rsidR="00ED48F6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2025-2027</w:t>
            </w:r>
          </w:p>
        </w:tc>
      </w:tr>
      <w:tr w:rsidR="00ED48F6" w:rsidRPr="00743F3F" w14:paraId="15479362" w14:textId="77777777" w:rsidTr="00F4526F">
        <w:trPr>
          <w:gridAfter w:val="4"/>
          <w:wAfter w:w="2296" w:type="pct"/>
          <w:trHeight w:val="70"/>
        </w:trPr>
        <w:tc>
          <w:tcPr>
            <w:tcW w:w="2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C2B95F2" w14:textId="77777777" w:rsidR="00ED48F6" w:rsidRPr="00743F3F" w:rsidRDefault="00ED48F6" w:rsidP="00F452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452AF" w14:textId="77777777" w:rsidR="00ED48F6" w:rsidRPr="00AA525B" w:rsidRDefault="00ED48F6" w:rsidP="00F4526F">
            <w:pPr>
              <w:jc w:val="both"/>
              <w:rPr>
                <w:color w:val="000000"/>
                <w:sz w:val="20"/>
                <w:szCs w:val="20"/>
              </w:rPr>
            </w:pPr>
            <w:r w:rsidRPr="009F129F">
              <w:rPr>
                <w:color w:val="000000"/>
                <w:sz w:val="20"/>
                <w:szCs w:val="20"/>
              </w:rPr>
              <w:t>Строительство КОС с. Куратово, установка ДЭС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E162" w14:textId="77777777" w:rsidR="00ED48F6" w:rsidRDefault="00ED48F6" w:rsidP="00F4526F">
            <w:pPr>
              <w:jc w:val="center"/>
            </w:pPr>
            <w:r w:rsidRPr="00A17997">
              <w:rPr>
                <w:sz w:val="20"/>
                <w:szCs w:val="20"/>
              </w:rPr>
              <w:t>0,00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5653" w14:textId="77777777" w:rsidR="00ED48F6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2024-2026</w:t>
            </w:r>
          </w:p>
        </w:tc>
      </w:tr>
      <w:tr w:rsidR="00ED48F6" w:rsidRPr="00743F3F" w14:paraId="701586D2" w14:textId="77777777" w:rsidTr="00F4526F">
        <w:trPr>
          <w:gridAfter w:val="4"/>
          <w:wAfter w:w="2296" w:type="pct"/>
          <w:trHeight w:val="70"/>
        </w:trPr>
        <w:tc>
          <w:tcPr>
            <w:tcW w:w="20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5EDD949" w14:textId="77777777" w:rsidR="00ED48F6" w:rsidRPr="00743F3F" w:rsidRDefault="00ED48F6" w:rsidP="00F452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B8AF" w14:textId="77777777" w:rsidR="00ED48F6" w:rsidRPr="00AA525B" w:rsidRDefault="00ED48F6" w:rsidP="00F4526F">
            <w:pPr>
              <w:jc w:val="both"/>
              <w:rPr>
                <w:color w:val="000000"/>
                <w:sz w:val="20"/>
                <w:szCs w:val="20"/>
              </w:rPr>
            </w:pPr>
            <w:r w:rsidRPr="009F129F">
              <w:rPr>
                <w:color w:val="000000"/>
                <w:sz w:val="20"/>
                <w:szCs w:val="20"/>
              </w:rPr>
              <w:t>Строительство КОС с. Пыелдино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F276" w14:textId="77777777" w:rsidR="00ED48F6" w:rsidRDefault="00ED48F6" w:rsidP="00F4526F">
            <w:pPr>
              <w:jc w:val="center"/>
            </w:pPr>
            <w:r w:rsidRPr="00A17997">
              <w:rPr>
                <w:sz w:val="20"/>
                <w:szCs w:val="20"/>
              </w:rPr>
              <w:t>0,00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4707" w14:textId="77777777" w:rsidR="00ED48F6" w:rsidRPr="00741FE9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  <w:r w:rsidRPr="00741FE9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ED48F6" w:rsidRPr="00743F3F" w14:paraId="660B1218" w14:textId="77777777" w:rsidTr="00F4526F">
        <w:trPr>
          <w:gridAfter w:val="4"/>
          <w:wAfter w:w="2296" w:type="pct"/>
          <w:trHeight w:val="70"/>
        </w:trPr>
        <w:tc>
          <w:tcPr>
            <w:tcW w:w="20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4E217BC" w14:textId="77777777" w:rsidR="00ED48F6" w:rsidRPr="00743F3F" w:rsidRDefault="00ED48F6" w:rsidP="00F452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3B12" w14:textId="77777777" w:rsidR="00ED48F6" w:rsidRDefault="00ED48F6" w:rsidP="00F4526F">
            <w:pPr>
              <w:jc w:val="both"/>
              <w:rPr>
                <w:color w:val="000000"/>
                <w:sz w:val="20"/>
                <w:szCs w:val="20"/>
              </w:rPr>
            </w:pPr>
            <w:r w:rsidRPr="009F129F">
              <w:rPr>
                <w:color w:val="000000"/>
                <w:sz w:val="20"/>
                <w:szCs w:val="20"/>
              </w:rPr>
              <w:t>Строительство КОС д. Горьковская, установка ДЭС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0F15" w14:textId="77777777" w:rsidR="00ED48F6" w:rsidRDefault="00ED48F6" w:rsidP="00F4526F">
            <w:pPr>
              <w:jc w:val="center"/>
            </w:pPr>
            <w:r w:rsidRPr="00A17997">
              <w:rPr>
                <w:sz w:val="20"/>
                <w:szCs w:val="20"/>
              </w:rPr>
              <w:t>0,00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880D" w14:textId="77777777" w:rsidR="00ED48F6" w:rsidRPr="00741FE9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  <w:r w:rsidRPr="00741FE9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ED48F6" w:rsidRPr="00743F3F" w14:paraId="4275255B" w14:textId="77777777" w:rsidTr="00F4526F">
        <w:trPr>
          <w:gridAfter w:val="4"/>
          <w:wAfter w:w="2296" w:type="pct"/>
          <w:trHeight w:val="70"/>
        </w:trPr>
        <w:tc>
          <w:tcPr>
            <w:tcW w:w="20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1C20579" w14:textId="77777777" w:rsidR="00ED48F6" w:rsidRPr="00743F3F" w:rsidRDefault="00ED48F6" w:rsidP="00F452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DC3C" w14:textId="77777777" w:rsidR="00ED48F6" w:rsidRPr="00AA525B" w:rsidRDefault="00ED48F6" w:rsidP="00F4526F">
            <w:pPr>
              <w:jc w:val="both"/>
              <w:rPr>
                <w:color w:val="000000"/>
                <w:sz w:val="20"/>
                <w:szCs w:val="20"/>
              </w:rPr>
            </w:pPr>
            <w:r w:rsidRPr="009F129F">
              <w:rPr>
                <w:color w:val="000000"/>
                <w:sz w:val="20"/>
                <w:szCs w:val="20"/>
              </w:rPr>
              <w:t>Строительство магистральных участков канализационных сетей с. Визинга 2 этап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A524" w14:textId="77777777" w:rsidR="00ED48F6" w:rsidRDefault="00ED48F6" w:rsidP="00F4526F">
            <w:pPr>
              <w:jc w:val="center"/>
            </w:pPr>
            <w:r w:rsidRPr="00A17997">
              <w:rPr>
                <w:sz w:val="20"/>
                <w:szCs w:val="20"/>
              </w:rPr>
              <w:t>0,00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2A85" w14:textId="77777777" w:rsidR="00ED48F6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ED48F6" w:rsidRPr="00743F3F" w14:paraId="0F5C9B3A" w14:textId="77777777" w:rsidTr="00F4526F">
        <w:trPr>
          <w:trHeight w:val="450"/>
        </w:trPr>
        <w:tc>
          <w:tcPr>
            <w:tcW w:w="2292" w:type="pct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6E343" w14:textId="77777777" w:rsidR="00ED48F6" w:rsidRPr="00743F3F" w:rsidRDefault="00ED48F6" w:rsidP="00F452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3F3F">
              <w:rPr>
                <w:b/>
                <w:bCs/>
                <w:color w:val="000000"/>
                <w:sz w:val="20"/>
                <w:szCs w:val="20"/>
              </w:rPr>
              <w:t>II.</w:t>
            </w:r>
            <w:r w:rsidRPr="00743F3F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43F3F">
              <w:rPr>
                <w:b/>
                <w:bCs/>
                <w:color w:val="000000"/>
                <w:sz w:val="20"/>
                <w:szCs w:val="20"/>
              </w:rPr>
              <w:t>Показатели надежности и бесперебойности централизованной системы холодного водоснабжения</w:t>
            </w:r>
          </w:p>
        </w:tc>
        <w:tc>
          <w:tcPr>
            <w:tcW w:w="412" w:type="pct"/>
            <w:gridSpan w:val="2"/>
            <w:tcBorders>
              <w:top w:val="single" w:sz="12" w:space="0" w:color="auto"/>
            </w:tcBorders>
          </w:tcPr>
          <w:p w14:paraId="25E93498" w14:textId="77777777" w:rsidR="00ED48F6" w:rsidRDefault="00ED48F6" w:rsidP="00F4526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3" w:type="pct"/>
            <w:gridSpan w:val="2"/>
            <w:tcBorders>
              <w:top w:val="single" w:sz="12" w:space="0" w:color="auto"/>
            </w:tcBorders>
            <w:vAlign w:val="center"/>
          </w:tcPr>
          <w:p w14:paraId="7E9367FB" w14:textId="77777777" w:rsidR="00ED48F6" w:rsidRDefault="00ED48F6" w:rsidP="00F4526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gridSpan w:val="2"/>
            <w:vAlign w:val="center"/>
          </w:tcPr>
          <w:p w14:paraId="7809144C" w14:textId="77777777" w:rsidR="00ED48F6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D48F6" w:rsidRPr="00743F3F" w14:paraId="6CA934FE" w14:textId="77777777" w:rsidTr="00F4526F">
        <w:trPr>
          <w:gridAfter w:val="4"/>
          <w:wAfter w:w="2296" w:type="pct"/>
          <w:trHeight w:val="618"/>
        </w:trPr>
        <w:tc>
          <w:tcPr>
            <w:tcW w:w="203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BE09" w14:textId="77777777" w:rsidR="00ED48F6" w:rsidRPr="00743F3F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  <w:r w:rsidRPr="00743F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416D" w14:textId="77777777" w:rsidR="00ED48F6" w:rsidRDefault="00ED48F6" w:rsidP="00F4526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значение показателя надежности и бесперебойности централизованной системы водоотведения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CAA3" w14:textId="77777777" w:rsidR="00ED48F6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  <w:r w:rsidRPr="00033073">
              <w:rPr>
                <w:sz w:val="20"/>
                <w:szCs w:val="20"/>
              </w:rPr>
              <w:t>Ед./км</w:t>
            </w:r>
          </w:p>
          <w:p w14:paraId="7E42B976" w14:textId="77777777" w:rsidR="00ED48F6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D36F" w14:textId="77777777" w:rsidR="00ED48F6" w:rsidRDefault="00ED48F6" w:rsidP="00F4526F">
            <w:pPr>
              <w:rPr>
                <w:color w:val="000000"/>
                <w:sz w:val="20"/>
                <w:szCs w:val="20"/>
              </w:rPr>
            </w:pPr>
          </w:p>
        </w:tc>
      </w:tr>
      <w:tr w:rsidR="00ED48F6" w:rsidRPr="00743F3F" w14:paraId="0B628EA0" w14:textId="77777777" w:rsidTr="00F4526F">
        <w:trPr>
          <w:gridAfter w:val="4"/>
          <w:wAfter w:w="2296" w:type="pct"/>
          <w:trHeight w:val="70"/>
        </w:trPr>
        <w:tc>
          <w:tcPr>
            <w:tcW w:w="2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62F527" w14:textId="77777777" w:rsidR="00ED48F6" w:rsidRPr="00743F3F" w:rsidRDefault="00ED48F6" w:rsidP="00F452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9CD5" w14:textId="77777777" w:rsidR="00ED48F6" w:rsidRPr="00AA525B" w:rsidRDefault="00ED48F6" w:rsidP="00F4526F">
            <w:pPr>
              <w:jc w:val="both"/>
              <w:rPr>
                <w:color w:val="000000"/>
                <w:sz w:val="20"/>
                <w:szCs w:val="20"/>
              </w:rPr>
            </w:pPr>
            <w:r w:rsidRPr="009F129F">
              <w:rPr>
                <w:color w:val="000000"/>
                <w:sz w:val="20"/>
                <w:szCs w:val="20"/>
              </w:rPr>
              <w:t>Строительство КОС с. Визинга со сливной станцией, установка ДЭС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44BAE" w14:textId="77777777" w:rsidR="00ED48F6" w:rsidRDefault="00ED48F6" w:rsidP="00F4526F">
            <w:pPr>
              <w:jc w:val="center"/>
            </w:pPr>
            <w:r w:rsidRPr="004229BF">
              <w:rPr>
                <w:sz w:val="20"/>
                <w:szCs w:val="20"/>
              </w:rPr>
              <w:t>0,34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23CE" w14:textId="77777777" w:rsidR="00ED48F6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2025-2027</w:t>
            </w:r>
          </w:p>
        </w:tc>
      </w:tr>
      <w:tr w:rsidR="00ED48F6" w:rsidRPr="00743F3F" w14:paraId="53105486" w14:textId="77777777" w:rsidTr="00F4526F">
        <w:trPr>
          <w:gridAfter w:val="4"/>
          <w:wAfter w:w="2296" w:type="pct"/>
          <w:trHeight w:val="70"/>
        </w:trPr>
        <w:tc>
          <w:tcPr>
            <w:tcW w:w="2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F063C1B" w14:textId="77777777" w:rsidR="00ED48F6" w:rsidRPr="00743F3F" w:rsidRDefault="00ED48F6" w:rsidP="00F452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C98E" w14:textId="77777777" w:rsidR="00ED48F6" w:rsidRPr="00AA525B" w:rsidRDefault="00ED48F6" w:rsidP="00F4526F">
            <w:pPr>
              <w:jc w:val="both"/>
              <w:rPr>
                <w:color w:val="000000"/>
                <w:sz w:val="20"/>
                <w:szCs w:val="20"/>
              </w:rPr>
            </w:pPr>
            <w:r w:rsidRPr="009F129F">
              <w:rPr>
                <w:color w:val="000000"/>
                <w:sz w:val="20"/>
                <w:szCs w:val="20"/>
              </w:rPr>
              <w:t>Строительство КОС с. Куратово, установка ДЭС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CF5B8" w14:textId="77777777" w:rsidR="00ED48F6" w:rsidRDefault="00ED48F6" w:rsidP="00F4526F">
            <w:pPr>
              <w:jc w:val="center"/>
            </w:pPr>
            <w:r w:rsidRPr="004229BF">
              <w:rPr>
                <w:sz w:val="20"/>
                <w:szCs w:val="20"/>
              </w:rPr>
              <w:t>0,34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8955" w14:textId="77777777" w:rsidR="00ED48F6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2024-2026</w:t>
            </w:r>
          </w:p>
        </w:tc>
      </w:tr>
      <w:tr w:rsidR="00ED48F6" w:rsidRPr="00743F3F" w14:paraId="2F92E755" w14:textId="77777777" w:rsidTr="00F4526F">
        <w:trPr>
          <w:gridAfter w:val="4"/>
          <w:wAfter w:w="2296" w:type="pct"/>
          <w:trHeight w:val="70"/>
        </w:trPr>
        <w:tc>
          <w:tcPr>
            <w:tcW w:w="2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4877FEF" w14:textId="77777777" w:rsidR="00ED48F6" w:rsidRPr="00743F3F" w:rsidRDefault="00ED48F6" w:rsidP="00F452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B2D7" w14:textId="77777777" w:rsidR="00ED48F6" w:rsidRPr="00AA525B" w:rsidRDefault="00ED48F6" w:rsidP="00F4526F">
            <w:pPr>
              <w:jc w:val="both"/>
              <w:rPr>
                <w:color w:val="000000"/>
                <w:sz w:val="20"/>
                <w:szCs w:val="20"/>
              </w:rPr>
            </w:pPr>
            <w:r w:rsidRPr="009F129F">
              <w:rPr>
                <w:color w:val="000000"/>
                <w:sz w:val="20"/>
                <w:szCs w:val="20"/>
              </w:rPr>
              <w:t>Строительство КОС с. Пыелдино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0B2BB" w14:textId="77777777" w:rsidR="00ED48F6" w:rsidRDefault="00ED48F6" w:rsidP="00F4526F">
            <w:pPr>
              <w:jc w:val="center"/>
            </w:pPr>
            <w:r w:rsidRPr="004229BF">
              <w:rPr>
                <w:sz w:val="20"/>
                <w:szCs w:val="20"/>
              </w:rPr>
              <w:t>0,34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747F" w14:textId="77777777" w:rsidR="00ED48F6" w:rsidRPr="00741FE9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  <w:r w:rsidRPr="00741FE9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ED48F6" w:rsidRPr="00743F3F" w14:paraId="3F6730B8" w14:textId="77777777" w:rsidTr="00F4526F">
        <w:trPr>
          <w:gridAfter w:val="4"/>
          <w:wAfter w:w="2296" w:type="pct"/>
          <w:trHeight w:val="70"/>
        </w:trPr>
        <w:tc>
          <w:tcPr>
            <w:tcW w:w="20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1C16E63" w14:textId="77777777" w:rsidR="00ED48F6" w:rsidRPr="00743F3F" w:rsidRDefault="00ED48F6" w:rsidP="00F452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4A2E1" w14:textId="77777777" w:rsidR="00ED48F6" w:rsidRDefault="00ED48F6" w:rsidP="00F4526F">
            <w:pPr>
              <w:jc w:val="both"/>
              <w:rPr>
                <w:color w:val="000000"/>
                <w:sz w:val="20"/>
                <w:szCs w:val="20"/>
              </w:rPr>
            </w:pPr>
            <w:r w:rsidRPr="009F129F">
              <w:rPr>
                <w:color w:val="000000"/>
                <w:sz w:val="20"/>
                <w:szCs w:val="20"/>
              </w:rPr>
              <w:t>Строительство КОС д. Горьковская, установка ДЭС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868E" w14:textId="77777777" w:rsidR="00ED48F6" w:rsidRDefault="00ED48F6" w:rsidP="00F4526F">
            <w:pPr>
              <w:jc w:val="center"/>
            </w:pPr>
            <w:r w:rsidRPr="004229BF">
              <w:rPr>
                <w:sz w:val="20"/>
                <w:szCs w:val="20"/>
              </w:rPr>
              <w:t>0,34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AFE2" w14:textId="77777777" w:rsidR="00ED48F6" w:rsidRPr="00741FE9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  <w:r w:rsidRPr="00741FE9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ED48F6" w:rsidRPr="00743F3F" w14:paraId="245BA7D6" w14:textId="77777777" w:rsidTr="00F4526F">
        <w:trPr>
          <w:gridAfter w:val="4"/>
          <w:wAfter w:w="2296" w:type="pct"/>
          <w:trHeight w:val="70"/>
        </w:trPr>
        <w:tc>
          <w:tcPr>
            <w:tcW w:w="20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4C4C9FC" w14:textId="77777777" w:rsidR="00ED48F6" w:rsidRPr="00743F3F" w:rsidRDefault="00ED48F6" w:rsidP="00F452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C77A" w14:textId="77777777" w:rsidR="00ED48F6" w:rsidRPr="00AA525B" w:rsidRDefault="00ED48F6" w:rsidP="00F4526F">
            <w:pPr>
              <w:jc w:val="both"/>
              <w:rPr>
                <w:color w:val="000000"/>
                <w:sz w:val="20"/>
                <w:szCs w:val="20"/>
              </w:rPr>
            </w:pPr>
            <w:r w:rsidRPr="009F129F">
              <w:rPr>
                <w:color w:val="000000"/>
                <w:sz w:val="20"/>
                <w:szCs w:val="20"/>
              </w:rPr>
              <w:t>Строительство магистральных участков канализационных сетей с. Визинга 2 этап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61C4" w14:textId="77777777" w:rsidR="00ED48F6" w:rsidRDefault="00ED48F6" w:rsidP="00F4526F">
            <w:pPr>
              <w:jc w:val="center"/>
            </w:pPr>
            <w:r w:rsidRPr="004229BF">
              <w:rPr>
                <w:sz w:val="20"/>
                <w:szCs w:val="20"/>
              </w:rPr>
              <w:t>0,34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A339" w14:textId="77777777" w:rsidR="00ED48F6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ED48F6" w:rsidRPr="00743F3F" w14:paraId="41407875" w14:textId="77777777" w:rsidTr="00F4526F">
        <w:trPr>
          <w:gridAfter w:val="1"/>
          <w:wAfter w:w="545" w:type="pct"/>
          <w:trHeight w:val="675"/>
        </w:trPr>
        <w:tc>
          <w:tcPr>
            <w:tcW w:w="2704" w:type="pct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28652" w14:textId="77777777" w:rsidR="00ED48F6" w:rsidRPr="00743F3F" w:rsidRDefault="00ED48F6" w:rsidP="00F452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3F3F">
              <w:rPr>
                <w:b/>
                <w:bCs/>
                <w:color w:val="000000"/>
                <w:sz w:val="20"/>
                <w:szCs w:val="20"/>
              </w:rPr>
              <w:t>III.</w:t>
            </w:r>
            <w:r w:rsidRPr="00743F3F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43F3F">
              <w:rPr>
                <w:b/>
                <w:bCs/>
                <w:color w:val="000000"/>
                <w:sz w:val="20"/>
                <w:szCs w:val="20"/>
              </w:rPr>
              <w:t>Показатели энергетической эффективности (эффективности использования ресурсов, в т. ч. уровень потерь воды)</w:t>
            </w:r>
          </w:p>
        </w:tc>
        <w:tc>
          <w:tcPr>
            <w:tcW w:w="877" w:type="pct"/>
            <w:vAlign w:val="center"/>
          </w:tcPr>
          <w:p w14:paraId="7227DFDD" w14:textId="77777777" w:rsidR="00ED48F6" w:rsidRDefault="00ED48F6" w:rsidP="00F4526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pct"/>
            <w:gridSpan w:val="2"/>
            <w:vAlign w:val="center"/>
          </w:tcPr>
          <w:p w14:paraId="7EC406A9" w14:textId="77777777" w:rsidR="00ED48F6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D48F6" w:rsidRPr="00743F3F" w14:paraId="1F555D7F" w14:textId="77777777" w:rsidTr="00F4526F">
        <w:trPr>
          <w:gridAfter w:val="1"/>
          <w:wAfter w:w="545" w:type="pct"/>
          <w:trHeight w:val="675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59EC1B" w14:textId="77777777" w:rsidR="00ED48F6" w:rsidRPr="002C2124" w:rsidRDefault="00ED48F6" w:rsidP="00F452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124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3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C3AC36" w14:textId="77777777" w:rsidR="00ED48F6" w:rsidRPr="00743F3F" w:rsidRDefault="00ED48F6" w:rsidP="00F452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554EE">
              <w:rPr>
                <w:sz w:val="20"/>
                <w:szCs w:val="20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</w:t>
            </w:r>
          </w:p>
        </w:tc>
        <w:tc>
          <w:tcPr>
            <w:tcW w:w="499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B27CBE" w14:textId="77777777" w:rsidR="00ED48F6" w:rsidRPr="00743F3F" w:rsidRDefault="00ED48F6" w:rsidP="00F452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6858CC" w14:textId="77777777" w:rsidR="00ED48F6" w:rsidRPr="00743F3F" w:rsidRDefault="00ED48F6" w:rsidP="00F452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7" w:type="pct"/>
            <w:vAlign w:val="center"/>
          </w:tcPr>
          <w:p w14:paraId="1A23406F" w14:textId="77777777" w:rsidR="00ED48F6" w:rsidRDefault="00ED48F6" w:rsidP="00F4526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pct"/>
            <w:gridSpan w:val="2"/>
            <w:vAlign w:val="center"/>
          </w:tcPr>
          <w:p w14:paraId="556BB040" w14:textId="77777777" w:rsidR="00ED48F6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D48F6" w:rsidRPr="00743F3F" w14:paraId="6C76D0FB" w14:textId="77777777" w:rsidTr="00F4526F">
        <w:trPr>
          <w:gridAfter w:val="1"/>
          <w:wAfter w:w="545" w:type="pct"/>
          <w:trHeight w:val="419"/>
        </w:trPr>
        <w:tc>
          <w:tcPr>
            <w:tcW w:w="203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F0873D" w14:textId="77777777" w:rsidR="00ED48F6" w:rsidRPr="00743F3F" w:rsidRDefault="00ED48F6" w:rsidP="00F452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E80E82F" w14:textId="77777777" w:rsidR="00ED48F6" w:rsidRPr="00AA525B" w:rsidRDefault="00ED48F6" w:rsidP="00F4526F">
            <w:pPr>
              <w:jc w:val="both"/>
              <w:rPr>
                <w:color w:val="000000"/>
                <w:sz w:val="20"/>
                <w:szCs w:val="20"/>
              </w:rPr>
            </w:pPr>
            <w:r w:rsidRPr="009F129F">
              <w:rPr>
                <w:color w:val="000000"/>
                <w:sz w:val="20"/>
                <w:szCs w:val="20"/>
              </w:rPr>
              <w:t>Строительство КОС с. Визинга со сливной станцией, установка ДЭС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2580F52" w14:textId="77777777" w:rsidR="00ED48F6" w:rsidRDefault="00ED48F6" w:rsidP="00F4526F">
            <w:pPr>
              <w:jc w:val="center"/>
            </w:pPr>
            <w:r w:rsidRPr="006820C5">
              <w:rPr>
                <w:sz w:val="20"/>
                <w:szCs w:val="20"/>
              </w:rPr>
              <w:t>61,00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5071C4" w14:textId="77777777" w:rsidR="00ED48F6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877" w:type="pct"/>
            <w:vAlign w:val="center"/>
          </w:tcPr>
          <w:p w14:paraId="54292FCA" w14:textId="77777777" w:rsidR="00ED48F6" w:rsidRDefault="00ED48F6" w:rsidP="00F4526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pct"/>
            <w:gridSpan w:val="2"/>
            <w:vAlign w:val="center"/>
          </w:tcPr>
          <w:p w14:paraId="4B1B2C14" w14:textId="77777777" w:rsidR="00ED48F6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D48F6" w:rsidRPr="00743F3F" w14:paraId="624183A5" w14:textId="77777777" w:rsidTr="00F4526F">
        <w:trPr>
          <w:gridAfter w:val="1"/>
          <w:wAfter w:w="545" w:type="pct"/>
          <w:trHeight w:val="315"/>
        </w:trPr>
        <w:tc>
          <w:tcPr>
            <w:tcW w:w="203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3C2598" w14:textId="77777777" w:rsidR="00ED48F6" w:rsidRPr="00743F3F" w:rsidRDefault="00ED48F6" w:rsidP="00F452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F7B0E2A" w14:textId="77777777" w:rsidR="00ED48F6" w:rsidRPr="00AA525B" w:rsidRDefault="00ED48F6" w:rsidP="00F4526F">
            <w:pPr>
              <w:jc w:val="both"/>
              <w:rPr>
                <w:color w:val="000000"/>
                <w:sz w:val="20"/>
                <w:szCs w:val="20"/>
              </w:rPr>
            </w:pPr>
            <w:r w:rsidRPr="009F129F">
              <w:rPr>
                <w:color w:val="000000"/>
                <w:sz w:val="20"/>
                <w:szCs w:val="20"/>
              </w:rPr>
              <w:t>Строительство КОС с. Куратово, установка ДЭС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EDB21D8" w14:textId="77777777" w:rsidR="00ED48F6" w:rsidRDefault="00ED48F6" w:rsidP="00F4526F">
            <w:pPr>
              <w:jc w:val="center"/>
            </w:pPr>
            <w:r w:rsidRPr="006820C5">
              <w:rPr>
                <w:sz w:val="20"/>
                <w:szCs w:val="20"/>
              </w:rPr>
              <w:t>61,00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AE4B56" w14:textId="77777777" w:rsidR="00ED48F6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877" w:type="pct"/>
            <w:vAlign w:val="center"/>
          </w:tcPr>
          <w:p w14:paraId="348D036D" w14:textId="77777777" w:rsidR="00ED48F6" w:rsidRDefault="00ED48F6" w:rsidP="00F4526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pct"/>
            <w:gridSpan w:val="2"/>
            <w:vAlign w:val="center"/>
          </w:tcPr>
          <w:p w14:paraId="20C936A1" w14:textId="77777777" w:rsidR="00ED48F6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D48F6" w:rsidRPr="00743F3F" w14:paraId="46B39369" w14:textId="77777777" w:rsidTr="00F4526F">
        <w:trPr>
          <w:gridAfter w:val="1"/>
          <w:wAfter w:w="545" w:type="pct"/>
          <w:trHeight w:val="331"/>
        </w:trPr>
        <w:tc>
          <w:tcPr>
            <w:tcW w:w="203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6443E3" w14:textId="77777777" w:rsidR="00ED48F6" w:rsidRPr="00743F3F" w:rsidRDefault="00ED48F6" w:rsidP="00F452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F8D0101" w14:textId="77777777" w:rsidR="00ED48F6" w:rsidRPr="00AA525B" w:rsidRDefault="00ED48F6" w:rsidP="00F4526F">
            <w:pPr>
              <w:jc w:val="both"/>
              <w:rPr>
                <w:color w:val="000000"/>
                <w:sz w:val="20"/>
                <w:szCs w:val="20"/>
              </w:rPr>
            </w:pPr>
            <w:r w:rsidRPr="009F129F">
              <w:rPr>
                <w:color w:val="000000"/>
                <w:sz w:val="20"/>
                <w:szCs w:val="20"/>
              </w:rPr>
              <w:t>Строительство КОС с. Пыелдино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F6C5D46" w14:textId="77777777" w:rsidR="00ED48F6" w:rsidRDefault="00ED48F6" w:rsidP="00F4526F">
            <w:pPr>
              <w:jc w:val="center"/>
            </w:pPr>
            <w:r w:rsidRPr="006820C5">
              <w:rPr>
                <w:sz w:val="20"/>
                <w:szCs w:val="20"/>
              </w:rPr>
              <w:t>61,00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43456F" w14:textId="77777777" w:rsidR="00ED48F6" w:rsidRPr="00741FE9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  <w:r w:rsidRPr="00741FE9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77" w:type="pct"/>
            <w:vAlign w:val="center"/>
          </w:tcPr>
          <w:p w14:paraId="4ECB88AB" w14:textId="77777777" w:rsidR="00ED48F6" w:rsidRDefault="00ED48F6" w:rsidP="00F4526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pct"/>
            <w:gridSpan w:val="2"/>
            <w:vAlign w:val="center"/>
          </w:tcPr>
          <w:p w14:paraId="7146DDB0" w14:textId="77777777" w:rsidR="00ED48F6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D48F6" w:rsidRPr="00743F3F" w14:paraId="647E5604" w14:textId="77777777" w:rsidTr="00F4526F">
        <w:trPr>
          <w:gridAfter w:val="1"/>
          <w:wAfter w:w="545" w:type="pct"/>
          <w:trHeight w:val="435"/>
        </w:trPr>
        <w:tc>
          <w:tcPr>
            <w:tcW w:w="203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2B0154" w14:textId="77777777" w:rsidR="00ED48F6" w:rsidRPr="00743F3F" w:rsidRDefault="00ED48F6" w:rsidP="00F452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6DED9B7" w14:textId="77777777" w:rsidR="00ED48F6" w:rsidRDefault="00ED48F6" w:rsidP="00F4526F">
            <w:pPr>
              <w:jc w:val="both"/>
              <w:rPr>
                <w:color w:val="000000"/>
                <w:sz w:val="20"/>
                <w:szCs w:val="20"/>
              </w:rPr>
            </w:pPr>
            <w:r w:rsidRPr="009F129F">
              <w:rPr>
                <w:color w:val="000000"/>
                <w:sz w:val="20"/>
                <w:szCs w:val="20"/>
              </w:rPr>
              <w:t>Строительство КОС д. Горьковская, установка ДЭС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E533864" w14:textId="77777777" w:rsidR="00ED48F6" w:rsidRDefault="00ED48F6" w:rsidP="00F4526F">
            <w:pPr>
              <w:jc w:val="center"/>
            </w:pPr>
            <w:r w:rsidRPr="006820C5">
              <w:rPr>
                <w:sz w:val="20"/>
                <w:szCs w:val="20"/>
              </w:rPr>
              <w:t>61,00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A7385C" w14:textId="77777777" w:rsidR="00ED48F6" w:rsidRPr="00741FE9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  <w:r w:rsidRPr="00741FE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77" w:type="pct"/>
            <w:vAlign w:val="center"/>
          </w:tcPr>
          <w:p w14:paraId="5F29E7B4" w14:textId="77777777" w:rsidR="00ED48F6" w:rsidRDefault="00ED48F6" w:rsidP="00F4526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pct"/>
            <w:gridSpan w:val="2"/>
            <w:vAlign w:val="center"/>
          </w:tcPr>
          <w:p w14:paraId="65AACCC4" w14:textId="77777777" w:rsidR="00ED48F6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D48F6" w:rsidRPr="00743F3F" w14:paraId="2CD75476" w14:textId="77777777" w:rsidTr="00F4526F">
        <w:trPr>
          <w:gridAfter w:val="1"/>
          <w:wAfter w:w="545" w:type="pct"/>
          <w:trHeight w:val="675"/>
        </w:trPr>
        <w:tc>
          <w:tcPr>
            <w:tcW w:w="203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B6B6FC" w14:textId="77777777" w:rsidR="00ED48F6" w:rsidRPr="00743F3F" w:rsidRDefault="00ED48F6" w:rsidP="00F452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14:paraId="4596D217" w14:textId="77777777" w:rsidR="00ED48F6" w:rsidRPr="00AA525B" w:rsidRDefault="00ED48F6" w:rsidP="00F4526F">
            <w:pPr>
              <w:jc w:val="both"/>
              <w:rPr>
                <w:color w:val="000000"/>
                <w:sz w:val="20"/>
                <w:szCs w:val="20"/>
              </w:rPr>
            </w:pPr>
            <w:r w:rsidRPr="009F129F">
              <w:rPr>
                <w:color w:val="000000"/>
                <w:sz w:val="20"/>
                <w:szCs w:val="20"/>
              </w:rPr>
              <w:t>Строительство магистральных участков канализационных сетей с. Визинга 2 этап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068F73" w14:textId="77777777" w:rsidR="00ED48F6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  <w:r w:rsidRPr="008554EE">
              <w:rPr>
                <w:sz w:val="20"/>
                <w:szCs w:val="20"/>
              </w:rPr>
              <w:t>61,00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BA197B" w14:textId="77777777" w:rsidR="00ED48F6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877" w:type="pct"/>
            <w:vAlign w:val="center"/>
          </w:tcPr>
          <w:p w14:paraId="727029F8" w14:textId="77777777" w:rsidR="00ED48F6" w:rsidRDefault="00ED48F6" w:rsidP="00F4526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pct"/>
            <w:gridSpan w:val="2"/>
            <w:vAlign w:val="center"/>
          </w:tcPr>
          <w:p w14:paraId="54070854" w14:textId="77777777" w:rsidR="00ED48F6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D48F6" w:rsidRPr="00743F3F" w14:paraId="79AFFE1D" w14:textId="77777777" w:rsidTr="00F4526F">
        <w:trPr>
          <w:gridAfter w:val="4"/>
          <w:wAfter w:w="2296" w:type="pct"/>
          <w:trHeight w:val="431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FF374" w14:textId="77777777" w:rsidR="00ED48F6" w:rsidRPr="00743F3F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1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902" w14:textId="77777777" w:rsidR="00ED48F6" w:rsidRPr="00F66F27" w:rsidRDefault="00ED48F6" w:rsidP="00F4526F">
            <w:pPr>
              <w:jc w:val="both"/>
              <w:rPr>
                <w:color w:val="000000"/>
                <w:sz w:val="20"/>
                <w:szCs w:val="20"/>
              </w:rPr>
            </w:pPr>
            <w:r w:rsidRPr="008554EE">
              <w:rPr>
                <w:sz w:val="20"/>
                <w:szCs w:val="20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  <w:r w:rsidRPr="00F66F2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C2D5" w14:textId="77777777" w:rsidR="00ED48F6" w:rsidRDefault="00ED48F6" w:rsidP="00F4526F">
            <w:pPr>
              <w:jc w:val="center"/>
              <w:rPr>
                <w:sz w:val="20"/>
                <w:szCs w:val="20"/>
              </w:rPr>
            </w:pPr>
            <w:r w:rsidRPr="00033073">
              <w:rPr>
                <w:sz w:val="20"/>
                <w:szCs w:val="20"/>
              </w:rPr>
              <w:t xml:space="preserve">кВт*ч/тыс. </w:t>
            </w:r>
            <w:proofErr w:type="spellStart"/>
            <w:r w:rsidRPr="00033073"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41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4ECE" w14:textId="77777777" w:rsidR="00ED48F6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D48F6" w:rsidRPr="00743F3F" w14:paraId="28046ECF" w14:textId="77777777" w:rsidTr="00F4526F">
        <w:trPr>
          <w:gridAfter w:val="4"/>
          <w:wAfter w:w="2296" w:type="pct"/>
          <w:trHeight w:val="50"/>
        </w:trPr>
        <w:tc>
          <w:tcPr>
            <w:tcW w:w="20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B49119" w14:textId="77777777" w:rsidR="00ED48F6" w:rsidRPr="00743F3F" w:rsidRDefault="00ED48F6" w:rsidP="00F452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61F1" w14:textId="77777777" w:rsidR="00ED48F6" w:rsidRPr="00AA525B" w:rsidRDefault="00ED48F6" w:rsidP="00F4526F">
            <w:pPr>
              <w:jc w:val="both"/>
              <w:rPr>
                <w:color w:val="000000"/>
                <w:sz w:val="20"/>
                <w:szCs w:val="20"/>
              </w:rPr>
            </w:pPr>
            <w:r w:rsidRPr="009F129F">
              <w:rPr>
                <w:color w:val="000000"/>
                <w:sz w:val="20"/>
                <w:szCs w:val="20"/>
              </w:rPr>
              <w:t>Строительство КОС с. Визинга со сливной станцией, установка ДЭС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501E" w14:textId="77777777" w:rsidR="00ED48F6" w:rsidRDefault="00ED48F6" w:rsidP="00F4526F">
            <w:pPr>
              <w:jc w:val="center"/>
            </w:pPr>
            <w:r w:rsidRPr="00614666">
              <w:rPr>
                <w:sz w:val="20"/>
                <w:szCs w:val="20"/>
              </w:rPr>
              <w:t>1 502,19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4239" w14:textId="77777777" w:rsidR="00ED48F6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2025-2027</w:t>
            </w:r>
          </w:p>
        </w:tc>
      </w:tr>
      <w:tr w:rsidR="00ED48F6" w:rsidRPr="00743F3F" w14:paraId="4CAD0350" w14:textId="77777777" w:rsidTr="00F4526F">
        <w:trPr>
          <w:gridAfter w:val="4"/>
          <w:wAfter w:w="2296" w:type="pct"/>
          <w:trHeight w:val="50"/>
        </w:trPr>
        <w:tc>
          <w:tcPr>
            <w:tcW w:w="20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1BB678" w14:textId="77777777" w:rsidR="00ED48F6" w:rsidRPr="00743F3F" w:rsidRDefault="00ED48F6" w:rsidP="00F452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3E712" w14:textId="77777777" w:rsidR="00ED48F6" w:rsidRPr="00AA525B" w:rsidRDefault="00ED48F6" w:rsidP="00F4526F">
            <w:pPr>
              <w:jc w:val="both"/>
              <w:rPr>
                <w:color w:val="000000"/>
                <w:sz w:val="20"/>
                <w:szCs w:val="20"/>
              </w:rPr>
            </w:pPr>
            <w:r w:rsidRPr="009F129F">
              <w:rPr>
                <w:color w:val="000000"/>
                <w:sz w:val="20"/>
                <w:szCs w:val="20"/>
              </w:rPr>
              <w:t>Строительство КОС с. Куратово, установка ДЭС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7056" w14:textId="77777777" w:rsidR="00ED48F6" w:rsidRDefault="00ED48F6" w:rsidP="00F4526F">
            <w:pPr>
              <w:jc w:val="center"/>
            </w:pPr>
            <w:r w:rsidRPr="00614666">
              <w:rPr>
                <w:sz w:val="20"/>
                <w:szCs w:val="20"/>
              </w:rPr>
              <w:t>1 502,19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6211" w14:textId="77777777" w:rsidR="00ED48F6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2024-2026</w:t>
            </w:r>
          </w:p>
        </w:tc>
      </w:tr>
      <w:tr w:rsidR="00ED48F6" w:rsidRPr="00743F3F" w14:paraId="5DD36897" w14:textId="77777777" w:rsidTr="00F4526F">
        <w:trPr>
          <w:gridAfter w:val="4"/>
          <w:wAfter w:w="2296" w:type="pct"/>
          <w:trHeight w:val="50"/>
        </w:trPr>
        <w:tc>
          <w:tcPr>
            <w:tcW w:w="20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64E570" w14:textId="77777777" w:rsidR="00ED48F6" w:rsidRPr="00743F3F" w:rsidRDefault="00ED48F6" w:rsidP="00F452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B734" w14:textId="77777777" w:rsidR="00ED48F6" w:rsidRPr="00AA525B" w:rsidRDefault="00ED48F6" w:rsidP="00F4526F">
            <w:pPr>
              <w:jc w:val="both"/>
              <w:rPr>
                <w:color w:val="000000"/>
                <w:sz w:val="20"/>
                <w:szCs w:val="20"/>
              </w:rPr>
            </w:pPr>
            <w:r w:rsidRPr="009F129F">
              <w:rPr>
                <w:color w:val="000000"/>
                <w:sz w:val="20"/>
                <w:szCs w:val="20"/>
              </w:rPr>
              <w:t>Строительство КОС с. Пыелдино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249A" w14:textId="77777777" w:rsidR="00ED48F6" w:rsidRDefault="00ED48F6" w:rsidP="00F4526F">
            <w:pPr>
              <w:jc w:val="center"/>
            </w:pPr>
            <w:r w:rsidRPr="00614666">
              <w:rPr>
                <w:sz w:val="20"/>
                <w:szCs w:val="20"/>
              </w:rPr>
              <w:t>1 502,19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F233" w14:textId="77777777" w:rsidR="00ED48F6" w:rsidRPr="00741FE9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  <w:r w:rsidRPr="00741FE9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ED48F6" w:rsidRPr="00743F3F" w14:paraId="21CF64C0" w14:textId="77777777" w:rsidTr="00F4526F">
        <w:trPr>
          <w:gridAfter w:val="4"/>
          <w:wAfter w:w="2296" w:type="pct"/>
          <w:trHeight w:val="50"/>
        </w:trPr>
        <w:tc>
          <w:tcPr>
            <w:tcW w:w="20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604F6F" w14:textId="77777777" w:rsidR="00ED48F6" w:rsidRPr="00743F3F" w:rsidRDefault="00ED48F6" w:rsidP="00F452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225B" w14:textId="77777777" w:rsidR="00ED48F6" w:rsidRDefault="00ED48F6" w:rsidP="00F4526F">
            <w:pPr>
              <w:jc w:val="both"/>
              <w:rPr>
                <w:color w:val="000000"/>
                <w:sz w:val="20"/>
                <w:szCs w:val="20"/>
              </w:rPr>
            </w:pPr>
            <w:r w:rsidRPr="009F129F">
              <w:rPr>
                <w:color w:val="000000"/>
                <w:sz w:val="20"/>
                <w:szCs w:val="20"/>
              </w:rPr>
              <w:t>Строительство КОС д. Горьковская, установка ДЭС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A60B" w14:textId="77777777" w:rsidR="00ED48F6" w:rsidRDefault="00ED48F6" w:rsidP="00F4526F">
            <w:pPr>
              <w:jc w:val="center"/>
            </w:pPr>
            <w:r w:rsidRPr="00614666">
              <w:rPr>
                <w:sz w:val="20"/>
                <w:szCs w:val="20"/>
              </w:rPr>
              <w:t>1 502,19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DB8B" w14:textId="77777777" w:rsidR="00ED48F6" w:rsidRPr="00741FE9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  <w:r w:rsidRPr="00741FE9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ED48F6" w:rsidRPr="00743F3F" w14:paraId="23D45E69" w14:textId="77777777" w:rsidTr="00F4526F">
        <w:trPr>
          <w:gridAfter w:val="4"/>
          <w:wAfter w:w="2296" w:type="pct"/>
          <w:trHeight w:val="50"/>
        </w:trPr>
        <w:tc>
          <w:tcPr>
            <w:tcW w:w="20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58D9E4" w14:textId="77777777" w:rsidR="00ED48F6" w:rsidRPr="00743F3F" w:rsidRDefault="00ED48F6" w:rsidP="00F452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C5E2" w14:textId="77777777" w:rsidR="00ED48F6" w:rsidRPr="00AA525B" w:rsidRDefault="00ED48F6" w:rsidP="00F4526F">
            <w:pPr>
              <w:jc w:val="both"/>
              <w:rPr>
                <w:color w:val="000000"/>
                <w:sz w:val="20"/>
                <w:szCs w:val="20"/>
              </w:rPr>
            </w:pPr>
            <w:r w:rsidRPr="009F129F">
              <w:rPr>
                <w:color w:val="000000"/>
                <w:sz w:val="20"/>
                <w:szCs w:val="20"/>
              </w:rPr>
              <w:t>Строительство магистральных участков канализационных сетей с. Визинга 2 этап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68EF" w14:textId="77777777" w:rsidR="00ED48F6" w:rsidRDefault="00ED48F6" w:rsidP="00F4526F">
            <w:pPr>
              <w:jc w:val="center"/>
            </w:pPr>
            <w:r w:rsidRPr="00614666">
              <w:rPr>
                <w:sz w:val="20"/>
                <w:szCs w:val="20"/>
              </w:rPr>
              <w:t>1 502,19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8001" w14:textId="77777777" w:rsidR="00ED48F6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ED48F6" w:rsidRPr="00743F3F" w14:paraId="626CF657" w14:textId="77777777" w:rsidTr="00F4526F">
        <w:trPr>
          <w:gridAfter w:val="4"/>
          <w:wAfter w:w="2296" w:type="pct"/>
          <w:trHeight w:val="527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6B6E4" w14:textId="77777777" w:rsidR="00ED48F6" w:rsidRPr="00743F3F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13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30D03" w14:textId="77777777" w:rsidR="00ED48F6" w:rsidRPr="00033073" w:rsidRDefault="00ED48F6" w:rsidP="00F452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54EE">
              <w:rPr>
                <w:sz w:val="20"/>
                <w:szCs w:val="20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112B" w14:textId="77777777" w:rsidR="00ED48F6" w:rsidRDefault="00ED48F6" w:rsidP="00F4526F">
            <w:pPr>
              <w:jc w:val="center"/>
              <w:rPr>
                <w:sz w:val="20"/>
                <w:szCs w:val="20"/>
              </w:rPr>
            </w:pPr>
            <w:r w:rsidRPr="00033073">
              <w:rPr>
                <w:sz w:val="20"/>
                <w:szCs w:val="20"/>
              </w:rPr>
              <w:t xml:space="preserve">кВт*ч/тыс. </w:t>
            </w:r>
            <w:proofErr w:type="spellStart"/>
            <w:r w:rsidRPr="00033073"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412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79BC" w14:textId="77777777" w:rsidR="00ED48F6" w:rsidRPr="00743F3F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D48F6" w:rsidRPr="00743F3F" w14:paraId="7FE76E64" w14:textId="77777777" w:rsidTr="00F4526F">
        <w:trPr>
          <w:gridAfter w:val="4"/>
          <w:wAfter w:w="2296" w:type="pct"/>
          <w:trHeight w:val="5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93347AB" w14:textId="77777777" w:rsidR="00ED48F6" w:rsidRPr="00743F3F" w:rsidRDefault="00ED48F6" w:rsidP="00F452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195B" w14:textId="77777777" w:rsidR="00ED48F6" w:rsidRPr="00AA525B" w:rsidRDefault="00ED48F6" w:rsidP="00F4526F">
            <w:pPr>
              <w:jc w:val="both"/>
              <w:rPr>
                <w:color w:val="000000"/>
                <w:sz w:val="20"/>
                <w:szCs w:val="20"/>
              </w:rPr>
            </w:pPr>
            <w:r w:rsidRPr="009F129F">
              <w:rPr>
                <w:color w:val="000000"/>
                <w:sz w:val="20"/>
                <w:szCs w:val="20"/>
              </w:rPr>
              <w:t>Строительство КОС с. Визинга со сливной станцией, установка ДЭС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6E4F" w14:textId="77777777" w:rsidR="00ED48F6" w:rsidRDefault="00ED48F6" w:rsidP="00F4526F">
            <w:pPr>
              <w:jc w:val="center"/>
            </w:pPr>
            <w:r w:rsidRPr="0046112D">
              <w:rPr>
                <w:sz w:val="20"/>
                <w:szCs w:val="20"/>
              </w:rPr>
              <w:t>555,07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93A7" w14:textId="77777777" w:rsidR="00ED48F6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2025-2027</w:t>
            </w:r>
          </w:p>
        </w:tc>
      </w:tr>
      <w:tr w:rsidR="00ED48F6" w:rsidRPr="00743F3F" w14:paraId="743FDEC3" w14:textId="77777777" w:rsidTr="00F4526F">
        <w:trPr>
          <w:gridAfter w:val="4"/>
          <w:wAfter w:w="2296" w:type="pct"/>
          <w:trHeight w:val="5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82F4C7" w14:textId="77777777" w:rsidR="00ED48F6" w:rsidRPr="00743F3F" w:rsidRDefault="00ED48F6" w:rsidP="00F452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55945" w14:textId="77777777" w:rsidR="00ED48F6" w:rsidRPr="00AA525B" w:rsidRDefault="00ED48F6" w:rsidP="00F4526F">
            <w:pPr>
              <w:jc w:val="both"/>
              <w:rPr>
                <w:color w:val="000000"/>
                <w:sz w:val="20"/>
                <w:szCs w:val="20"/>
              </w:rPr>
            </w:pPr>
            <w:r w:rsidRPr="009F129F">
              <w:rPr>
                <w:color w:val="000000"/>
                <w:sz w:val="20"/>
                <w:szCs w:val="20"/>
              </w:rPr>
              <w:t>Строительство КОС с. Куратово, установка ДЭС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AA52" w14:textId="77777777" w:rsidR="00ED48F6" w:rsidRDefault="00ED48F6" w:rsidP="00F4526F">
            <w:pPr>
              <w:jc w:val="center"/>
            </w:pPr>
            <w:r w:rsidRPr="0046112D">
              <w:rPr>
                <w:sz w:val="20"/>
                <w:szCs w:val="20"/>
              </w:rPr>
              <w:t>555,07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E82D" w14:textId="77777777" w:rsidR="00ED48F6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2024-2026</w:t>
            </w:r>
          </w:p>
        </w:tc>
      </w:tr>
      <w:tr w:rsidR="00ED48F6" w:rsidRPr="00743F3F" w14:paraId="19771A6D" w14:textId="77777777" w:rsidTr="00F4526F">
        <w:trPr>
          <w:gridAfter w:val="4"/>
          <w:wAfter w:w="2296" w:type="pct"/>
          <w:trHeight w:val="5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51C591" w14:textId="77777777" w:rsidR="00ED48F6" w:rsidRPr="00743F3F" w:rsidRDefault="00ED48F6" w:rsidP="00F452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26B7" w14:textId="77777777" w:rsidR="00ED48F6" w:rsidRPr="00AA525B" w:rsidRDefault="00ED48F6" w:rsidP="00F4526F">
            <w:pPr>
              <w:jc w:val="both"/>
              <w:rPr>
                <w:color w:val="000000"/>
                <w:sz w:val="20"/>
                <w:szCs w:val="20"/>
              </w:rPr>
            </w:pPr>
            <w:r w:rsidRPr="009F129F">
              <w:rPr>
                <w:color w:val="000000"/>
                <w:sz w:val="20"/>
                <w:szCs w:val="20"/>
              </w:rPr>
              <w:t>Строительство КОС с. Пыелдино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088E" w14:textId="77777777" w:rsidR="00ED48F6" w:rsidRDefault="00ED48F6" w:rsidP="00F4526F">
            <w:pPr>
              <w:jc w:val="center"/>
            </w:pPr>
            <w:r w:rsidRPr="0046112D">
              <w:rPr>
                <w:sz w:val="20"/>
                <w:szCs w:val="20"/>
              </w:rPr>
              <w:t>555,07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13C4" w14:textId="77777777" w:rsidR="00ED48F6" w:rsidRPr="00741FE9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  <w:r w:rsidRPr="00741FE9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ED48F6" w:rsidRPr="00743F3F" w14:paraId="48B11934" w14:textId="77777777" w:rsidTr="00F4526F">
        <w:trPr>
          <w:gridAfter w:val="4"/>
          <w:wAfter w:w="2296" w:type="pct"/>
          <w:trHeight w:val="50"/>
        </w:trPr>
        <w:tc>
          <w:tcPr>
            <w:tcW w:w="203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3D815F" w14:textId="77777777" w:rsidR="00ED48F6" w:rsidRPr="00743F3F" w:rsidRDefault="00ED48F6" w:rsidP="00F452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CEB7" w14:textId="77777777" w:rsidR="00ED48F6" w:rsidRDefault="00ED48F6" w:rsidP="00F4526F">
            <w:pPr>
              <w:jc w:val="both"/>
              <w:rPr>
                <w:color w:val="000000"/>
                <w:sz w:val="20"/>
                <w:szCs w:val="20"/>
              </w:rPr>
            </w:pPr>
            <w:r w:rsidRPr="009F129F">
              <w:rPr>
                <w:color w:val="000000"/>
                <w:sz w:val="20"/>
                <w:szCs w:val="20"/>
              </w:rPr>
              <w:t>Строительство КОС д. Горьковская, установка ДЭС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F49B" w14:textId="77777777" w:rsidR="00ED48F6" w:rsidRDefault="00ED48F6" w:rsidP="00F4526F">
            <w:pPr>
              <w:jc w:val="center"/>
            </w:pPr>
            <w:r w:rsidRPr="0046112D">
              <w:rPr>
                <w:sz w:val="20"/>
                <w:szCs w:val="20"/>
              </w:rPr>
              <w:t>555,07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CC00" w14:textId="77777777" w:rsidR="00ED48F6" w:rsidRPr="00741FE9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  <w:r w:rsidRPr="00741FE9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ED48F6" w:rsidRPr="00743F3F" w14:paraId="500A8420" w14:textId="77777777" w:rsidTr="00F4526F">
        <w:trPr>
          <w:gridAfter w:val="4"/>
          <w:wAfter w:w="2296" w:type="pct"/>
          <w:trHeight w:val="50"/>
        </w:trPr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CDCF" w14:textId="77777777" w:rsidR="00ED48F6" w:rsidRPr="00743F3F" w:rsidRDefault="00ED48F6" w:rsidP="00F452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69F1" w14:textId="77777777" w:rsidR="00ED48F6" w:rsidRPr="00AA525B" w:rsidRDefault="00ED48F6" w:rsidP="00F4526F">
            <w:pPr>
              <w:jc w:val="both"/>
              <w:rPr>
                <w:color w:val="000000"/>
                <w:sz w:val="20"/>
                <w:szCs w:val="20"/>
              </w:rPr>
            </w:pPr>
            <w:r w:rsidRPr="009F129F">
              <w:rPr>
                <w:color w:val="000000"/>
                <w:sz w:val="20"/>
                <w:szCs w:val="20"/>
              </w:rPr>
              <w:t>Строительство магистральных участков канализационных сетей с. Визинга 2 этап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4A66" w14:textId="77777777" w:rsidR="00ED48F6" w:rsidRDefault="00ED48F6" w:rsidP="00F4526F">
            <w:pPr>
              <w:jc w:val="center"/>
            </w:pPr>
            <w:r w:rsidRPr="0046112D">
              <w:rPr>
                <w:sz w:val="20"/>
                <w:szCs w:val="20"/>
              </w:rPr>
              <w:t>555,07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EAAB" w14:textId="77777777" w:rsidR="00ED48F6" w:rsidRDefault="00ED48F6" w:rsidP="00F45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</w:tr>
    </w:tbl>
    <w:p w14:paraId="3E7BAFF1" w14:textId="77777777" w:rsidR="00ED48F6" w:rsidRPr="009A1E37" w:rsidRDefault="00ED48F6" w:rsidP="00ED48F6">
      <w:pPr>
        <w:autoSpaceDE w:val="0"/>
        <w:autoSpaceDN w:val="0"/>
        <w:adjustRightInd w:val="0"/>
        <w:ind w:firstLine="567"/>
        <w:jc w:val="both"/>
        <w:rPr>
          <w:b/>
        </w:rPr>
      </w:pPr>
      <w:r w:rsidRPr="009A1E37">
        <w:rPr>
          <w:rFonts w:eastAsiaTheme="minorHAnsi"/>
          <w:bCs/>
          <w:lang w:eastAsia="en-US"/>
        </w:rPr>
        <w:t xml:space="preserve">6. </w:t>
      </w:r>
      <w:r w:rsidRPr="00551216">
        <w:rPr>
          <w:rFonts w:eastAsiaTheme="minorHAnsi"/>
          <w:b/>
          <w:bCs/>
          <w:lang w:eastAsia="en-US"/>
        </w:rPr>
        <w:t>Перечень мероприятий по защите централизованной системы водоотведения и ее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ситуаций.</w:t>
      </w:r>
    </w:p>
    <w:p w14:paraId="2A19951B" w14:textId="77777777" w:rsidR="00ED48F6" w:rsidRPr="009A1E37" w:rsidRDefault="00ED48F6" w:rsidP="00ED48F6">
      <w:pPr>
        <w:pStyle w:val="a7"/>
        <w:ind w:left="0" w:firstLine="567"/>
        <w:jc w:val="both"/>
      </w:pPr>
      <w:r w:rsidRPr="009A1E37">
        <w:t xml:space="preserve">Техническим заданием не предусматривается проведение мероприятий по защите централизованной системы </w:t>
      </w:r>
      <w:r>
        <w:t xml:space="preserve">водоотведения </w:t>
      </w:r>
      <w:proofErr w:type="spellStart"/>
      <w:r>
        <w:t>Сысольского</w:t>
      </w:r>
      <w:proofErr w:type="spellEnd"/>
      <w:r w:rsidRPr="009A1E37">
        <w:t xml:space="preserve"> района и ее отдельных объектов от угроз техногенного, природного характера и террористических актов.</w:t>
      </w:r>
    </w:p>
    <w:p w14:paraId="28C836C7" w14:textId="77777777" w:rsidR="00EE0B96" w:rsidRPr="0038292B" w:rsidRDefault="00EE0B96" w:rsidP="00EE0B96">
      <w:pPr>
        <w:pStyle w:val="2"/>
        <w:spacing w:before="0" w:line="264" w:lineRule="auto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sectPr w:rsidR="00EE0B96" w:rsidRPr="0038292B" w:rsidSect="00BF35F6"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C0E"/>
    <w:multiLevelType w:val="hybridMultilevel"/>
    <w:tmpl w:val="11CC33DC"/>
    <w:lvl w:ilvl="0" w:tplc="14A2CC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1C61B5"/>
    <w:multiLevelType w:val="hybridMultilevel"/>
    <w:tmpl w:val="6052AD0E"/>
    <w:lvl w:ilvl="0" w:tplc="DF125A9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A671FF"/>
    <w:multiLevelType w:val="hybridMultilevel"/>
    <w:tmpl w:val="2A0A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4049B"/>
    <w:multiLevelType w:val="multilevel"/>
    <w:tmpl w:val="D5A0EC2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1391D58"/>
    <w:multiLevelType w:val="hybridMultilevel"/>
    <w:tmpl w:val="034E0526"/>
    <w:lvl w:ilvl="0" w:tplc="5C78D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43049"/>
    <w:multiLevelType w:val="hybridMultilevel"/>
    <w:tmpl w:val="CBC6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C6BC0"/>
    <w:multiLevelType w:val="hybridMultilevel"/>
    <w:tmpl w:val="E60C0812"/>
    <w:lvl w:ilvl="0" w:tplc="D8C80966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5B3C4D28"/>
    <w:multiLevelType w:val="multilevel"/>
    <w:tmpl w:val="727216C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60450D59"/>
    <w:multiLevelType w:val="multilevel"/>
    <w:tmpl w:val="544C7DEC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 w15:restartNumberingAfterBreak="0">
    <w:nsid w:val="76B54C25"/>
    <w:multiLevelType w:val="hybridMultilevel"/>
    <w:tmpl w:val="B088F104"/>
    <w:lvl w:ilvl="0" w:tplc="2550C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14"/>
    <w:rsid w:val="00000023"/>
    <w:rsid w:val="00000652"/>
    <w:rsid w:val="00000836"/>
    <w:rsid w:val="00000A07"/>
    <w:rsid w:val="00000B6B"/>
    <w:rsid w:val="00000E24"/>
    <w:rsid w:val="000012B8"/>
    <w:rsid w:val="00001406"/>
    <w:rsid w:val="00001495"/>
    <w:rsid w:val="000014F0"/>
    <w:rsid w:val="000018EC"/>
    <w:rsid w:val="00001B8F"/>
    <w:rsid w:val="00001DA8"/>
    <w:rsid w:val="00001E53"/>
    <w:rsid w:val="000020A7"/>
    <w:rsid w:val="0000235B"/>
    <w:rsid w:val="000027F7"/>
    <w:rsid w:val="00002B17"/>
    <w:rsid w:val="00002BE1"/>
    <w:rsid w:val="00003364"/>
    <w:rsid w:val="00003622"/>
    <w:rsid w:val="00003B06"/>
    <w:rsid w:val="00003CD7"/>
    <w:rsid w:val="00004030"/>
    <w:rsid w:val="000048D1"/>
    <w:rsid w:val="00004BA5"/>
    <w:rsid w:val="00004F2A"/>
    <w:rsid w:val="000052C0"/>
    <w:rsid w:val="000053BB"/>
    <w:rsid w:val="0000558E"/>
    <w:rsid w:val="000055B2"/>
    <w:rsid w:val="00005943"/>
    <w:rsid w:val="00005957"/>
    <w:rsid w:val="00005B04"/>
    <w:rsid w:val="00005F62"/>
    <w:rsid w:val="00006220"/>
    <w:rsid w:val="0000653A"/>
    <w:rsid w:val="00006739"/>
    <w:rsid w:val="00006B53"/>
    <w:rsid w:val="00006EAB"/>
    <w:rsid w:val="00006F11"/>
    <w:rsid w:val="0000703B"/>
    <w:rsid w:val="00007071"/>
    <w:rsid w:val="0000707B"/>
    <w:rsid w:val="00007379"/>
    <w:rsid w:val="0000740B"/>
    <w:rsid w:val="0000763A"/>
    <w:rsid w:val="000079D6"/>
    <w:rsid w:val="00007F2B"/>
    <w:rsid w:val="00010399"/>
    <w:rsid w:val="00010A31"/>
    <w:rsid w:val="00010CAC"/>
    <w:rsid w:val="00010E7C"/>
    <w:rsid w:val="000113C3"/>
    <w:rsid w:val="00011577"/>
    <w:rsid w:val="00011B26"/>
    <w:rsid w:val="00011B4C"/>
    <w:rsid w:val="00011BEE"/>
    <w:rsid w:val="00011E70"/>
    <w:rsid w:val="00012028"/>
    <w:rsid w:val="00012040"/>
    <w:rsid w:val="000122AE"/>
    <w:rsid w:val="0001289B"/>
    <w:rsid w:val="00012949"/>
    <w:rsid w:val="00012970"/>
    <w:rsid w:val="00012A48"/>
    <w:rsid w:val="000133AB"/>
    <w:rsid w:val="00013F16"/>
    <w:rsid w:val="00014152"/>
    <w:rsid w:val="000143B5"/>
    <w:rsid w:val="0001473C"/>
    <w:rsid w:val="000148DD"/>
    <w:rsid w:val="00014C37"/>
    <w:rsid w:val="0001524C"/>
    <w:rsid w:val="00015338"/>
    <w:rsid w:val="00015447"/>
    <w:rsid w:val="00015450"/>
    <w:rsid w:val="00015503"/>
    <w:rsid w:val="000157A0"/>
    <w:rsid w:val="00015809"/>
    <w:rsid w:val="00015893"/>
    <w:rsid w:val="0001598B"/>
    <w:rsid w:val="00015B0B"/>
    <w:rsid w:val="00015CD9"/>
    <w:rsid w:val="00016063"/>
    <w:rsid w:val="0001623E"/>
    <w:rsid w:val="00016378"/>
    <w:rsid w:val="00016662"/>
    <w:rsid w:val="00016BBF"/>
    <w:rsid w:val="00016EBE"/>
    <w:rsid w:val="0001747A"/>
    <w:rsid w:val="0001762A"/>
    <w:rsid w:val="00017A80"/>
    <w:rsid w:val="000209E7"/>
    <w:rsid w:val="00021247"/>
    <w:rsid w:val="0002152F"/>
    <w:rsid w:val="00021953"/>
    <w:rsid w:val="00021D08"/>
    <w:rsid w:val="00021ED0"/>
    <w:rsid w:val="000220BA"/>
    <w:rsid w:val="000221E8"/>
    <w:rsid w:val="00022359"/>
    <w:rsid w:val="0002254E"/>
    <w:rsid w:val="00022DE4"/>
    <w:rsid w:val="00022F32"/>
    <w:rsid w:val="00023437"/>
    <w:rsid w:val="0002345C"/>
    <w:rsid w:val="00023A1C"/>
    <w:rsid w:val="00024292"/>
    <w:rsid w:val="00024405"/>
    <w:rsid w:val="00024431"/>
    <w:rsid w:val="00024607"/>
    <w:rsid w:val="00024668"/>
    <w:rsid w:val="00024687"/>
    <w:rsid w:val="00024D41"/>
    <w:rsid w:val="00024DB1"/>
    <w:rsid w:val="00024DDF"/>
    <w:rsid w:val="000251AC"/>
    <w:rsid w:val="000252BA"/>
    <w:rsid w:val="0002558D"/>
    <w:rsid w:val="0002565A"/>
    <w:rsid w:val="000257C3"/>
    <w:rsid w:val="00025B22"/>
    <w:rsid w:val="00025D7B"/>
    <w:rsid w:val="00025E3D"/>
    <w:rsid w:val="00026274"/>
    <w:rsid w:val="00026609"/>
    <w:rsid w:val="00026781"/>
    <w:rsid w:val="00026BB5"/>
    <w:rsid w:val="00026BBB"/>
    <w:rsid w:val="000274FF"/>
    <w:rsid w:val="00027870"/>
    <w:rsid w:val="0002798F"/>
    <w:rsid w:val="0002799D"/>
    <w:rsid w:val="00027AF1"/>
    <w:rsid w:val="0003009D"/>
    <w:rsid w:val="000305E4"/>
    <w:rsid w:val="000307FF"/>
    <w:rsid w:val="0003098D"/>
    <w:rsid w:val="000309A4"/>
    <w:rsid w:val="00030ABC"/>
    <w:rsid w:val="00030CBE"/>
    <w:rsid w:val="000314CB"/>
    <w:rsid w:val="000326B5"/>
    <w:rsid w:val="000328FE"/>
    <w:rsid w:val="00032BB9"/>
    <w:rsid w:val="00033BED"/>
    <w:rsid w:val="00034E73"/>
    <w:rsid w:val="00034ECF"/>
    <w:rsid w:val="000352B0"/>
    <w:rsid w:val="000355BA"/>
    <w:rsid w:val="0003566D"/>
    <w:rsid w:val="00035730"/>
    <w:rsid w:val="000359C9"/>
    <w:rsid w:val="00035FAC"/>
    <w:rsid w:val="000362B1"/>
    <w:rsid w:val="000364FB"/>
    <w:rsid w:val="00036BAD"/>
    <w:rsid w:val="00036CE8"/>
    <w:rsid w:val="00036F76"/>
    <w:rsid w:val="0003768C"/>
    <w:rsid w:val="00037ACD"/>
    <w:rsid w:val="00037CF9"/>
    <w:rsid w:val="00040105"/>
    <w:rsid w:val="000402D9"/>
    <w:rsid w:val="000405B3"/>
    <w:rsid w:val="000406C3"/>
    <w:rsid w:val="000409BB"/>
    <w:rsid w:val="000412EA"/>
    <w:rsid w:val="00041381"/>
    <w:rsid w:val="000413B4"/>
    <w:rsid w:val="000415E4"/>
    <w:rsid w:val="0004192E"/>
    <w:rsid w:val="000420CF"/>
    <w:rsid w:val="00042646"/>
    <w:rsid w:val="00042AF6"/>
    <w:rsid w:val="00043080"/>
    <w:rsid w:val="000431E8"/>
    <w:rsid w:val="00043223"/>
    <w:rsid w:val="000438E9"/>
    <w:rsid w:val="000439B3"/>
    <w:rsid w:val="00043F3C"/>
    <w:rsid w:val="00044175"/>
    <w:rsid w:val="00044536"/>
    <w:rsid w:val="000445D9"/>
    <w:rsid w:val="000449D5"/>
    <w:rsid w:val="00045066"/>
    <w:rsid w:val="00045372"/>
    <w:rsid w:val="00045387"/>
    <w:rsid w:val="000458FB"/>
    <w:rsid w:val="00045E21"/>
    <w:rsid w:val="00046089"/>
    <w:rsid w:val="000461F5"/>
    <w:rsid w:val="00046540"/>
    <w:rsid w:val="00046F44"/>
    <w:rsid w:val="00047255"/>
    <w:rsid w:val="0004778C"/>
    <w:rsid w:val="000479FB"/>
    <w:rsid w:val="00050032"/>
    <w:rsid w:val="0005046E"/>
    <w:rsid w:val="00050739"/>
    <w:rsid w:val="00050E58"/>
    <w:rsid w:val="0005107E"/>
    <w:rsid w:val="0005137F"/>
    <w:rsid w:val="0005144B"/>
    <w:rsid w:val="00051533"/>
    <w:rsid w:val="00051CD2"/>
    <w:rsid w:val="000521A0"/>
    <w:rsid w:val="000521EA"/>
    <w:rsid w:val="000522F5"/>
    <w:rsid w:val="000524EE"/>
    <w:rsid w:val="00052B4D"/>
    <w:rsid w:val="00052BFB"/>
    <w:rsid w:val="00052C3F"/>
    <w:rsid w:val="0005325C"/>
    <w:rsid w:val="000538E7"/>
    <w:rsid w:val="00053A91"/>
    <w:rsid w:val="00053D62"/>
    <w:rsid w:val="00053E8F"/>
    <w:rsid w:val="00054072"/>
    <w:rsid w:val="00054CD1"/>
    <w:rsid w:val="00054E06"/>
    <w:rsid w:val="000551E4"/>
    <w:rsid w:val="000552E8"/>
    <w:rsid w:val="00055640"/>
    <w:rsid w:val="000559BB"/>
    <w:rsid w:val="00055E82"/>
    <w:rsid w:val="00056BC6"/>
    <w:rsid w:val="00057082"/>
    <w:rsid w:val="00057168"/>
    <w:rsid w:val="0005763D"/>
    <w:rsid w:val="00057D10"/>
    <w:rsid w:val="00057E7D"/>
    <w:rsid w:val="00057F84"/>
    <w:rsid w:val="00060286"/>
    <w:rsid w:val="000602B2"/>
    <w:rsid w:val="000605B5"/>
    <w:rsid w:val="00060759"/>
    <w:rsid w:val="00060BD0"/>
    <w:rsid w:val="00060C10"/>
    <w:rsid w:val="00061404"/>
    <w:rsid w:val="00061989"/>
    <w:rsid w:val="000619C7"/>
    <w:rsid w:val="00061EB3"/>
    <w:rsid w:val="00061F7E"/>
    <w:rsid w:val="00062879"/>
    <w:rsid w:val="00062A96"/>
    <w:rsid w:val="00062DEB"/>
    <w:rsid w:val="00062EB4"/>
    <w:rsid w:val="00063148"/>
    <w:rsid w:val="000631ED"/>
    <w:rsid w:val="0006367F"/>
    <w:rsid w:val="000639A9"/>
    <w:rsid w:val="00063C85"/>
    <w:rsid w:val="00063C87"/>
    <w:rsid w:val="00063D81"/>
    <w:rsid w:val="00063FB8"/>
    <w:rsid w:val="0006431B"/>
    <w:rsid w:val="00064D72"/>
    <w:rsid w:val="00064DDA"/>
    <w:rsid w:val="000652F4"/>
    <w:rsid w:val="00065B82"/>
    <w:rsid w:val="00065C65"/>
    <w:rsid w:val="00065D8F"/>
    <w:rsid w:val="000664A0"/>
    <w:rsid w:val="0006666A"/>
    <w:rsid w:val="00066C37"/>
    <w:rsid w:val="00066CDB"/>
    <w:rsid w:val="00066D3F"/>
    <w:rsid w:val="00067164"/>
    <w:rsid w:val="0006736C"/>
    <w:rsid w:val="00067A71"/>
    <w:rsid w:val="00067DEE"/>
    <w:rsid w:val="00067FF6"/>
    <w:rsid w:val="00070396"/>
    <w:rsid w:val="0007073E"/>
    <w:rsid w:val="000708FD"/>
    <w:rsid w:val="00070B1B"/>
    <w:rsid w:val="00070FA5"/>
    <w:rsid w:val="0007104B"/>
    <w:rsid w:val="00071617"/>
    <w:rsid w:val="000717D1"/>
    <w:rsid w:val="00071861"/>
    <w:rsid w:val="00071E66"/>
    <w:rsid w:val="00072A4B"/>
    <w:rsid w:val="00072E08"/>
    <w:rsid w:val="0007304A"/>
    <w:rsid w:val="000732F8"/>
    <w:rsid w:val="000735B3"/>
    <w:rsid w:val="0007371F"/>
    <w:rsid w:val="0007392E"/>
    <w:rsid w:val="00073979"/>
    <w:rsid w:val="0007471A"/>
    <w:rsid w:val="000749A7"/>
    <w:rsid w:val="00074FEC"/>
    <w:rsid w:val="000757A9"/>
    <w:rsid w:val="00075B55"/>
    <w:rsid w:val="00075C1F"/>
    <w:rsid w:val="00075EA1"/>
    <w:rsid w:val="00076E3F"/>
    <w:rsid w:val="00076F7C"/>
    <w:rsid w:val="0007726D"/>
    <w:rsid w:val="000772FB"/>
    <w:rsid w:val="0007737B"/>
    <w:rsid w:val="0007750B"/>
    <w:rsid w:val="00077916"/>
    <w:rsid w:val="00077B8B"/>
    <w:rsid w:val="00077FE0"/>
    <w:rsid w:val="00080000"/>
    <w:rsid w:val="000802F2"/>
    <w:rsid w:val="000809A4"/>
    <w:rsid w:val="000812D0"/>
    <w:rsid w:val="0008135F"/>
    <w:rsid w:val="0008136B"/>
    <w:rsid w:val="000816BB"/>
    <w:rsid w:val="000819F4"/>
    <w:rsid w:val="00081BCE"/>
    <w:rsid w:val="00081D4F"/>
    <w:rsid w:val="00081E20"/>
    <w:rsid w:val="00081EAE"/>
    <w:rsid w:val="0008226D"/>
    <w:rsid w:val="00082804"/>
    <w:rsid w:val="0008360E"/>
    <w:rsid w:val="00083AE0"/>
    <w:rsid w:val="00083F2E"/>
    <w:rsid w:val="0008444F"/>
    <w:rsid w:val="00084872"/>
    <w:rsid w:val="000848CF"/>
    <w:rsid w:val="00084E68"/>
    <w:rsid w:val="00085004"/>
    <w:rsid w:val="00085624"/>
    <w:rsid w:val="00085978"/>
    <w:rsid w:val="00085C73"/>
    <w:rsid w:val="00085CA6"/>
    <w:rsid w:val="000860FC"/>
    <w:rsid w:val="00086232"/>
    <w:rsid w:val="000862D9"/>
    <w:rsid w:val="000863FE"/>
    <w:rsid w:val="00086AE1"/>
    <w:rsid w:val="00086D87"/>
    <w:rsid w:val="00086DC0"/>
    <w:rsid w:val="00086DEF"/>
    <w:rsid w:val="00086F77"/>
    <w:rsid w:val="0008705A"/>
    <w:rsid w:val="00087085"/>
    <w:rsid w:val="0008734C"/>
    <w:rsid w:val="0008736D"/>
    <w:rsid w:val="00087742"/>
    <w:rsid w:val="000902CA"/>
    <w:rsid w:val="000909C2"/>
    <w:rsid w:val="00090BB3"/>
    <w:rsid w:val="00090C41"/>
    <w:rsid w:val="00091586"/>
    <w:rsid w:val="00091F72"/>
    <w:rsid w:val="0009291F"/>
    <w:rsid w:val="00092C69"/>
    <w:rsid w:val="00092E53"/>
    <w:rsid w:val="000930A9"/>
    <w:rsid w:val="00093243"/>
    <w:rsid w:val="00093A1E"/>
    <w:rsid w:val="00093B0D"/>
    <w:rsid w:val="00093B2B"/>
    <w:rsid w:val="00093B4D"/>
    <w:rsid w:val="00093D08"/>
    <w:rsid w:val="00093F7F"/>
    <w:rsid w:val="000946F0"/>
    <w:rsid w:val="00094C74"/>
    <w:rsid w:val="000958A9"/>
    <w:rsid w:val="000958EE"/>
    <w:rsid w:val="00096467"/>
    <w:rsid w:val="00096A77"/>
    <w:rsid w:val="00096F67"/>
    <w:rsid w:val="0009725D"/>
    <w:rsid w:val="00097575"/>
    <w:rsid w:val="00097610"/>
    <w:rsid w:val="000A0387"/>
    <w:rsid w:val="000A05B9"/>
    <w:rsid w:val="000A0641"/>
    <w:rsid w:val="000A0688"/>
    <w:rsid w:val="000A06B7"/>
    <w:rsid w:val="000A0D24"/>
    <w:rsid w:val="000A15AB"/>
    <w:rsid w:val="000A198A"/>
    <w:rsid w:val="000A19BD"/>
    <w:rsid w:val="000A1A21"/>
    <w:rsid w:val="000A1B28"/>
    <w:rsid w:val="000A1E08"/>
    <w:rsid w:val="000A1E81"/>
    <w:rsid w:val="000A20E9"/>
    <w:rsid w:val="000A2204"/>
    <w:rsid w:val="000A2947"/>
    <w:rsid w:val="000A2A29"/>
    <w:rsid w:val="000A2C7B"/>
    <w:rsid w:val="000A2CC2"/>
    <w:rsid w:val="000A2E89"/>
    <w:rsid w:val="000A3172"/>
    <w:rsid w:val="000A3C8B"/>
    <w:rsid w:val="000A42B3"/>
    <w:rsid w:val="000A4474"/>
    <w:rsid w:val="000A452B"/>
    <w:rsid w:val="000A46DD"/>
    <w:rsid w:val="000A4ACD"/>
    <w:rsid w:val="000A4B55"/>
    <w:rsid w:val="000A5074"/>
    <w:rsid w:val="000A58CF"/>
    <w:rsid w:val="000A5B1C"/>
    <w:rsid w:val="000A6034"/>
    <w:rsid w:val="000A60A8"/>
    <w:rsid w:val="000A64BB"/>
    <w:rsid w:val="000A687F"/>
    <w:rsid w:val="000A6C59"/>
    <w:rsid w:val="000A6EFB"/>
    <w:rsid w:val="000A726D"/>
    <w:rsid w:val="000A72A3"/>
    <w:rsid w:val="000A751E"/>
    <w:rsid w:val="000A75A0"/>
    <w:rsid w:val="000A7BAB"/>
    <w:rsid w:val="000B0351"/>
    <w:rsid w:val="000B0386"/>
    <w:rsid w:val="000B092B"/>
    <w:rsid w:val="000B096A"/>
    <w:rsid w:val="000B1113"/>
    <w:rsid w:val="000B14A8"/>
    <w:rsid w:val="000B1741"/>
    <w:rsid w:val="000B1781"/>
    <w:rsid w:val="000B184B"/>
    <w:rsid w:val="000B22FD"/>
    <w:rsid w:val="000B2440"/>
    <w:rsid w:val="000B26D4"/>
    <w:rsid w:val="000B28FD"/>
    <w:rsid w:val="000B295A"/>
    <w:rsid w:val="000B2B4D"/>
    <w:rsid w:val="000B2EA1"/>
    <w:rsid w:val="000B316A"/>
    <w:rsid w:val="000B3628"/>
    <w:rsid w:val="000B38BB"/>
    <w:rsid w:val="000B3958"/>
    <w:rsid w:val="000B3F66"/>
    <w:rsid w:val="000B41E2"/>
    <w:rsid w:val="000B459E"/>
    <w:rsid w:val="000B492E"/>
    <w:rsid w:val="000B4D7D"/>
    <w:rsid w:val="000B4E91"/>
    <w:rsid w:val="000B517B"/>
    <w:rsid w:val="000B51CE"/>
    <w:rsid w:val="000B51DE"/>
    <w:rsid w:val="000B5352"/>
    <w:rsid w:val="000B6069"/>
    <w:rsid w:val="000B676D"/>
    <w:rsid w:val="000B6811"/>
    <w:rsid w:val="000B6898"/>
    <w:rsid w:val="000B7286"/>
    <w:rsid w:val="000B7988"/>
    <w:rsid w:val="000B7E53"/>
    <w:rsid w:val="000B7F0F"/>
    <w:rsid w:val="000C02E0"/>
    <w:rsid w:val="000C05CE"/>
    <w:rsid w:val="000C06A0"/>
    <w:rsid w:val="000C0797"/>
    <w:rsid w:val="000C0EAE"/>
    <w:rsid w:val="000C1166"/>
    <w:rsid w:val="000C1240"/>
    <w:rsid w:val="000C128C"/>
    <w:rsid w:val="000C135E"/>
    <w:rsid w:val="000C18EA"/>
    <w:rsid w:val="000C19E5"/>
    <w:rsid w:val="000C1DDB"/>
    <w:rsid w:val="000C1FDB"/>
    <w:rsid w:val="000C1FDD"/>
    <w:rsid w:val="000C3067"/>
    <w:rsid w:val="000C32B6"/>
    <w:rsid w:val="000C385E"/>
    <w:rsid w:val="000C3A41"/>
    <w:rsid w:val="000C4229"/>
    <w:rsid w:val="000C443A"/>
    <w:rsid w:val="000C47C9"/>
    <w:rsid w:val="000C4BA6"/>
    <w:rsid w:val="000C4EF5"/>
    <w:rsid w:val="000C5099"/>
    <w:rsid w:val="000C5545"/>
    <w:rsid w:val="000C55E6"/>
    <w:rsid w:val="000C5637"/>
    <w:rsid w:val="000C568A"/>
    <w:rsid w:val="000C5745"/>
    <w:rsid w:val="000C57E8"/>
    <w:rsid w:val="000C5A61"/>
    <w:rsid w:val="000C5C03"/>
    <w:rsid w:val="000C6083"/>
    <w:rsid w:val="000C6B31"/>
    <w:rsid w:val="000C6BDE"/>
    <w:rsid w:val="000C6D79"/>
    <w:rsid w:val="000C7687"/>
    <w:rsid w:val="000C797A"/>
    <w:rsid w:val="000C7BF2"/>
    <w:rsid w:val="000C7CFE"/>
    <w:rsid w:val="000D000B"/>
    <w:rsid w:val="000D00B9"/>
    <w:rsid w:val="000D01A0"/>
    <w:rsid w:val="000D0459"/>
    <w:rsid w:val="000D05FD"/>
    <w:rsid w:val="000D08E4"/>
    <w:rsid w:val="000D097B"/>
    <w:rsid w:val="000D09B3"/>
    <w:rsid w:val="000D09EA"/>
    <w:rsid w:val="000D0CED"/>
    <w:rsid w:val="000D0D49"/>
    <w:rsid w:val="000D0E30"/>
    <w:rsid w:val="000D101E"/>
    <w:rsid w:val="000D10CD"/>
    <w:rsid w:val="000D10F3"/>
    <w:rsid w:val="000D13B5"/>
    <w:rsid w:val="000D14B2"/>
    <w:rsid w:val="000D1625"/>
    <w:rsid w:val="000D16A9"/>
    <w:rsid w:val="000D18A8"/>
    <w:rsid w:val="000D1B5D"/>
    <w:rsid w:val="000D2206"/>
    <w:rsid w:val="000D2485"/>
    <w:rsid w:val="000D2931"/>
    <w:rsid w:val="000D2DCE"/>
    <w:rsid w:val="000D2E78"/>
    <w:rsid w:val="000D37CC"/>
    <w:rsid w:val="000D39EC"/>
    <w:rsid w:val="000D3E7E"/>
    <w:rsid w:val="000D3EB2"/>
    <w:rsid w:val="000D4B78"/>
    <w:rsid w:val="000D4C2E"/>
    <w:rsid w:val="000D4E26"/>
    <w:rsid w:val="000D4F33"/>
    <w:rsid w:val="000D57EC"/>
    <w:rsid w:val="000D59A2"/>
    <w:rsid w:val="000D6066"/>
    <w:rsid w:val="000D6542"/>
    <w:rsid w:val="000D6552"/>
    <w:rsid w:val="000D7254"/>
    <w:rsid w:val="000D74ED"/>
    <w:rsid w:val="000D76AC"/>
    <w:rsid w:val="000D7AEA"/>
    <w:rsid w:val="000D7BF2"/>
    <w:rsid w:val="000D7DAC"/>
    <w:rsid w:val="000D7FEF"/>
    <w:rsid w:val="000E018F"/>
    <w:rsid w:val="000E032F"/>
    <w:rsid w:val="000E088B"/>
    <w:rsid w:val="000E0CDA"/>
    <w:rsid w:val="000E0EC2"/>
    <w:rsid w:val="000E0FEB"/>
    <w:rsid w:val="000E11EF"/>
    <w:rsid w:val="000E12E6"/>
    <w:rsid w:val="000E183C"/>
    <w:rsid w:val="000E1984"/>
    <w:rsid w:val="000E1A86"/>
    <w:rsid w:val="000E1DA6"/>
    <w:rsid w:val="000E2149"/>
    <w:rsid w:val="000E218B"/>
    <w:rsid w:val="000E251F"/>
    <w:rsid w:val="000E25E5"/>
    <w:rsid w:val="000E26FF"/>
    <w:rsid w:val="000E277E"/>
    <w:rsid w:val="000E283A"/>
    <w:rsid w:val="000E2BF2"/>
    <w:rsid w:val="000E2D09"/>
    <w:rsid w:val="000E3709"/>
    <w:rsid w:val="000E39E0"/>
    <w:rsid w:val="000E3C02"/>
    <w:rsid w:val="000E3C66"/>
    <w:rsid w:val="000E4002"/>
    <w:rsid w:val="000E455C"/>
    <w:rsid w:val="000E4940"/>
    <w:rsid w:val="000E4E74"/>
    <w:rsid w:val="000E55CE"/>
    <w:rsid w:val="000E5EDC"/>
    <w:rsid w:val="000E6380"/>
    <w:rsid w:val="000E6410"/>
    <w:rsid w:val="000E65ED"/>
    <w:rsid w:val="000E67BD"/>
    <w:rsid w:val="000E67DC"/>
    <w:rsid w:val="000E6986"/>
    <w:rsid w:val="000E6F06"/>
    <w:rsid w:val="000E730E"/>
    <w:rsid w:val="000E743A"/>
    <w:rsid w:val="000E76CC"/>
    <w:rsid w:val="000E77E1"/>
    <w:rsid w:val="000E7936"/>
    <w:rsid w:val="000E7B63"/>
    <w:rsid w:val="000E7BB5"/>
    <w:rsid w:val="000E7E27"/>
    <w:rsid w:val="000E7E95"/>
    <w:rsid w:val="000E7F00"/>
    <w:rsid w:val="000F02CE"/>
    <w:rsid w:val="000F0476"/>
    <w:rsid w:val="000F077D"/>
    <w:rsid w:val="000F0792"/>
    <w:rsid w:val="000F07A0"/>
    <w:rsid w:val="000F07AE"/>
    <w:rsid w:val="000F0BE6"/>
    <w:rsid w:val="000F0DE8"/>
    <w:rsid w:val="000F1F8C"/>
    <w:rsid w:val="000F21F4"/>
    <w:rsid w:val="000F2835"/>
    <w:rsid w:val="000F2869"/>
    <w:rsid w:val="000F3201"/>
    <w:rsid w:val="000F3263"/>
    <w:rsid w:val="000F38A7"/>
    <w:rsid w:val="000F3EAA"/>
    <w:rsid w:val="000F3EE1"/>
    <w:rsid w:val="000F4196"/>
    <w:rsid w:val="000F49A6"/>
    <w:rsid w:val="000F4ECA"/>
    <w:rsid w:val="000F5C87"/>
    <w:rsid w:val="000F5F3E"/>
    <w:rsid w:val="000F5FDD"/>
    <w:rsid w:val="000F652C"/>
    <w:rsid w:val="000F6721"/>
    <w:rsid w:val="000F684D"/>
    <w:rsid w:val="000F6EE0"/>
    <w:rsid w:val="000F720E"/>
    <w:rsid w:val="000F780F"/>
    <w:rsid w:val="0010022D"/>
    <w:rsid w:val="00100313"/>
    <w:rsid w:val="001005E2"/>
    <w:rsid w:val="0010062C"/>
    <w:rsid w:val="001006B5"/>
    <w:rsid w:val="00100FFA"/>
    <w:rsid w:val="0010104A"/>
    <w:rsid w:val="0010176B"/>
    <w:rsid w:val="0010183B"/>
    <w:rsid w:val="001019AC"/>
    <w:rsid w:val="00101BDE"/>
    <w:rsid w:val="00101BF7"/>
    <w:rsid w:val="001021A7"/>
    <w:rsid w:val="001024F5"/>
    <w:rsid w:val="00102532"/>
    <w:rsid w:val="001033BA"/>
    <w:rsid w:val="00103676"/>
    <w:rsid w:val="001037A0"/>
    <w:rsid w:val="00103B8F"/>
    <w:rsid w:val="00103BA0"/>
    <w:rsid w:val="00103BCD"/>
    <w:rsid w:val="00104144"/>
    <w:rsid w:val="0010417A"/>
    <w:rsid w:val="001041C7"/>
    <w:rsid w:val="0010438E"/>
    <w:rsid w:val="00104464"/>
    <w:rsid w:val="001047AF"/>
    <w:rsid w:val="00104A44"/>
    <w:rsid w:val="0010535B"/>
    <w:rsid w:val="0010567B"/>
    <w:rsid w:val="00105783"/>
    <w:rsid w:val="00105B81"/>
    <w:rsid w:val="00105E60"/>
    <w:rsid w:val="001062E5"/>
    <w:rsid w:val="001065E3"/>
    <w:rsid w:val="001066D2"/>
    <w:rsid w:val="00106937"/>
    <w:rsid w:val="00106CB8"/>
    <w:rsid w:val="001074AB"/>
    <w:rsid w:val="001078F4"/>
    <w:rsid w:val="00107A28"/>
    <w:rsid w:val="0011010E"/>
    <w:rsid w:val="00110149"/>
    <w:rsid w:val="001104AE"/>
    <w:rsid w:val="00110564"/>
    <w:rsid w:val="00110678"/>
    <w:rsid w:val="00110679"/>
    <w:rsid w:val="00110C26"/>
    <w:rsid w:val="001114FF"/>
    <w:rsid w:val="00111A53"/>
    <w:rsid w:val="00111EFA"/>
    <w:rsid w:val="001124C6"/>
    <w:rsid w:val="00112769"/>
    <w:rsid w:val="0011294F"/>
    <w:rsid w:val="00112C51"/>
    <w:rsid w:val="00112DF2"/>
    <w:rsid w:val="00113070"/>
    <w:rsid w:val="001139DC"/>
    <w:rsid w:val="00113A83"/>
    <w:rsid w:val="00113E82"/>
    <w:rsid w:val="0011428F"/>
    <w:rsid w:val="00114382"/>
    <w:rsid w:val="001146EB"/>
    <w:rsid w:val="0011496D"/>
    <w:rsid w:val="00115854"/>
    <w:rsid w:val="00115BA7"/>
    <w:rsid w:val="00115C0B"/>
    <w:rsid w:val="001165DD"/>
    <w:rsid w:val="00116901"/>
    <w:rsid w:val="0011692E"/>
    <w:rsid w:val="0011696E"/>
    <w:rsid w:val="00116D4B"/>
    <w:rsid w:val="00116E28"/>
    <w:rsid w:val="0011707C"/>
    <w:rsid w:val="00117308"/>
    <w:rsid w:val="00117418"/>
    <w:rsid w:val="0011792C"/>
    <w:rsid w:val="00117951"/>
    <w:rsid w:val="00117FD4"/>
    <w:rsid w:val="001204B3"/>
    <w:rsid w:val="00120A09"/>
    <w:rsid w:val="00120B61"/>
    <w:rsid w:val="00120E23"/>
    <w:rsid w:val="0012114C"/>
    <w:rsid w:val="00121A9C"/>
    <w:rsid w:val="00121CD4"/>
    <w:rsid w:val="00121F7D"/>
    <w:rsid w:val="00122671"/>
    <w:rsid w:val="00122946"/>
    <w:rsid w:val="00122B1C"/>
    <w:rsid w:val="00122D24"/>
    <w:rsid w:val="00123006"/>
    <w:rsid w:val="00123339"/>
    <w:rsid w:val="0012354C"/>
    <w:rsid w:val="0012371B"/>
    <w:rsid w:val="00123B57"/>
    <w:rsid w:val="00123C27"/>
    <w:rsid w:val="00123CBB"/>
    <w:rsid w:val="00123F98"/>
    <w:rsid w:val="00124A06"/>
    <w:rsid w:val="00124DBD"/>
    <w:rsid w:val="00125847"/>
    <w:rsid w:val="00125F56"/>
    <w:rsid w:val="00126010"/>
    <w:rsid w:val="00126080"/>
    <w:rsid w:val="0012634C"/>
    <w:rsid w:val="00126BA4"/>
    <w:rsid w:val="00126E36"/>
    <w:rsid w:val="00126E72"/>
    <w:rsid w:val="00126F63"/>
    <w:rsid w:val="0012710E"/>
    <w:rsid w:val="00127348"/>
    <w:rsid w:val="00127AE4"/>
    <w:rsid w:val="00127DB2"/>
    <w:rsid w:val="00130239"/>
    <w:rsid w:val="00130A9B"/>
    <w:rsid w:val="00130DB6"/>
    <w:rsid w:val="00130FF6"/>
    <w:rsid w:val="001310BF"/>
    <w:rsid w:val="00132251"/>
    <w:rsid w:val="001327F3"/>
    <w:rsid w:val="001328D9"/>
    <w:rsid w:val="00132B46"/>
    <w:rsid w:val="00132D2E"/>
    <w:rsid w:val="00132FE7"/>
    <w:rsid w:val="001332EE"/>
    <w:rsid w:val="0013338E"/>
    <w:rsid w:val="00133785"/>
    <w:rsid w:val="00133B30"/>
    <w:rsid w:val="00133C6D"/>
    <w:rsid w:val="00133CBD"/>
    <w:rsid w:val="00133D01"/>
    <w:rsid w:val="00133D45"/>
    <w:rsid w:val="001346A8"/>
    <w:rsid w:val="001352C5"/>
    <w:rsid w:val="00135E29"/>
    <w:rsid w:val="001361FC"/>
    <w:rsid w:val="00136355"/>
    <w:rsid w:val="001364A3"/>
    <w:rsid w:val="001367AE"/>
    <w:rsid w:val="00136BA8"/>
    <w:rsid w:val="00136BD9"/>
    <w:rsid w:val="001371BB"/>
    <w:rsid w:val="001374DE"/>
    <w:rsid w:val="00137750"/>
    <w:rsid w:val="0013794F"/>
    <w:rsid w:val="00137B40"/>
    <w:rsid w:val="00137C28"/>
    <w:rsid w:val="00140289"/>
    <w:rsid w:val="0014056F"/>
    <w:rsid w:val="00140803"/>
    <w:rsid w:val="00140F56"/>
    <w:rsid w:val="001410FE"/>
    <w:rsid w:val="0014112D"/>
    <w:rsid w:val="00141FBC"/>
    <w:rsid w:val="00142485"/>
    <w:rsid w:val="001425E0"/>
    <w:rsid w:val="00142919"/>
    <w:rsid w:val="00142A42"/>
    <w:rsid w:val="0014344C"/>
    <w:rsid w:val="001438AF"/>
    <w:rsid w:val="00143935"/>
    <w:rsid w:val="00143B54"/>
    <w:rsid w:val="00143C76"/>
    <w:rsid w:val="00143CBA"/>
    <w:rsid w:val="0014470C"/>
    <w:rsid w:val="00144814"/>
    <w:rsid w:val="00144A47"/>
    <w:rsid w:val="00144D99"/>
    <w:rsid w:val="00145252"/>
    <w:rsid w:val="001452AD"/>
    <w:rsid w:val="00145312"/>
    <w:rsid w:val="001454E5"/>
    <w:rsid w:val="0014578B"/>
    <w:rsid w:val="001457D8"/>
    <w:rsid w:val="001457DC"/>
    <w:rsid w:val="00145DC7"/>
    <w:rsid w:val="00145DC9"/>
    <w:rsid w:val="00145F9A"/>
    <w:rsid w:val="00146015"/>
    <w:rsid w:val="001462F0"/>
    <w:rsid w:val="001463C0"/>
    <w:rsid w:val="0014679D"/>
    <w:rsid w:val="00146CF8"/>
    <w:rsid w:val="0014744B"/>
    <w:rsid w:val="00147684"/>
    <w:rsid w:val="00150725"/>
    <w:rsid w:val="001509EA"/>
    <w:rsid w:val="00150BFB"/>
    <w:rsid w:val="00150CB1"/>
    <w:rsid w:val="00150D57"/>
    <w:rsid w:val="00150E1A"/>
    <w:rsid w:val="00151153"/>
    <w:rsid w:val="0015192D"/>
    <w:rsid w:val="00151C16"/>
    <w:rsid w:val="00151D4E"/>
    <w:rsid w:val="00151D71"/>
    <w:rsid w:val="00152007"/>
    <w:rsid w:val="00152270"/>
    <w:rsid w:val="00152319"/>
    <w:rsid w:val="00152652"/>
    <w:rsid w:val="00152679"/>
    <w:rsid w:val="00152B8C"/>
    <w:rsid w:val="0015306B"/>
    <w:rsid w:val="00153148"/>
    <w:rsid w:val="00153226"/>
    <w:rsid w:val="001533F9"/>
    <w:rsid w:val="001536F3"/>
    <w:rsid w:val="0015393C"/>
    <w:rsid w:val="00153A8A"/>
    <w:rsid w:val="00153D69"/>
    <w:rsid w:val="00153DD0"/>
    <w:rsid w:val="00153E44"/>
    <w:rsid w:val="00154252"/>
    <w:rsid w:val="00154397"/>
    <w:rsid w:val="0015445B"/>
    <w:rsid w:val="00154876"/>
    <w:rsid w:val="00154A12"/>
    <w:rsid w:val="00154A4D"/>
    <w:rsid w:val="00154AA6"/>
    <w:rsid w:val="00155251"/>
    <w:rsid w:val="0015526A"/>
    <w:rsid w:val="001556EB"/>
    <w:rsid w:val="00155739"/>
    <w:rsid w:val="00155C3C"/>
    <w:rsid w:val="00155C85"/>
    <w:rsid w:val="00156687"/>
    <w:rsid w:val="00156A2E"/>
    <w:rsid w:val="00156ACF"/>
    <w:rsid w:val="00156B21"/>
    <w:rsid w:val="0015727B"/>
    <w:rsid w:val="00157AAB"/>
    <w:rsid w:val="00160290"/>
    <w:rsid w:val="00160711"/>
    <w:rsid w:val="00160821"/>
    <w:rsid w:val="001608C4"/>
    <w:rsid w:val="00160C53"/>
    <w:rsid w:val="00160CE1"/>
    <w:rsid w:val="00160EFC"/>
    <w:rsid w:val="0016156F"/>
    <w:rsid w:val="00161986"/>
    <w:rsid w:val="00162203"/>
    <w:rsid w:val="00162272"/>
    <w:rsid w:val="0016241B"/>
    <w:rsid w:val="001627D1"/>
    <w:rsid w:val="001630AC"/>
    <w:rsid w:val="00163448"/>
    <w:rsid w:val="00163795"/>
    <w:rsid w:val="00163E51"/>
    <w:rsid w:val="00163E54"/>
    <w:rsid w:val="00164326"/>
    <w:rsid w:val="00164557"/>
    <w:rsid w:val="00164C5D"/>
    <w:rsid w:val="00164F78"/>
    <w:rsid w:val="0016511D"/>
    <w:rsid w:val="001652C9"/>
    <w:rsid w:val="00165317"/>
    <w:rsid w:val="0016546A"/>
    <w:rsid w:val="0016569F"/>
    <w:rsid w:val="001659A2"/>
    <w:rsid w:val="00165CD1"/>
    <w:rsid w:val="001662CF"/>
    <w:rsid w:val="00166582"/>
    <w:rsid w:val="001666B3"/>
    <w:rsid w:val="001667C3"/>
    <w:rsid w:val="00166897"/>
    <w:rsid w:val="00166B6D"/>
    <w:rsid w:val="00166BA7"/>
    <w:rsid w:val="00166C71"/>
    <w:rsid w:val="00166EB9"/>
    <w:rsid w:val="00166F6C"/>
    <w:rsid w:val="0016707B"/>
    <w:rsid w:val="0016710F"/>
    <w:rsid w:val="001671B4"/>
    <w:rsid w:val="00167992"/>
    <w:rsid w:val="00167DCA"/>
    <w:rsid w:val="00170D2D"/>
    <w:rsid w:val="00171704"/>
    <w:rsid w:val="00171F83"/>
    <w:rsid w:val="001725EC"/>
    <w:rsid w:val="00172C03"/>
    <w:rsid w:val="00172C3A"/>
    <w:rsid w:val="00172D4F"/>
    <w:rsid w:val="0017336C"/>
    <w:rsid w:val="00173475"/>
    <w:rsid w:val="00173709"/>
    <w:rsid w:val="00173750"/>
    <w:rsid w:val="00173ADF"/>
    <w:rsid w:val="00173B0A"/>
    <w:rsid w:val="00173CA3"/>
    <w:rsid w:val="00174D5E"/>
    <w:rsid w:val="00174E66"/>
    <w:rsid w:val="00174EE0"/>
    <w:rsid w:val="00174F5A"/>
    <w:rsid w:val="00174FF5"/>
    <w:rsid w:val="001751BB"/>
    <w:rsid w:val="0017536D"/>
    <w:rsid w:val="00175532"/>
    <w:rsid w:val="0017580E"/>
    <w:rsid w:val="001758E9"/>
    <w:rsid w:val="00175A86"/>
    <w:rsid w:val="00175B5B"/>
    <w:rsid w:val="00175CFD"/>
    <w:rsid w:val="00175F24"/>
    <w:rsid w:val="00176549"/>
    <w:rsid w:val="001765FF"/>
    <w:rsid w:val="001766AD"/>
    <w:rsid w:val="001771A2"/>
    <w:rsid w:val="001772FA"/>
    <w:rsid w:val="00177491"/>
    <w:rsid w:val="00177642"/>
    <w:rsid w:val="0017786E"/>
    <w:rsid w:val="00177B48"/>
    <w:rsid w:val="00177E11"/>
    <w:rsid w:val="00180DD9"/>
    <w:rsid w:val="001812DA"/>
    <w:rsid w:val="00181726"/>
    <w:rsid w:val="00181790"/>
    <w:rsid w:val="001817FF"/>
    <w:rsid w:val="00181D24"/>
    <w:rsid w:val="00181FBE"/>
    <w:rsid w:val="0018208D"/>
    <w:rsid w:val="0018223D"/>
    <w:rsid w:val="00182548"/>
    <w:rsid w:val="001829BB"/>
    <w:rsid w:val="00182C7A"/>
    <w:rsid w:val="00182CC9"/>
    <w:rsid w:val="0018388B"/>
    <w:rsid w:val="00183AC3"/>
    <w:rsid w:val="00183E17"/>
    <w:rsid w:val="0018430D"/>
    <w:rsid w:val="00184ABC"/>
    <w:rsid w:val="00184B9E"/>
    <w:rsid w:val="001850FC"/>
    <w:rsid w:val="00185144"/>
    <w:rsid w:val="00185209"/>
    <w:rsid w:val="00185B0B"/>
    <w:rsid w:val="00185EF9"/>
    <w:rsid w:val="001861C8"/>
    <w:rsid w:val="00186450"/>
    <w:rsid w:val="0018670B"/>
    <w:rsid w:val="00186BB6"/>
    <w:rsid w:val="00186D43"/>
    <w:rsid w:val="00186F60"/>
    <w:rsid w:val="001875D9"/>
    <w:rsid w:val="0018764B"/>
    <w:rsid w:val="00187CE6"/>
    <w:rsid w:val="00190333"/>
    <w:rsid w:val="00190A2D"/>
    <w:rsid w:val="00190C6D"/>
    <w:rsid w:val="001911D5"/>
    <w:rsid w:val="001912AE"/>
    <w:rsid w:val="001913E4"/>
    <w:rsid w:val="001914BA"/>
    <w:rsid w:val="001917B3"/>
    <w:rsid w:val="00191AD4"/>
    <w:rsid w:val="00191B84"/>
    <w:rsid w:val="00191BFD"/>
    <w:rsid w:val="00191E07"/>
    <w:rsid w:val="0019218F"/>
    <w:rsid w:val="0019228B"/>
    <w:rsid w:val="001923B2"/>
    <w:rsid w:val="00192C32"/>
    <w:rsid w:val="00192D63"/>
    <w:rsid w:val="0019324A"/>
    <w:rsid w:val="0019327C"/>
    <w:rsid w:val="00193335"/>
    <w:rsid w:val="001935A9"/>
    <w:rsid w:val="001943D4"/>
    <w:rsid w:val="00194670"/>
    <w:rsid w:val="00194773"/>
    <w:rsid w:val="001948AA"/>
    <w:rsid w:val="00194BDA"/>
    <w:rsid w:val="00194CD1"/>
    <w:rsid w:val="001951D8"/>
    <w:rsid w:val="00195438"/>
    <w:rsid w:val="001954E7"/>
    <w:rsid w:val="001955B6"/>
    <w:rsid w:val="0019570D"/>
    <w:rsid w:val="00195B49"/>
    <w:rsid w:val="00195E70"/>
    <w:rsid w:val="00196184"/>
    <w:rsid w:val="0019625B"/>
    <w:rsid w:val="001968CD"/>
    <w:rsid w:val="00196AD2"/>
    <w:rsid w:val="00197186"/>
    <w:rsid w:val="00197662"/>
    <w:rsid w:val="00197831"/>
    <w:rsid w:val="00197AF5"/>
    <w:rsid w:val="00197BD8"/>
    <w:rsid w:val="00197D70"/>
    <w:rsid w:val="00197F59"/>
    <w:rsid w:val="001A00F7"/>
    <w:rsid w:val="001A013D"/>
    <w:rsid w:val="001A08F6"/>
    <w:rsid w:val="001A0AE7"/>
    <w:rsid w:val="001A119A"/>
    <w:rsid w:val="001A1325"/>
    <w:rsid w:val="001A1C1B"/>
    <w:rsid w:val="001A200E"/>
    <w:rsid w:val="001A239D"/>
    <w:rsid w:val="001A26E0"/>
    <w:rsid w:val="001A2911"/>
    <w:rsid w:val="001A2936"/>
    <w:rsid w:val="001A2A38"/>
    <w:rsid w:val="001A313D"/>
    <w:rsid w:val="001A378D"/>
    <w:rsid w:val="001A3DCF"/>
    <w:rsid w:val="001A4199"/>
    <w:rsid w:val="001A43CD"/>
    <w:rsid w:val="001A4423"/>
    <w:rsid w:val="001A48ED"/>
    <w:rsid w:val="001A49B8"/>
    <w:rsid w:val="001A4C75"/>
    <w:rsid w:val="001A4F20"/>
    <w:rsid w:val="001A5679"/>
    <w:rsid w:val="001A5C4C"/>
    <w:rsid w:val="001A618F"/>
    <w:rsid w:val="001A65EB"/>
    <w:rsid w:val="001A676E"/>
    <w:rsid w:val="001A69AA"/>
    <w:rsid w:val="001A6D62"/>
    <w:rsid w:val="001A7107"/>
    <w:rsid w:val="001A7499"/>
    <w:rsid w:val="001A74BF"/>
    <w:rsid w:val="001A76AC"/>
    <w:rsid w:val="001A7D7E"/>
    <w:rsid w:val="001A7E60"/>
    <w:rsid w:val="001B0368"/>
    <w:rsid w:val="001B04BE"/>
    <w:rsid w:val="001B0FE4"/>
    <w:rsid w:val="001B1141"/>
    <w:rsid w:val="001B119F"/>
    <w:rsid w:val="001B1963"/>
    <w:rsid w:val="001B1BB3"/>
    <w:rsid w:val="001B1E1E"/>
    <w:rsid w:val="001B1ED8"/>
    <w:rsid w:val="001B2304"/>
    <w:rsid w:val="001B2483"/>
    <w:rsid w:val="001B31C9"/>
    <w:rsid w:val="001B3778"/>
    <w:rsid w:val="001B37F2"/>
    <w:rsid w:val="001B3811"/>
    <w:rsid w:val="001B413F"/>
    <w:rsid w:val="001B4FC2"/>
    <w:rsid w:val="001B52C0"/>
    <w:rsid w:val="001B5507"/>
    <w:rsid w:val="001B550B"/>
    <w:rsid w:val="001B57E3"/>
    <w:rsid w:val="001B5807"/>
    <w:rsid w:val="001B5EF5"/>
    <w:rsid w:val="001B66DB"/>
    <w:rsid w:val="001B6CE2"/>
    <w:rsid w:val="001B719C"/>
    <w:rsid w:val="001B749E"/>
    <w:rsid w:val="001B757A"/>
    <w:rsid w:val="001B7705"/>
    <w:rsid w:val="001B7770"/>
    <w:rsid w:val="001B7CBA"/>
    <w:rsid w:val="001C0055"/>
    <w:rsid w:val="001C0715"/>
    <w:rsid w:val="001C1329"/>
    <w:rsid w:val="001C1452"/>
    <w:rsid w:val="001C2629"/>
    <w:rsid w:val="001C2D47"/>
    <w:rsid w:val="001C34FF"/>
    <w:rsid w:val="001C3D65"/>
    <w:rsid w:val="001C4159"/>
    <w:rsid w:val="001C42FD"/>
    <w:rsid w:val="001C4809"/>
    <w:rsid w:val="001C51EB"/>
    <w:rsid w:val="001C5325"/>
    <w:rsid w:val="001C533D"/>
    <w:rsid w:val="001C57E1"/>
    <w:rsid w:val="001C584E"/>
    <w:rsid w:val="001C5C35"/>
    <w:rsid w:val="001C5C3B"/>
    <w:rsid w:val="001C5D15"/>
    <w:rsid w:val="001C5D8E"/>
    <w:rsid w:val="001C604A"/>
    <w:rsid w:val="001C61D1"/>
    <w:rsid w:val="001C6375"/>
    <w:rsid w:val="001C6702"/>
    <w:rsid w:val="001C6837"/>
    <w:rsid w:val="001C71A1"/>
    <w:rsid w:val="001C7A1D"/>
    <w:rsid w:val="001C7CAF"/>
    <w:rsid w:val="001C7FB5"/>
    <w:rsid w:val="001D0215"/>
    <w:rsid w:val="001D039F"/>
    <w:rsid w:val="001D03C9"/>
    <w:rsid w:val="001D0740"/>
    <w:rsid w:val="001D08AE"/>
    <w:rsid w:val="001D08B2"/>
    <w:rsid w:val="001D092E"/>
    <w:rsid w:val="001D0968"/>
    <w:rsid w:val="001D0A13"/>
    <w:rsid w:val="001D0E19"/>
    <w:rsid w:val="001D0EC7"/>
    <w:rsid w:val="001D0F56"/>
    <w:rsid w:val="001D10D4"/>
    <w:rsid w:val="001D13B0"/>
    <w:rsid w:val="001D141B"/>
    <w:rsid w:val="001D1580"/>
    <w:rsid w:val="001D16E7"/>
    <w:rsid w:val="001D198A"/>
    <w:rsid w:val="001D1C4C"/>
    <w:rsid w:val="001D1D61"/>
    <w:rsid w:val="001D23A9"/>
    <w:rsid w:val="001D23BC"/>
    <w:rsid w:val="001D25F0"/>
    <w:rsid w:val="001D2AEF"/>
    <w:rsid w:val="001D2C96"/>
    <w:rsid w:val="001D2DB7"/>
    <w:rsid w:val="001D2FAC"/>
    <w:rsid w:val="001D3665"/>
    <w:rsid w:val="001D3864"/>
    <w:rsid w:val="001D3A2B"/>
    <w:rsid w:val="001D3A56"/>
    <w:rsid w:val="001D3D1B"/>
    <w:rsid w:val="001D3FB3"/>
    <w:rsid w:val="001D4084"/>
    <w:rsid w:val="001D4132"/>
    <w:rsid w:val="001D43CC"/>
    <w:rsid w:val="001D4F9F"/>
    <w:rsid w:val="001D55A5"/>
    <w:rsid w:val="001D5710"/>
    <w:rsid w:val="001D5744"/>
    <w:rsid w:val="001D57D5"/>
    <w:rsid w:val="001D581C"/>
    <w:rsid w:val="001D593B"/>
    <w:rsid w:val="001D5BB5"/>
    <w:rsid w:val="001D6099"/>
    <w:rsid w:val="001D626D"/>
    <w:rsid w:val="001D637C"/>
    <w:rsid w:val="001D6556"/>
    <w:rsid w:val="001D65BD"/>
    <w:rsid w:val="001D68AC"/>
    <w:rsid w:val="001D7401"/>
    <w:rsid w:val="001D7437"/>
    <w:rsid w:val="001D77BD"/>
    <w:rsid w:val="001D7B66"/>
    <w:rsid w:val="001D7B98"/>
    <w:rsid w:val="001D7D8E"/>
    <w:rsid w:val="001D7E43"/>
    <w:rsid w:val="001E03D0"/>
    <w:rsid w:val="001E093E"/>
    <w:rsid w:val="001E0A84"/>
    <w:rsid w:val="001E0C44"/>
    <w:rsid w:val="001E1039"/>
    <w:rsid w:val="001E1180"/>
    <w:rsid w:val="001E1397"/>
    <w:rsid w:val="001E13D6"/>
    <w:rsid w:val="001E14DD"/>
    <w:rsid w:val="001E154F"/>
    <w:rsid w:val="001E165D"/>
    <w:rsid w:val="001E18D3"/>
    <w:rsid w:val="001E19A8"/>
    <w:rsid w:val="001E19EF"/>
    <w:rsid w:val="001E1E7E"/>
    <w:rsid w:val="001E204E"/>
    <w:rsid w:val="001E267D"/>
    <w:rsid w:val="001E28EB"/>
    <w:rsid w:val="001E2AA7"/>
    <w:rsid w:val="001E2EF0"/>
    <w:rsid w:val="001E3308"/>
    <w:rsid w:val="001E39A5"/>
    <w:rsid w:val="001E3CED"/>
    <w:rsid w:val="001E469F"/>
    <w:rsid w:val="001E46C8"/>
    <w:rsid w:val="001E4D37"/>
    <w:rsid w:val="001E5048"/>
    <w:rsid w:val="001E5101"/>
    <w:rsid w:val="001E5D5B"/>
    <w:rsid w:val="001E6ACF"/>
    <w:rsid w:val="001E70C2"/>
    <w:rsid w:val="001E71B7"/>
    <w:rsid w:val="001E72BD"/>
    <w:rsid w:val="001E7352"/>
    <w:rsid w:val="001E791B"/>
    <w:rsid w:val="001E7BC7"/>
    <w:rsid w:val="001E7D7F"/>
    <w:rsid w:val="001E7DC8"/>
    <w:rsid w:val="001E7E2F"/>
    <w:rsid w:val="001F05E6"/>
    <w:rsid w:val="001F0E01"/>
    <w:rsid w:val="001F125F"/>
    <w:rsid w:val="001F1704"/>
    <w:rsid w:val="001F1992"/>
    <w:rsid w:val="001F1F50"/>
    <w:rsid w:val="001F1F71"/>
    <w:rsid w:val="001F209B"/>
    <w:rsid w:val="001F212C"/>
    <w:rsid w:val="001F286D"/>
    <w:rsid w:val="001F2F96"/>
    <w:rsid w:val="001F361C"/>
    <w:rsid w:val="001F3F12"/>
    <w:rsid w:val="001F40E2"/>
    <w:rsid w:val="001F522E"/>
    <w:rsid w:val="001F53F0"/>
    <w:rsid w:val="001F54C5"/>
    <w:rsid w:val="001F5F0C"/>
    <w:rsid w:val="001F60EF"/>
    <w:rsid w:val="001F63D8"/>
    <w:rsid w:val="001F6AE6"/>
    <w:rsid w:val="001F6B87"/>
    <w:rsid w:val="001F6D34"/>
    <w:rsid w:val="001F7450"/>
    <w:rsid w:val="001F7B9D"/>
    <w:rsid w:val="001F7D71"/>
    <w:rsid w:val="001F7EAA"/>
    <w:rsid w:val="002006C8"/>
    <w:rsid w:val="00200783"/>
    <w:rsid w:val="00200AD6"/>
    <w:rsid w:val="00200BC2"/>
    <w:rsid w:val="00200E9F"/>
    <w:rsid w:val="00200F14"/>
    <w:rsid w:val="00200F7D"/>
    <w:rsid w:val="00201416"/>
    <w:rsid w:val="00201449"/>
    <w:rsid w:val="00201576"/>
    <w:rsid w:val="00202016"/>
    <w:rsid w:val="00202264"/>
    <w:rsid w:val="0020256B"/>
    <w:rsid w:val="0020266C"/>
    <w:rsid w:val="00202D7B"/>
    <w:rsid w:val="00202D9D"/>
    <w:rsid w:val="00202E09"/>
    <w:rsid w:val="00202F40"/>
    <w:rsid w:val="002031B0"/>
    <w:rsid w:val="002033BF"/>
    <w:rsid w:val="0020341D"/>
    <w:rsid w:val="002035FB"/>
    <w:rsid w:val="00203F11"/>
    <w:rsid w:val="002041CE"/>
    <w:rsid w:val="00204367"/>
    <w:rsid w:val="002044BA"/>
    <w:rsid w:val="00204950"/>
    <w:rsid w:val="00204B4F"/>
    <w:rsid w:val="00204D55"/>
    <w:rsid w:val="0020508F"/>
    <w:rsid w:val="002050A1"/>
    <w:rsid w:val="002052E0"/>
    <w:rsid w:val="0020573B"/>
    <w:rsid w:val="00205E08"/>
    <w:rsid w:val="00205F51"/>
    <w:rsid w:val="002061A2"/>
    <w:rsid w:val="00206274"/>
    <w:rsid w:val="0020640D"/>
    <w:rsid w:val="002065AB"/>
    <w:rsid w:val="002068B5"/>
    <w:rsid w:val="00206C42"/>
    <w:rsid w:val="0020713A"/>
    <w:rsid w:val="0020732F"/>
    <w:rsid w:val="0020759A"/>
    <w:rsid w:val="00207CA4"/>
    <w:rsid w:val="00207E75"/>
    <w:rsid w:val="00210389"/>
    <w:rsid w:val="002107C1"/>
    <w:rsid w:val="00210D37"/>
    <w:rsid w:val="00211842"/>
    <w:rsid w:val="00211914"/>
    <w:rsid w:val="00211A74"/>
    <w:rsid w:val="00211BED"/>
    <w:rsid w:val="00211E17"/>
    <w:rsid w:val="00211ED5"/>
    <w:rsid w:val="002121F7"/>
    <w:rsid w:val="0021254D"/>
    <w:rsid w:val="002126A1"/>
    <w:rsid w:val="0021286F"/>
    <w:rsid w:val="002129E1"/>
    <w:rsid w:val="00212E73"/>
    <w:rsid w:val="00213187"/>
    <w:rsid w:val="00213845"/>
    <w:rsid w:val="002139AC"/>
    <w:rsid w:val="00213D03"/>
    <w:rsid w:val="0021403E"/>
    <w:rsid w:val="00214168"/>
    <w:rsid w:val="002142DB"/>
    <w:rsid w:val="00214696"/>
    <w:rsid w:val="00214917"/>
    <w:rsid w:val="00214B80"/>
    <w:rsid w:val="00214E2C"/>
    <w:rsid w:val="002151D4"/>
    <w:rsid w:val="00215234"/>
    <w:rsid w:val="002152FB"/>
    <w:rsid w:val="00215717"/>
    <w:rsid w:val="00215814"/>
    <w:rsid w:val="00215D58"/>
    <w:rsid w:val="002161FA"/>
    <w:rsid w:val="002162F1"/>
    <w:rsid w:val="002164F6"/>
    <w:rsid w:val="00216A9B"/>
    <w:rsid w:val="00216B8E"/>
    <w:rsid w:val="00216ED3"/>
    <w:rsid w:val="00217311"/>
    <w:rsid w:val="0021778A"/>
    <w:rsid w:val="00217981"/>
    <w:rsid w:val="00217A4B"/>
    <w:rsid w:val="00217C2C"/>
    <w:rsid w:val="0022002F"/>
    <w:rsid w:val="0022078C"/>
    <w:rsid w:val="00220841"/>
    <w:rsid w:val="002209CC"/>
    <w:rsid w:val="00220AB6"/>
    <w:rsid w:val="00220B75"/>
    <w:rsid w:val="00220BF6"/>
    <w:rsid w:val="00220D14"/>
    <w:rsid w:val="00221059"/>
    <w:rsid w:val="002217EC"/>
    <w:rsid w:val="00221809"/>
    <w:rsid w:val="00221948"/>
    <w:rsid w:val="00221A4B"/>
    <w:rsid w:val="00221AA8"/>
    <w:rsid w:val="00221C35"/>
    <w:rsid w:val="00221C4C"/>
    <w:rsid w:val="00221DA5"/>
    <w:rsid w:val="0022206C"/>
    <w:rsid w:val="0022255C"/>
    <w:rsid w:val="00222BFB"/>
    <w:rsid w:val="0022303F"/>
    <w:rsid w:val="002231EE"/>
    <w:rsid w:val="002232B2"/>
    <w:rsid w:val="00223472"/>
    <w:rsid w:val="002234F0"/>
    <w:rsid w:val="0022352E"/>
    <w:rsid w:val="002235DA"/>
    <w:rsid w:val="00223615"/>
    <w:rsid w:val="00223D84"/>
    <w:rsid w:val="00223DB1"/>
    <w:rsid w:val="00223F38"/>
    <w:rsid w:val="00224564"/>
    <w:rsid w:val="002254FD"/>
    <w:rsid w:val="00225649"/>
    <w:rsid w:val="00225CC5"/>
    <w:rsid w:val="00225DD5"/>
    <w:rsid w:val="00226E72"/>
    <w:rsid w:val="00226EC7"/>
    <w:rsid w:val="002270BC"/>
    <w:rsid w:val="002271CA"/>
    <w:rsid w:val="00227754"/>
    <w:rsid w:val="00227811"/>
    <w:rsid w:val="002279EB"/>
    <w:rsid w:val="00227E33"/>
    <w:rsid w:val="00227E56"/>
    <w:rsid w:val="002303BD"/>
    <w:rsid w:val="0023079A"/>
    <w:rsid w:val="002308D5"/>
    <w:rsid w:val="00230EA2"/>
    <w:rsid w:val="0023128D"/>
    <w:rsid w:val="002312BD"/>
    <w:rsid w:val="00231482"/>
    <w:rsid w:val="002314F0"/>
    <w:rsid w:val="0023174F"/>
    <w:rsid w:val="00231AD1"/>
    <w:rsid w:val="00231CB6"/>
    <w:rsid w:val="002323DB"/>
    <w:rsid w:val="0023248C"/>
    <w:rsid w:val="0023253E"/>
    <w:rsid w:val="00232679"/>
    <w:rsid w:val="00232A31"/>
    <w:rsid w:val="00232FE6"/>
    <w:rsid w:val="0023348F"/>
    <w:rsid w:val="00233EE7"/>
    <w:rsid w:val="0023407B"/>
    <w:rsid w:val="002345A1"/>
    <w:rsid w:val="002347DE"/>
    <w:rsid w:val="00234BD1"/>
    <w:rsid w:val="0023528B"/>
    <w:rsid w:val="0023528C"/>
    <w:rsid w:val="00235DFD"/>
    <w:rsid w:val="00236559"/>
    <w:rsid w:val="00236742"/>
    <w:rsid w:val="002367DC"/>
    <w:rsid w:val="00236FE0"/>
    <w:rsid w:val="00237364"/>
    <w:rsid w:val="00237539"/>
    <w:rsid w:val="00237B1D"/>
    <w:rsid w:val="00240555"/>
    <w:rsid w:val="00240955"/>
    <w:rsid w:val="00240BD0"/>
    <w:rsid w:val="00240C05"/>
    <w:rsid w:val="00241872"/>
    <w:rsid w:val="00241CD6"/>
    <w:rsid w:val="00241F42"/>
    <w:rsid w:val="00241F9D"/>
    <w:rsid w:val="0024247F"/>
    <w:rsid w:val="00242590"/>
    <w:rsid w:val="0024293F"/>
    <w:rsid w:val="0024298D"/>
    <w:rsid w:val="00242F64"/>
    <w:rsid w:val="00242FBA"/>
    <w:rsid w:val="00243140"/>
    <w:rsid w:val="002434CF"/>
    <w:rsid w:val="002435E7"/>
    <w:rsid w:val="002436C9"/>
    <w:rsid w:val="00244232"/>
    <w:rsid w:val="0024424A"/>
    <w:rsid w:val="00244ED7"/>
    <w:rsid w:val="0024538B"/>
    <w:rsid w:val="00245927"/>
    <w:rsid w:val="00245B5A"/>
    <w:rsid w:val="002460BD"/>
    <w:rsid w:val="002460C8"/>
    <w:rsid w:val="00246166"/>
    <w:rsid w:val="002462B0"/>
    <w:rsid w:val="002464C5"/>
    <w:rsid w:val="00246758"/>
    <w:rsid w:val="00246F6F"/>
    <w:rsid w:val="0024716A"/>
    <w:rsid w:val="0024739F"/>
    <w:rsid w:val="002509A4"/>
    <w:rsid w:val="00250C83"/>
    <w:rsid w:val="002512F9"/>
    <w:rsid w:val="00251310"/>
    <w:rsid w:val="0025134A"/>
    <w:rsid w:val="00251831"/>
    <w:rsid w:val="002518A1"/>
    <w:rsid w:val="002519CA"/>
    <w:rsid w:val="00251BDE"/>
    <w:rsid w:val="002522E4"/>
    <w:rsid w:val="00252357"/>
    <w:rsid w:val="00252399"/>
    <w:rsid w:val="00252473"/>
    <w:rsid w:val="00252504"/>
    <w:rsid w:val="00252625"/>
    <w:rsid w:val="00252848"/>
    <w:rsid w:val="00252CE8"/>
    <w:rsid w:val="00252F0E"/>
    <w:rsid w:val="00252FD9"/>
    <w:rsid w:val="00252FFA"/>
    <w:rsid w:val="00253184"/>
    <w:rsid w:val="00253295"/>
    <w:rsid w:val="00253634"/>
    <w:rsid w:val="00253924"/>
    <w:rsid w:val="00253FC6"/>
    <w:rsid w:val="002544AC"/>
    <w:rsid w:val="00254A2C"/>
    <w:rsid w:val="00254C8B"/>
    <w:rsid w:val="00255205"/>
    <w:rsid w:val="00255BC6"/>
    <w:rsid w:val="00255DD8"/>
    <w:rsid w:val="00256113"/>
    <w:rsid w:val="002565C7"/>
    <w:rsid w:val="00256960"/>
    <w:rsid w:val="00256D65"/>
    <w:rsid w:val="00257419"/>
    <w:rsid w:val="002577B3"/>
    <w:rsid w:val="00257A4F"/>
    <w:rsid w:val="00257C65"/>
    <w:rsid w:val="00257D8F"/>
    <w:rsid w:val="00257E42"/>
    <w:rsid w:val="00260620"/>
    <w:rsid w:val="0026074B"/>
    <w:rsid w:val="00260911"/>
    <w:rsid w:val="00260994"/>
    <w:rsid w:val="0026099A"/>
    <w:rsid w:val="00260A72"/>
    <w:rsid w:val="00260B3D"/>
    <w:rsid w:val="00260DE9"/>
    <w:rsid w:val="00260F11"/>
    <w:rsid w:val="00261EC2"/>
    <w:rsid w:val="0026200A"/>
    <w:rsid w:val="00262768"/>
    <w:rsid w:val="00262AE1"/>
    <w:rsid w:val="002638DF"/>
    <w:rsid w:val="00263BF4"/>
    <w:rsid w:val="00264472"/>
    <w:rsid w:val="002646B9"/>
    <w:rsid w:val="002647FA"/>
    <w:rsid w:val="002654CA"/>
    <w:rsid w:val="00265549"/>
    <w:rsid w:val="0026567F"/>
    <w:rsid w:val="00265734"/>
    <w:rsid w:val="00265E8F"/>
    <w:rsid w:val="002661D4"/>
    <w:rsid w:val="00266207"/>
    <w:rsid w:val="0026632A"/>
    <w:rsid w:val="0026638B"/>
    <w:rsid w:val="00266893"/>
    <w:rsid w:val="00266A56"/>
    <w:rsid w:val="00266A6D"/>
    <w:rsid w:val="00266BEE"/>
    <w:rsid w:val="00267122"/>
    <w:rsid w:val="002671FA"/>
    <w:rsid w:val="0026766E"/>
    <w:rsid w:val="002679CF"/>
    <w:rsid w:val="00270657"/>
    <w:rsid w:val="002707F6"/>
    <w:rsid w:val="00270FB9"/>
    <w:rsid w:val="002714C5"/>
    <w:rsid w:val="002716D3"/>
    <w:rsid w:val="002718FC"/>
    <w:rsid w:val="002720BE"/>
    <w:rsid w:val="00272296"/>
    <w:rsid w:val="00272475"/>
    <w:rsid w:val="00272737"/>
    <w:rsid w:val="0027286B"/>
    <w:rsid w:val="00272E5E"/>
    <w:rsid w:val="00273102"/>
    <w:rsid w:val="00273195"/>
    <w:rsid w:val="002739C7"/>
    <w:rsid w:val="00273B42"/>
    <w:rsid w:val="00273B7D"/>
    <w:rsid w:val="00274404"/>
    <w:rsid w:val="0027443A"/>
    <w:rsid w:val="00274B51"/>
    <w:rsid w:val="0027524C"/>
    <w:rsid w:val="00275712"/>
    <w:rsid w:val="00275C2E"/>
    <w:rsid w:val="00275DEF"/>
    <w:rsid w:val="00275E77"/>
    <w:rsid w:val="00276160"/>
    <w:rsid w:val="0027685B"/>
    <w:rsid w:val="00276ADF"/>
    <w:rsid w:val="00276C6B"/>
    <w:rsid w:val="00276DC6"/>
    <w:rsid w:val="00276F92"/>
    <w:rsid w:val="00276FAD"/>
    <w:rsid w:val="002773EC"/>
    <w:rsid w:val="0027757C"/>
    <w:rsid w:val="00277817"/>
    <w:rsid w:val="00277B24"/>
    <w:rsid w:val="00280BFA"/>
    <w:rsid w:val="00280D53"/>
    <w:rsid w:val="0028134A"/>
    <w:rsid w:val="002814C0"/>
    <w:rsid w:val="00281AF4"/>
    <w:rsid w:val="00281ECB"/>
    <w:rsid w:val="0028215C"/>
    <w:rsid w:val="0028220E"/>
    <w:rsid w:val="00282368"/>
    <w:rsid w:val="0028246F"/>
    <w:rsid w:val="00282FE4"/>
    <w:rsid w:val="0028304D"/>
    <w:rsid w:val="00283362"/>
    <w:rsid w:val="00283565"/>
    <w:rsid w:val="00283D99"/>
    <w:rsid w:val="00284F30"/>
    <w:rsid w:val="002854B3"/>
    <w:rsid w:val="00285725"/>
    <w:rsid w:val="00285D0F"/>
    <w:rsid w:val="00285D14"/>
    <w:rsid w:val="002864C7"/>
    <w:rsid w:val="00286539"/>
    <w:rsid w:val="002865BF"/>
    <w:rsid w:val="00286717"/>
    <w:rsid w:val="00286836"/>
    <w:rsid w:val="00286D53"/>
    <w:rsid w:val="00286E06"/>
    <w:rsid w:val="00286F57"/>
    <w:rsid w:val="0028721F"/>
    <w:rsid w:val="002872DA"/>
    <w:rsid w:val="00287698"/>
    <w:rsid w:val="002877D1"/>
    <w:rsid w:val="00287EC3"/>
    <w:rsid w:val="002902DF"/>
    <w:rsid w:val="0029065F"/>
    <w:rsid w:val="00290D65"/>
    <w:rsid w:val="00290DA3"/>
    <w:rsid w:val="002919FE"/>
    <w:rsid w:val="00291A2F"/>
    <w:rsid w:val="00291B90"/>
    <w:rsid w:val="00291C51"/>
    <w:rsid w:val="00291D3D"/>
    <w:rsid w:val="00292270"/>
    <w:rsid w:val="0029304A"/>
    <w:rsid w:val="00293084"/>
    <w:rsid w:val="002930C4"/>
    <w:rsid w:val="002931E9"/>
    <w:rsid w:val="002934EE"/>
    <w:rsid w:val="002936F0"/>
    <w:rsid w:val="0029379B"/>
    <w:rsid w:val="00293FF9"/>
    <w:rsid w:val="0029439C"/>
    <w:rsid w:val="0029452F"/>
    <w:rsid w:val="0029467F"/>
    <w:rsid w:val="0029488F"/>
    <w:rsid w:val="00294A35"/>
    <w:rsid w:val="00294F7B"/>
    <w:rsid w:val="00295117"/>
    <w:rsid w:val="0029544E"/>
    <w:rsid w:val="002954CF"/>
    <w:rsid w:val="0029581C"/>
    <w:rsid w:val="00295CF5"/>
    <w:rsid w:val="002962DE"/>
    <w:rsid w:val="002963C1"/>
    <w:rsid w:val="002970AE"/>
    <w:rsid w:val="0029734F"/>
    <w:rsid w:val="0029785F"/>
    <w:rsid w:val="00297B6A"/>
    <w:rsid w:val="00297D10"/>
    <w:rsid w:val="002A05CF"/>
    <w:rsid w:val="002A0B23"/>
    <w:rsid w:val="002A0D29"/>
    <w:rsid w:val="002A0FB1"/>
    <w:rsid w:val="002A140A"/>
    <w:rsid w:val="002A19BB"/>
    <w:rsid w:val="002A1B27"/>
    <w:rsid w:val="002A1B43"/>
    <w:rsid w:val="002A1BD3"/>
    <w:rsid w:val="002A1BED"/>
    <w:rsid w:val="002A1E49"/>
    <w:rsid w:val="002A20C9"/>
    <w:rsid w:val="002A2429"/>
    <w:rsid w:val="002A28F5"/>
    <w:rsid w:val="002A2AFF"/>
    <w:rsid w:val="002A2BA1"/>
    <w:rsid w:val="002A2C1A"/>
    <w:rsid w:val="002A2E3A"/>
    <w:rsid w:val="002A3083"/>
    <w:rsid w:val="002A3450"/>
    <w:rsid w:val="002A3780"/>
    <w:rsid w:val="002A38B2"/>
    <w:rsid w:val="002A3A69"/>
    <w:rsid w:val="002A3CA8"/>
    <w:rsid w:val="002A4063"/>
    <w:rsid w:val="002A415A"/>
    <w:rsid w:val="002A4224"/>
    <w:rsid w:val="002A45FC"/>
    <w:rsid w:val="002A4ACE"/>
    <w:rsid w:val="002A4E99"/>
    <w:rsid w:val="002A5012"/>
    <w:rsid w:val="002A5616"/>
    <w:rsid w:val="002A5622"/>
    <w:rsid w:val="002A564E"/>
    <w:rsid w:val="002A5811"/>
    <w:rsid w:val="002A59E4"/>
    <w:rsid w:val="002A5AB0"/>
    <w:rsid w:val="002A5D18"/>
    <w:rsid w:val="002A5DDD"/>
    <w:rsid w:val="002A5F7F"/>
    <w:rsid w:val="002A6148"/>
    <w:rsid w:val="002A62EE"/>
    <w:rsid w:val="002A6916"/>
    <w:rsid w:val="002A6C41"/>
    <w:rsid w:val="002A6D00"/>
    <w:rsid w:val="002A7382"/>
    <w:rsid w:val="002A75DE"/>
    <w:rsid w:val="002A769D"/>
    <w:rsid w:val="002A797C"/>
    <w:rsid w:val="002B00FF"/>
    <w:rsid w:val="002B0505"/>
    <w:rsid w:val="002B05EC"/>
    <w:rsid w:val="002B0ADA"/>
    <w:rsid w:val="002B0B1E"/>
    <w:rsid w:val="002B0EA4"/>
    <w:rsid w:val="002B180F"/>
    <w:rsid w:val="002B1C14"/>
    <w:rsid w:val="002B2272"/>
    <w:rsid w:val="002B2355"/>
    <w:rsid w:val="002B27AB"/>
    <w:rsid w:val="002B29F0"/>
    <w:rsid w:val="002B2C48"/>
    <w:rsid w:val="002B2E21"/>
    <w:rsid w:val="002B2EE1"/>
    <w:rsid w:val="002B3467"/>
    <w:rsid w:val="002B386D"/>
    <w:rsid w:val="002B3947"/>
    <w:rsid w:val="002B3957"/>
    <w:rsid w:val="002B3A30"/>
    <w:rsid w:val="002B411D"/>
    <w:rsid w:val="002B415A"/>
    <w:rsid w:val="002B4234"/>
    <w:rsid w:val="002B4383"/>
    <w:rsid w:val="002B4825"/>
    <w:rsid w:val="002B4AF4"/>
    <w:rsid w:val="002B4B49"/>
    <w:rsid w:val="002B4C31"/>
    <w:rsid w:val="002B4D78"/>
    <w:rsid w:val="002B5121"/>
    <w:rsid w:val="002B5214"/>
    <w:rsid w:val="002B582D"/>
    <w:rsid w:val="002B5EAD"/>
    <w:rsid w:val="002B5F8A"/>
    <w:rsid w:val="002B62B7"/>
    <w:rsid w:val="002B64B9"/>
    <w:rsid w:val="002B6914"/>
    <w:rsid w:val="002B69B2"/>
    <w:rsid w:val="002B6E7A"/>
    <w:rsid w:val="002B7302"/>
    <w:rsid w:val="002B7313"/>
    <w:rsid w:val="002B754B"/>
    <w:rsid w:val="002B76D0"/>
    <w:rsid w:val="002B78B1"/>
    <w:rsid w:val="002B7BBC"/>
    <w:rsid w:val="002B7C76"/>
    <w:rsid w:val="002C001B"/>
    <w:rsid w:val="002C0632"/>
    <w:rsid w:val="002C0C58"/>
    <w:rsid w:val="002C10B0"/>
    <w:rsid w:val="002C153B"/>
    <w:rsid w:val="002C1863"/>
    <w:rsid w:val="002C198F"/>
    <w:rsid w:val="002C1B16"/>
    <w:rsid w:val="002C1BB0"/>
    <w:rsid w:val="002C1C2E"/>
    <w:rsid w:val="002C1CB5"/>
    <w:rsid w:val="002C225B"/>
    <w:rsid w:val="002C278A"/>
    <w:rsid w:val="002C27B6"/>
    <w:rsid w:val="002C28B1"/>
    <w:rsid w:val="002C2B93"/>
    <w:rsid w:val="002C2D9C"/>
    <w:rsid w:val="002C3118"/>
    <w:rsid w:val="002C32E5"/>
    <w:rsid w:val="002C353A"/>
    <w:rsid w:val="002C3564"/>
    <w:rsid w:val="002C3760"/>
    <w:rsid w:val="002C3829"/>
    <w:rsid w:val="002C3965"/>
    <w:rsid w:val="002C3B83"/>
    <w:rsid w:val="002C3DC0"/>
    <w:rsid w:val="002C3EF0"/>
    <w:rsid w:val="002C3FED"/>
    <w:rsid w:val="002C4342"/>
    <w:rsid w:val="002C4390"/>
    <w:rsid w:val="002C43EB"/>
    <w:rsid w:val="002C4638"/>
    <w:rsid w:val="002C4B2E"/>
    <w:rsid w:val="002C4E28"/>
    <w:rsid w:val="002C4F49"/>
    <w:rsid w:val="002C534C"/>
    <w:rsid w:val="002C5825"/>
    <w:rsid w:val="002C6229"/>
    <w:rsid w:val="002C64CE"/>
    <w:rsid w:val="002C64FA"/>
    <w:rsid w:val="002C6CC2"/>
    <w:rsid w:val="002C7288"/>
    <w:rsid w:val="002C7754"/>
    <w:rsid w:val="002C7B67"/>
    <w:rsid w:val="002C7CA8"/>
    <w:rsid w:val="002D0007"/>
    <w:rsid w:val="002D00F3"/>
    <w:rsid w:val="002D0C8C"/>
    <w:rsid w:val="002D0F36"/>
    <w:rsid w:val="002D157D"/>
    <w:rsid w:val="002D1721"/>
    <w:rsid w:val="002D18B2"/>
    <w:rsid w:val="002D19EA"/>
    <w:rsid w:val="002D1BBD"/>
    <w:rsid w:val="002D1EB4"/>
    <w:rsid w:val="002D2275"/>
    <w:rsid w:val="002D229D"/>
    <w:rsid w:val="002D258A"/>
    <w:rsid w:val="002D26A9"/>
    <w:rsid w:val="002D2766"/>
    <w:rsid w:val="002D2BBD"/>
    <w:rsid w:val="002D2CDC"/>
    <w:rsid w:val="002D2E2E"/>
    <w:rsid w:val="002D35B0"/>
    <w:rsid w:val="002D3795"/>
    <w:rsid w:val="002D380D"/>
    <w:rsid w:val="002D3900"/>
    <w:rsid w:val="002D3AD2"/>
    <w:rsid w:val="002D3D20"/>
    <w:rsid w:val="002D3DDA"/>
    <w:rsid w:val="002D41A6"/>
    <w:rsid w:val="002D433B"/>
    <w:rsid w:val="002D464A"/>
    <w:rsid w:val="002D49C1"/>
    <w:rsid w:val="002D4F22"/>
    <w:rsid w:val="002D5ECE"/>
    <w:rsid w:val="002D651B"/>
    <w:rsid w:val="002D689B"/>
    <w:rsid w:val="002D711C"/>
    <w:rsid w:val="002D75A9"/>
    <w:rsid w:val="002D75F5"/>
    <w:rsid w:val="002D7D3C"/>
    <w:rsid w:val="002D7DE0"/>
    <w:rsid w:val="002E07A7"/>
    <w:rsid w:val="002E0A83"/>
    <w:rsid w:val="002E0BF7"/>
    <w:rsid w:val="002E0E5E"/>
    <w:rsid w:val="002E0F60"/>
    <w:rsid w:val="002E1262"/>
    <w:rsid w:val="002E1487"/>
    <w:rsid w:val="002E18A7"/>
    <w:rsid w:val="002E1E52"/>
    <w:rsid w:val="002E1FEB"/>
    <w:rsid w:val="002E24EA"/>
    <w:rsid w:val="002E276A"/>
    <w:rsid w:val="002E2D01"/>
    <w:rsid w:val="002E303B"/>
    <w:rsid w:val="002E3086"/>
    <w:rsid w:val="002E31F6"/>
    <w:rsid w:val="002E330B"/>
    <w:rsid w:val="002E3343"/>
    <w:rsid w:val="002E3461"/>
    <w:rsid w:val="002E3598"/>
    <w:rsid w:val="002E41F8"/>
    <w:rsid w:val="002E4A7C"/>
    <w:rsid w:val="002E4E4E"/>
    <w:rsid w:val="002E5283"/>
    <w:rsid w:val="002E52CF"/>
    <w:rsid w:val="002E536A"/>
    <w:rsid w:val="002E5465"/>
    <w:rsid w:val="002E59E2"/>
    <w:rsid w:val="002E5BDA"/>
    <w:rsid w:val="002E68D7"/>
    <w:rsid w:val="002E6C38"/>
    <w:rsid w:val="002E6C5A"/>
    <w:rsid w:val="002E6CF7"/>
    <w:rsid w:val="002E6F3F"/>
    <w:rsid w:val="002E716F"/>
    <w:rsid w:val="002E743B"/>
    <w:rsid w:val="002E7ACC"/>
    <w:rsid w:val="002E7D9E"/>
    <w:rsid w:val="002E7EDE"/>
    <w:rsid w:val="002E7FC0"/>
    <w:rsid w:val="002F05FD"/>
    <w:rsid w:val="002F0890"/>
    <w:rsid w:val="002F0951"/>
    <w:rsid w:val="002F0DD5"/>
    <w:rsid w:val="002F1030"/>
    <w:rsid w:val="002F113E"/>
    <w:rsid w:val="002F117C"/>
    <w:rsid w:val="002F1482"/>
    <w:rsid w:val="002F1484"/>
    <w:rsid w:val="002F152D"/>
    <w:rsid w:val="002F1AAD"/>
    <w:rsid w:val="002F1C7A"/>
    <w:rsid w:val="002F2217"/>
    <w:rsid w:val="002F2B5D"/>
    <w:rsid w:val="002F2E7F"/>
    <w:rsid w:val="002F33F3"/>
    <w:rsid w:val="002F383E"/>
    <w:rsid w:val="002F3E2E"/>
    <w:rsid w:val="002F40CB"/>
    <w:rsid w:val="002F4226"/>
    <w:rsid w:val="002F44C6"/>
    <w:rsid w:val="002F45AF"/>
    <w:rsid w:val="002F4637"/>
    <w:rsid w:val="002F48B6"/>
    <w:rsid w:val="002F4D03"/>
    <w:rsid w:val="002F4DE1"/>
    <w:rsid w:val="002F4F6E"/>
    <w:rsid w:val="002F5A0B"/>
    <w:rsid w:val="002F5B57"/>
    <w:rsid w:val="002F5FD6"/>
    <w:rsid w:val="002F6062"/>
    <w:rsid w:val="002F60A4"/>
    <w:rsid w:val="002F636B"/>
    <w:rsid w:val="002F63D2"/>
    <w:rsid w:val="002F65A4"/>
    <w:rsid w:val="002F6AF8"/>
    <w:rsid w:val="002F718A"/>
    <w:rsid w:val="002F775B"/>
    <w:rsid w:val="002F7DDE"/>
    <w:rsid w:val="002F7EB3"/>
    <w:rsid w:val="002F7EC0"/>
    <w:rsid w:val="003001A0"/>
    <w:rsid w:val="00300386"/>
    <w:rsid w:val="003007DD"/>
    <w:rsid w:val="003007FA"/>
    <w:rsid w:val="00300ABB"/>
    <w:rsid w:val="00300D48"/>
    <w:rsid w:val="00301214"/>
    <w:rsid w:val="0030126B"/>
    <w:rsid w:val="00301334"/>
    <w:rsid w:val="00301F9F"/>
    <w:rsid w:val="003022D5"/>
    <w:rsid w:val="003023A2"/>
    <w:rsid w:val="003026D8"/>
    <w:rsid w:val="00302805"/>
    <w:rsid w:val="00302B79"/>
    <w:rsid w:val="00302D3B"/>
    <w:rsid w:val="00302D4B"/>
    <w:rsid w:val="00303096"/>
    <w:rsid w:val="00303BD0"/>
    <w:rsid w:val="00304207"/>
    <w:rsid w:val="0030484E"/>
    <w:rsid w:val="00304AC1"/>
    <w:rsid w:val="00304CA5"/>
    <w:rsid w:val="00304E0F"/>
    <w:rsid w:val="00304E7B"/>
    <w:rsid w:val="0030524C"/>
    <w:rsid w:val="003057B6"/>
    <w:rsid w:val="003057CE"/>
    <w:rsid w:val="003057E1"/>
    <w:rsid w:val="003058DB"/>
    <w:rsid w:val="00305C98"/>
    <w:rsid w:val="00305CEB"/>
    <w:rsid w:val="00305D7C"/>
    <w:rsid w:val="00305FCD"/>
    <w:rsid w:val="00306184"/>
    <w:rsid w:val="00306ADF"/>
    <w:rsid w:val="00306DA2"/>
    <w:rsid w:val="003075CD"/>
    <w:rsid w:val="00307E01"/>
    <w:rsid w:val="003103EE"/>
    <w:rsid w:val="00310622"/>
    <w:rsid w:val="003106D2"/>
    <w:rsid w:val="0031076E"/>
    <w:rsid w:val="003108B3"/>
    <w:rsid w:val="00310B12"/>
    <w:rsid w:val="00310D8E"/>
    <w:rsid w:val="00310DA6"/>
    <w:rsid w:val="00311231"/>
    <w:rsid w:val="0031146B"/>
    <w:rsid w:val="00311558"/>
    <w:rsid w:val="00311C12"/>
    <w:rsid w:val="0031218C"/>
    <w:rsid w:val="00312388"/>
    <w:rsid w:val="003123B2"/>
    <w:rsid w:val="003123CA"/>
    <w:rsid w:val="003123CD"/>
    <w:rsid w:val="0031289E"/>
    <w:rsid w:val="00312C14"/>
    <w:rsid w:val="00312C7A"/>
    <w:rsid w:val="00312CFC"/>
    <w:rsid w:val="00312F63"/>
    <w:rsid w:val="003130F6"/>
    <w:rsid w:val="003131B8"/>
    <w:rsid w:val="0031346B"/>
    <w:rsid w:val="003134C7"/>
    <w:rsid w:val="0031350C"/>
    <w:rsid w:val="003136DB"/>
    <w:rsid w:val="00313874"/>
    <w:rsid w:val="00313FB3"/>
    <w:rsid w:val="00314324"/>
    <w:rsid w:val="00314518"/>
    <w:rsid w:val="00314652"/>
    <w:rsid w:val="0031484A"/>
    <w:rsid w:val="00314B97"/>
    <w:rsid w:val="00314C5E"/>
    <w:rsid w:val="00314CB6"/>
    <w:rsid w:val="003154D3"/>
    <w:rsid w:val="0031562E"/>
    <w:rsid w:val="00315939"/>
    <w:rsid w:val="00315AE5"/>
    <w:rsid w:val="00315D83"/>
    <w:rsid w:val="00316435"/>
    <w:rsid w:val="0031698D"/>
    <w:rsid w:val="00316ABA"/>
    <w:rsid w:val="00316B9D"/>
    <w:rsid w:val="00316E11"/>
    <w:rsid w:val="00316E5F"/>
    <w:rsid w:val="003173C1"/>
    <w:rsid w:val="0031775D"/>
    <w:rsid w:val="00317865"/>
    <w:rsid w:val="003178F9"/>
    <w:rsid w:val="003179F9"/>
    <w:rsid w:val="00317B6E"/>
    <w:rsid w:val="00317C5A"/>
    <w:rsid w:val="003205EE"/>
    <w:rsid w:val="0032092F"/>
    <w:rsid w:val="00320A54"/>
    <w:rsid w:val="00320A79"/>
    <w:rsid w:val="00320D58"/>
    <w:rsid w:val="00320EE1"/>
    <w:rsid w:val="003211FD"/>
    <w:rsid w:val="00321321"/>
    <w:rsid w:val="003215F2"/>
    <w:rsid w:val="00321A43"/>
    <w:rsid w:val="0032218C"/>
    <w:rsid w:val="003222CD"/>
    <w:rsid w:val="00322C7F"/>
    <w:rsid w:val="00323217"/>
    <w:rsid w:val="003236F0"/>
    <w:rsid w:val="00323702"/>
    <w:rsid w:val="00323E25"/>
    <w:rsid w:val="00323FA7"/>
    <w:rsid w:val="00324273"/>
    <w:rsid w:val="00324966"/>
    <w:rsid w:val="00324A65"/>
    <w:rsid w:val="00324D9E"/>
    <w:rsid w:val="00324F14"/>
    <w:rsid w:val="003251B9"/>
    <w:rsid w:val="003255D2"/>
    <w:rsid w:val="003259C9"/>
    <w:rsid w:val="00325AEA"/>
    <w:rsid w:val="00325BF1"/>
    <w:rsid w:val="00325CD0"/>
    <w:rsid w:val="00325D3A"/>
    <w:rsid w:val="00325FA8"/>
    <w:rsid w:val="003260E1"/>
    <w:rsid w:val="0032639D"/>
    <w:rsid w:val="00326857"/>
    <w:rsid w:val="00326B5B"/>
    <w:rsid w:val="00326B69"/>
    <w:rsid w:val="00326C5E"/>
    <w:rsid w:val="00326DFE"/>
    <w:rsid w:val="00326E3F"/>
    <w:rsid w:val="00326E79"/>
    <w:rsid w:val="003271B7"/>
    <w:rsid w:val="0032726C"/>
    <w:rsid w:val="0032778B"/>
    <w:rsid w:val="00327B74"/>
    <w:rsid w:val="00327FC4"/>
    <w:rsid w:val="003301E4"/>
    <w:rsid w:val="00330296"/>
    <w:rsid w:val="003304A3"/>
    <w:rsid w:val="003304EF"/>
    <w:rsid w:val="003307D7"/>
    <w:rsid w:val="003308DD"/>
    <w:rsid w:val="0033090A"/>
    <w:rsid w:val="003309B4"/>
    <w:rsid w:val="00330A7E"/>
    <w:rsid w:val="00330B06"/>
    <w:rsid w:val="00330D20"/>
    <w:rsid w:val="00330DD3"/>
    <w:rsid w:val="00330E00"/>
    <w:rsid w:val="00330F87"/>
    <w:rsid w:val="003310F9"/>
    <w:rsid w:val="0033145A"/>
    <w:rsid w:val="00331EA9"/>
    <w:rsid w:val="00331EB2"/>
    <w:rsid w:val="00332297"/>
    <w:rsid w:val="003324E2"/>
    <w:rsid w:val="00332999"/>
    <w:rsid w:val="00332B1B"/>
    <w:rsid w:val="00333054"/>
    <w:rsid w:val="00333072"/>
    <w:rsid w:val="00333282"/>
    <w:rsid w:val="0033353D"/>
    <w:rsid w:val="00333BEF"/>
    <w:rsid w:val="00333EBA"/>
    <w:rsid w:val="00334590"/>
    <w:rsid w:val="0033478E"/>
    <w:rsid w:val="003347BF"/>
    <w:rsid w:val="00334875"/>
    <w:rsid w:val="00334944"/>
    <w:rsid w:val="00334E74"/>
    <w:rsid w:val="00334F44"/>
    <w:rsid w:val="0033523C"/>
    <w:rsid w:val="003357F0"/>
    <w:rsid w:val="00335CF3"/>
    <w:rsid w:val="003369B7"/>
    <w:rsid w:val="003371B3"/>
    <w:rsid w:val="003371FC"/>
    <w:rsid w:val="0033742A"/>
    <w:rsid w:val="00337C7D"/>
    <w:rsid w:val="00340779"/>
    <w:rsid w:val="00340EDD"/>
    <w:rsid w:val="00340EED"/>
    <w:rsid w:val="0034109D"/>
    <w:rsid w:val="0034125B"/>
    <w:rsid w:val="00341AB2"/>
    <w:rsid w:val="00341B31"/>
    <w:rsid w:val="00341B83"/>
    <w:rsid w:val="00341CD4"/>
    <w:rsid w:val="00341E32"/>
    <w:rsid w:val="00341EC1"/>
    <w:rsid w:val="0034224D"/>
    <w:rsid w:val="0034288C"/>
    <w:rsid w:val="00342EC7"/>
    <w:rsid w:val="00342F78"/>
    <w:rsid w:val="00343384"/>
    <w:rsid w:val="00343420"/>
    <w:rsid w:val="003434F6"/>
    <w:rsid w:val="00343552"/>
    <w:rsid w:val="00344465"/>
    <w:rsid w:val="003445FB"/>
    <w:rsid w:val="003446CD"/>
    <w:rsid w:val="0034500B"/>
    <w:rsid w:val="003450ED"/>
    <w:rsid w:val="00345234"/>
    <w:rsid w:val="003452A9"/>
    <w:rsid w:val="003453C3"/>
    <w:rsid w:val="003457B5"/>
    <w:rsid w:val="003459D8"/>
    <w:rsid w:val="00346242"/>
    <w:rsid w:val="0034641D"/>
    <w:rsid w:val="00346AF6"/>
    <w:rsid w:val="00346CFA"/>
    <w:rsid w:val="003470A3"/>
    <w:rsid w:val="00347172"/>
    <w:rsid w:val="0034770A"/>
    <w:rsid w:val="00347902"/>
    <w:rsid w:val="00347B0B"/>
    <w:rsid w:val="00347F79"/>
    <w:rsid w:val="003500B9"/>
    <w:rsid w:val="00350667"/>
    <w:rsid w:val="003507EA"/>
    <w:rsid w:val="00350F15"/>
    <w:rsid w:val="00351475"/>
    <w:rsid w:val="00351690"/>
    <w:rsid w:val="00351A66"/>
    <w:rsid w:val="00351DBE"/>
    <w:rsid w:val="00351F60"/>
    <w:rsid w:val="003523FF"/>
    <w:rsid w:val="003527B9"/>
    <w:rsid w:val="00352846"/>
    <w:rsid w:val="00352919"/>
    <w:rsid w:val="00352F23"/>
    <w:rsid w:val="00352FE0"/>
    <w:rsid w:val="003530B3"/>
    <w:rsid w:val="00354345"/>
    <w:rsid w:val="0035450B"/>
    <w:rsid w:val="00354712"/>
    <w:rsid w:val="00354A26"/>
    <w:rsid w:val="00354B30"/>
    <w:rsid w:val="0035526E"/>
    <w:rsid w:val="0035542F"/>
    <w:rsid w:val="003554C3"/>
    <w:rsid w:val="00355751"/>
    <w:rsid w:val="00355801"/>
    <w:rsid w:val="00355A91"/>
    <w:rsid w:val="00355DEF"/>
    <w:rsid w:val="003561E3"/>
    <w:rsid w:val="00356274"/>
    <w:rsid w:val="00356465"/>
    <w:rsid w:val="00356E38"/>
    <w:rsid w:val="003570CD"/>
    <w:rsid w:val="0035774F"/>
    <w:rsid w:val="00357917"/>
    <w:rsid w:val="00357D98"/>
    <w:rsid w:val="0036075A"/>
    <w:rsid w:val="003608CF"/>
    <w:rsid w:val="00360FAB"/>
    <w:rsid w:val="0036135F"/>
    <w:rsid w:val="003616DF"/>
    <w:rsid w:val="00361840"/>
    <w:rsid w:val="00361FA4"/>
    <w:rsid w:val="0036212C"/>
    <w:rsid w:val="003621F3"/>
    <w:rsid w:val="003627BC"/>
    <w:rsid w:val="00362E59"/>
    <w:rsid w:val="00363057"/>
    <w:rsid w:val="003630E7"/>
    <w:rsid w:val="00363257"/>
    <w:rsid w:val="003636A7"/>
    <w:rsid w:val="003638BF"/>
    <w:rsid w:val="00363C87"/>
    <w:rsid w:val="00363D92"/>
    <w:rsid w:val="003643A9"/>
    <w:rsid w:val="00364CE9"/>
    <w:rsid w:val="00364F58"/>
    <w:rsid w:val="0036561B"/>
    <w:rsid w:val="0036562A"/>
    <w:rsid w:val="00365D4E"/>
    <w:rsid w:val="00365FD1"/>
    <w:rsid w:val="00366184"/>
    <w:rsid w:val="003661A9"/>
    <w:rsid w:val="003663B2"/>
    <w:rsid w:val="00366989"/>
    <w:rsid w:val="00366FE0"/>
    <w:rsid w:val="0036724E"/>
    <w:rsid w:val="00367268"/>
    <w:rsid w:val="00367605"/>
    <w:rsid w:val="00367891"/>
    <w:rsid w:val="00367C16"/>
    <w:rsid w:val="00367D58"/>
    <w:rsid w:val="00367EAE"/>
    <w:rsid w:val="00367EF5"/>
    <w:rsid w:val="00370270"/>
    <w:rsid w:val="00371157"/>
    <w:rsid w:val="0037147C"/>
    <w:rsid w:val="003716EB"/>
    <w:rsid w:val="00371D8F"/>
    <w:rsid w:val="00371EC6"/>
    <w:rsid w:val="00372281"/>
    <w:rsid w:val="00372345"/>
    <w:rsid w:val="00372404"/>
    <w:rsid w:val="0037269C"/>
    <w:rsid w:val="0037281A"/>
    <w:rsid w:val="00372836"/>
    <w:rsid w:val="00372A32"/>
    <w:rsid w:val="003730DD"/>
    <w:rsid w:val="00373316"/>
    <w:rsid w:val="0037386F"/>
    <w:rsid w:val="00373A5B"/>
    <w:rsid w:val="00373C3F"/>
    <w:rsid w:val="00373C52"/>
    <w:rsid w:val="00374308"/>
    <w:rsid w:val="00374568"/>
    <w:rsid w:val="003746C9"/>
    <w:rsid w:val="0037495A"/>
    <w:rsid w:val="00374BAE"/>
    <w:rsid w:val="00374D5B"/>
    <w:rsid w:val="00374D7D"/>
    <w:rsid w:val="0037571F"/>
    <w:rsid w:val="003759BD"/>
    <w:rsid w:val="00375FC5"/>
    <w:rsid w:val="0037674E"/>
    <w:rsid w:val="00376A07"/>
    <w:rsid w:val="00377158"/>
    <w:rsid w:val="003772EE"/>
    <w:rsid w:val="0037737A"/>
    <w:rsid w:val="0037768C"/>
    <w:rsid w:val="00377D87"/>
    <w:rsid w:val="00377ECE"/>
    <w:rsid w:val="003800F5"/>
    <w:rsid w:val="0038027C"/>
    <w:rsid w:val="003802A5"/>
    <w:rsid w:val="003805F4"/>
    <w:rsid w:val="003806A3"/>
    <w:rsid w:val="0038089B"/>
    <w:rsid w:val="0038099A"/>
    <w:rsid w:val="00380D93"/>
    <w:rsid w:val="00381580"/>
    <w:rsid w:val="00381744"/>
    <w:rsid w:val="0038174C"/>
    <w:rsid w:val="003817A1"/>
    <w:rsid w:val="0038180D"/>
    <w:rsid w:val="003819A4"/>
    <w:rsid w:val="00381B97"/>
    <w:rsid w:val="0038215F"/>
    <w:rsid w:val="0038263D"/>
    <w:rsid w:val="0038292B"/>
    <w:rsid w:val="003832A4"/>
    <w:rsid w:val="003834B6"/>
    <w:rsid w:val="003835BF"/>
    <w:rsid w:val="00383930"/>
    <w:rsid w:val="00383D66"/>
    <w:rsid w:val="003849C6"/>
    <w:rsid w:val="003852B3"/>
    <w:rsid w:val="00385539"/>
    <w:rsid w:val="00385715"/>
    <w:rsid w:val="00385786"/>
    <w:rsid w:val="0038596D"/>
    <w:rsid w:val="00386094"/>
    <w:rsid w:val="00386096"/>
    <w:rsid w:val="00386578"/>
    <w:rsid w:val="0038667B"/>
    <w:rsid w:val="003867C3"/>
    <w:rsid w:val="003868F5"/>
    <w:rsid w:val="003874E9"/>
    <w:rsid w:val="00387531"/>
    <w:rsid w:val="003875D3"/>
    <w:rsid w:val="00387861"/>
    <w:rsid w:val="003879FC"/>
    <w:rsid w:val="00387B06"/>
    <w:rsid w:val="00387C1C"/>
    <w:rsid w:val="00387E90"/>
    <w:rsid w:val="003902D7"/>
    <w:rsid w:val="00390626"/>
    <w:rsid w:val="00390D3D"/>
    <w:rsid w:val="00391513"/>
    <w:rsid w:val="00391526"/>
    <w:rsid w:val="003917EF"/>
    <w:rsid w:val="00391E81"/>
    <w:rsid w:val="00391F21"/>
    <w:rsid w:val="00392062"/>
    <w:rsid w:val="003921CB"/>
    <w:rsid w:val="00392327"/>
    <w:rsid w:val="003923C7"/>
    <w:rsid w:val="0039240B"/>
    <w:rsid w:val="0039273C"/>
    <w:rsid w:val="003932C1"/>
    <w:rsid w:val="0039347D"/>
    <w:rsid w:val="003937AC"/>
    <w:rsid w:val="00393E70"/>
    <w:rsid w:val="00393EA9"/>
    <w:rsid w:val="003944C7"/>
    <w:rsid w:val="00394812"/>
    <w:rsid w:val="00394CD2"/>
    <w:rsid w:val="00395150"/>
    <w:rsid w:val="003958F4"/>
    <w:rsid w:val="00395BF4"/>
    <w:rsid w:val="00395C95"/>
    <w:rsid w:val="00395D78"/>
    <w:rsid w:val="00395DA7"/>
    <w:rsid w:val="00395DAD"/>
    <w:rsid w:val="00395F13"/>
    <w:rsid w:val="003962F3"/>
    <w:rsid w:val="003963E4"/>
    <w:rsid w:val="003963FE"/>
    <w:rsid w:val="003966A1"/>
    <w:rsid w:val="003966B7"/>
    <w:rsid w:val="00396937"/>
    <w:rsid w:val="00396F58"/>
    <w:rsid w:val="00397007"/>
    <w:rsid w:val="00397573"/>
    <w:rsid w:val="003976E9"/>
    <w:rsid w:val="00397A40"/>
    <w:rsid w:val="00397A56"/>
    <w:rsid w:val="003A077E"/>
    <w:rsid w:val="003A0803"/>
    <w:rsid w:val="003A0827"/>
    <w:rsid w:val="003A08F6"/>
    <w:rsid w:val="003A0F19"/>
    <w:rsid w:val="003A104A"/>
    <w:rsid w:val="003A11D3"/>
    <w:rsid w:val="003A1545"/>
    <w:rsid w:val="003A15C0"/>
    <w:rsid w:val="003A2573"/>
    <w:rsid w:val="003A2594"/>
    <w:rsid w:val="003A28E7"/>
    <w:rsid w:val="003A29CE"/>
    <w:rsid w:val="003A2AE6"/>
    <w:rsid w:val="003A2D2E"/>
    <w:rsid w:val="003A317E"/>
    <w:rsid w:val="003A35C4"/>
    <w:rsid w:val="003A3C88"/>
    <w:rsid w:val="003A44EB"/>
    <w:rsid w:val="003A4FF8"/>
    <w:rsid w:val="003A522C"/>
    <w:rsid w:val="003A53EA"/>
    <w:rsid w:val="003A567C"/>
    <w:rsid w:val="003A57B8"/>
    <w:rsid w:val="003A587D"/>
    <w:rsid w:val="003A58CE"/>
    <w:rsid w:val="003A5B26"/>
    <w:rsid w:val="003A5E67"/>
    <w:rsid w:val="003A5FB3"/>
    <w:rsid w:val="003A61AB"/>
    <w:rsid w:val="003A62DC"/>
    <w:rsid w:val="003A633E"/>
    <w:rsid w:val="003A6738"/>
    <w:rsid w:val="003A6871"/>
    <w:rsid w:val="003A6C0E"/>
    <w:rsid w:val="003A6C9B"/>
    <w:rsid w:val="003A6FC1"/>
    <w:rsid w:val="003A7280"/>
    <w:rsid w:val="003A78B3"/>
    <w:rsid w:val="003A7919"/>
    <w:rsid w:val="003A796A"/>
    <w:rsid w:val="003A7A89"/>
    <w:rsid w:val="003A7C83"/>
    <w:rsid w:val="003A7CF2"/>
    <w:rsid w:val="003A7DB8"/>
    <w:rsid w:val="003B0169"/>
    <w:rsid w:val="003B04C9"/>
    <w:rsid w:val="003B06EE"/>
    <w:rsid w:val="003B09C2"/>
    <w:rsid w:val="003B124A"/>
    <w:rsid w:val="003B15F1"/>
    <w:rsid w:val="003B1812"/>
    <w:rsid w:val="003B1B03"/>
    <w:rsid w:val="003B1C3D"/>
    <w:rsid w:val="003B2C13"/>
    <w:rsid w:val="003B2E06"/>
    <w:rsid w:val="003B2EA9"/>
    <w:rsid w:val="003B2F96"/>
    <w:rsid w:val="003B3329"/>
    <w:rsid w:val="003B3409"/>
    <w:rsid w:val="003B3A9B"/>
    <w:rsid w:val="003B44BF"/>
    <w:rsid w:val="003B4B49"/>
    <w:rsid w:val="003B4C31"/>
    <w:rsid w:val="003B4F7A"/>
    <w:rsid w:val="003B51F0"/>
    <w:rsid w:val="003B5760"/>
    <w:rsid w:val="003B5D16"/>
    <w:rsid w:val="003B5DCA"/>
    <w:rsid w:val="003B5F6E"/>
    <w:rsid w:val="003B65C3"/>
    <w:rsid w:val="003B6B06"/>
    <w:rsid w:val="003B6D17"/>
    <w:rsid w:val="003B7753"/>
    <w:rsid w:val="003B77D2"/>
    <w:rsid w:val="003B7C2F"/>
    <w:rsid w:val="003B7CC2"/>
    <w:rsid w:val="003B7E93"/>
    <w:rsid w:val="003B7FAD"/>
    <w:rsid w:val="003C0229"/>
    <w:rsid w:val="003C0270"/>
    <w:rsid w:val="003C0282"/>
    <w:rsid w:val="003C038E"/>
    <w:rsid w:val="003C04B2"/>
    <w:rsid w:val="003C04CB"/>
    <w:rsid w:val="003C12D4"/>
    <w:rsid w:val="003C1624"/>
    <w:rsid w:val="003C1CE7"/>
    <w:rsid w:val="003C1EA0"/>
    <w:rsid w:val="003C209C"/>
    <w:rsid w:val="003C2121"/>
    <w:rsid w:val="003C2589"/>
    <w:rsid w:val="003C2773"/>
    <w:rsid w:val="003C287F"/>
    <w:rsid w:val="003C2A52"/>
    <w:rsid w:val="003C30E1"/>
    <w:rsid w:val="003C31FC"/>
    <w:rsid w:val="003C3957"/>
    <w:rsid w:val="003C3F38"/>
    <w:rsid w:val="003C43D7"/>
    <w:rsid w:val="003C4417"/>
    <w:rsid w:val="003C45DB"/>
    <w:rsid w:val="003C4DF5"/>
    <w:rsid w:val="003C4E03"/>
    <w:rsid w:val="003C4F39"/>
    <w:rsid w:val="003C53D6"/>
    <w:rsid w:val="003C55EC"/>
    <w:rsid w:val="003C66CC"/>
    <w:rsid w:val="003C6E50"/>
    <w:rsid w:val="003C6F1A"/>
    <w:rsid w:val="003C6F23"/>
    <w:rsid w:val="003C6FE1"/>
    <w:rsid w:val="003C7009"/>
    <w:rsid w:val="003C7155"/>
    <w:rsid w:val="003C71D9"/>
    <w:rsid w:val="003C74C3"/>
    <w:rsid w:val="003C7927"/>
    <w:rsid w:val="003C7ABD"/>
    <w:rsid w:val="003C7F44"/>
    <w:rsid w:val="003D0290"/>
    <w:rsid w:val="003D0517"/>
    <w:rsid w:val="003D05C6"/>
    <w:rsid w:val="003D11ED"/>
    <w:rsid w:val="003D1557"/>
    <w:rsid w:val="003D1622"/>
    <w:rsid w:val="003D1896"/>
    <w:rsid w:val="003D1913"/>
    <w:rsid w:val="003D197E"/>
    <w:rsid w:val="003D1BEC"/>
    <w:rsid w:val="003D1C12"/>
    <w:rsid w:val="003D1D57"/>
    <w:rsid w:val="003D20FA"/>
    <w:rsid w:val="003D21F9"/>
    <w:rsid w:val="003D2362"/>
    <w:rsid w:val="003D2584"/>
    <w:rsid w:val="003D2799"/>
    <w:rsid w:val="003D29FB"/>
    <w:rsid w:val="003D2BD0"/>
    <w:rsid w:val="003D3124"/>
    <w:rsid w:val="003D32F0"/>
    <w:rsid w:val="003D33BB"/>
    <w:rsid w:val="003D3D33"/>
    <w:rsid w:val="003D3DB9"/>
    <w:rsid w:val="003D3DDE"/>
    <w:rsid w:val="003D42D0"/>
    <w:rsid w:val="003D4543"/>
    <w:rsid w:val="003D489E"/>
    <w:rsid w:val="003D4AD8"/>
    <w:rsid w:val="003D4F24"/>
    <w:rsid w:val="003D5110"/>
    <w:rsid w:val="003D5711"/>
    <w:rsid w:val="003D5941"/>
    <w:rsid w:val="003D6063"/>
    <w:rsid w:val="003D6265"/>
    <w:rsid w:val="003D6977"/>
    <w:rsid w:val="003D6D01"/>
    <w:rsid w:val="003D6D37"/>
    <w:rsid w:val="003D777F"/>
    <w:rsid w:val="003D7858"/>
    <w:rsid w:val="003D79E7"/>
    <w:rsid w:val="003D7B5E"/>
    <w:rsid w:val="003E00EC"/>
    <w:rsid w:val="003E0BE4"/>
    <w:rsid w:val="003E0D56"/>
    <w:rsid w:val="003E0D95"/>
    <w:rsid w:val="003E0EE7"/>
    <w:rsid w:val="003E0FEC"/>
    <w:rsid w:val="003E130B"/>
    <w:rsid w:val="003E1A52"/>
    <w:rsid w:val="003E1CA6"/>
    <w:rsid w:val="003E1D19"/>
    <w:rsid w:val="003E22F1"/>
    <w:rsid w:val="003E2D97"/>
    <w:rsid w:val="003E319B"/>
    <w:rsid w:val="003E393C"/>
    <w:rsid w:val="003E3941"/>
    <w:rsid w:val="003E40A9"/>
    <w:rsid w:val="003E40EF"/>
    <w:rsid w:val="003E4193"/>
    <w:rsid w:val="003E42B1"/>
    <w:rsid w:val="003E44DF"/>
    <w:rsid w:val="003E4B35"/>
    <w:rsid w:val="003E4D63"/>
    <w:rsid w:val="003E511F"/>
    <w:rsid w:val="003E5494"/>
    <w:rsid w:val="003E550E"/>
    <w:rsid w:val="003E59E8"/>
    <w:rsid w:val="003E5ADA"/>
    <w:rsid w:val="003E5F5A"/>
    <w:rsid w:val="003E604D"/>
    <w:rsid w:val="003E661B"/>
    <w:rsid w:val="003E6EA8"/>
    <w:rsid w:val="003E71DE"/>
    <w:rsid w:val="003E7391"/>
    <w:rsid w:val="003E74C1"/>
    <w:rsid w:val="003E7561"/>
    <w:rsid w:val="003E7B17"/>
    <w:rsid w:val="003F064C"/>
    <w:rsid w:val="003F09BB"/>
    <w:rsid w:val="003F09CB"/>
    <w:rsid w:val="003F0B27"/>
    <w:rsid w:val="003F0BB2"/>
    <w:rsid w:val="003F1135"/>
    <w:rsid w:val="003F11BA"/>
    <w:rsid w:val="003F17C8"/>
    <w:rsid w:val="003F1BA8"/>
    <w:rsid w:val="003F1E7B"/>
    <w:rsid w:val="003F2139"/>
    <w:rsid w:val="003F26F0"/>
    <w:rsid w:val="003F27AD"/>
    <w:rsid w:val="003F29A5"/>
    <w:rsid w:val="003F2AA3"/>
    <w:rsid w:val="003F2D4C"/>
    <w:rsid w:val="003F2D95"/>
    <w:rsid w:val="003F2DA2"/>
    <w:rsid w:val="003F32E5"/>
    <w:rsid w:val="003F381E"/>
    <w:rsid w:val="003F39EF"/>
    <w:rsid w:val="003F3B42"/>
    <w:rsid w:val="003F3D91"/>
    <w:rsid w:val="003F4255"/>
    <w:rsid w:val="003F4A9F"/>
    <w:rsid w:val="003F4DBE"/>
    <w:rsid w:val="003F50CA"/>
    <w:rsid w:val="003F50EC"/>
    <w:rsid w:val="003F5113"/>
    <w:rsid w:val="003F51B4"/>
    <w:rsid w:val="003F58D3"/>
    <w:rsid w:val="003F5B84"/>
    <w:rsid w:val="003F5E87"/>
    <w:rsid w:val="003F6105"/>
    <w:rsid w:val="003F6985"/>
    <w:rsid w:val="003F6A3D"/>
    <w:rsid w:val="003F6E43"/>
    <w:rsid w:val="003F733C"/>
    <w:rsid w:val="003F734C"/>
    <w:rsid w:val="003F742B"/>
    <w:rsid w:val="003F74F4"/>
    <w:rsid w:val="003F78AD"/>
    <w:rsid w:val="003F7CE2"/>
    <w:rsid w:val="00400184"/>
    <w:rsid w:val="004003AD"/>
    <w:rsid w:val="00400768"/>
    <w:rsid w:val="00400ABB"/>
    <w:rsid w:val="00400DB0"/>
    <w:rsid w:val="004013EE"/>
    <w:rsid w:val="0040162F"/>
    <w:rsid w:val="004016E7"/>
    <w:rsid w:val="0040183D"/>
    <w:rsid w:val="00401AF6"/>
    <w:rsid w:val="00401C14"/>
    <w:rsid w:val="00401C61"/>
    <w:rsid w:val="00401D71"/>
    <w:rsid w:val="00401F27"/>
    <w:rsid w:val="004022A8"/>
    <w:rsid w:val="004025E5"/>
    <w:rsid w:val="00402721"/>
    <w:rsid w:val="00402FFC"/>
    <w:rsid w:val="0040301B"/>
    <w:rsid w:val="00403097"/>
    <w:rsid w:val="004039DB"/>
    <w:rsid w:val="004045B8"/>
    <w:rsid w:val="00404CC8"/>
    <w:rsid w:val="00404F7D"/>
    <w:rsid w:val="004051F5"/>
    <w:rsid w:val="004053B9"/>
    <w:rsid w:val="00405939"/>
    <w:rsid w:val="00405C5F"/>
    <w:rsid w:val="00405E85"/>
    <w:rsid w:val="00405F52"/>
    <w:rsid w:val="00405FAD"/>
    <w:rsid w:val="00405FC0"/>
    <w:rsid w:val="0040650A"/>
    <w:rsid w:val="00406633"/>
    <w:rsid w:val="004067AF"/>
    <w:rsid w:val="004074D3"/>
    <w:rsid w:val="004076D2"/>
    <w:rsid w:val="004076F4"/>
    <w:rsid w:val="004102A9"/>
    <w:rsid w:val="00410CAC"/>
    <w:rsid w:val="004117A9"/>
    <w:rsid w:val="004119DD"/>
    <w:rsid w:val="00411A35"/>
    <w:rsid w:val="00411AD8"/>
    <w:rsid w:val="00411DAF"/>
    <w:rsid w:val="00411E2A"/>
    <w:rsid w:val="00412068"/>
    <w:rsid w:val="004121CE"/>
    <w:rsid w:val="0041229D"/>
    <w:rsid w:val="00412AC3"/>
    <w:rsid w:val="00412C07"/>
    <w:rsid w:val="00414768"/>
    <w:rsid w:val="00414793"/>
    <w:rsid w:val="00414C76"/>
    <w:rsid w:val="00415936"/>
    <w:rsid w:val="00415AD0"/>
    <w:rsid w:val="00415D55"/>
    <w:rsid w:val="004161AF"/>
    <w:rsid w:val="004161CE"/>
    <w:rsid w:val="00416889"/>
    <w:rsid w:val="00416B32"/>
    <w:rsid w:val="00416C71"/>
    <w:rsid w:val="0041728E"/>
    <w:rsid w:val="004172EF"/>
    <w:rsid w:val="00417BDB"/>
    <w:rsid w:val="00417D7C"/>
    <w:rsid w:val="004205B8"/>
    <w:rsid w:val="00420F6E"/>
    <w:rsid w:val="00421BC7"/>
    <w:rsid w:val="00422346"/>
    <w:rsid w:val="0042298F"/>
    <w:rsid w:val="00422B16"/>
    <w:rsid w:val="00422C8F"/>
    <w:rsid w:val="00422D7A"/>
    <w:rsid w:val="00422E87"/>
    <w:rsid w:val="0042306E"/>
    <w:rsid w:val="00423650"/>
    <w:rsid w:val="00423A6B"/>
    <w:rsid w:val="00423BAF"/>
    <w:rsid w:val="00423BCB"/>
    <w:rsid w:val="00423E80"/>
    <w:rsid w:val="00424198"/>
    <w:rsid w:val="004246D4"/>
    <w:rsid w:val="004248EB"/>
    <w:rsid w:val="00424A13"/>
    <w:rsid w:val="00424B6F"/>
    <w:rsid w:val="00424DE2"/>
    <w:rsid w:val="00424E01"/>
    <w:rsid w:val="004256EE"/>
    <w:rsid w:val="004256F8"/>
    <w:rsid w:val="004257EF"/>
    <w:rsid w:val="00425CA7"/>
    <w:rsid w:val="00426057"/>
    <w:rsid w:val="00426317"/>
    <w:rsid w:val="004266BB"/>
    <w:rsid w:val="0042752C"/>
    <w:rsid w:val="004275F5"/>
    <w:rsid w:val="00427604"/>
    <w:rsid w:val="00427713"/>
    <w:rsid w:val="00427A0D"/>
    <w:rsid w:val="00427A16"/>
    <w:rsid w:val="00427A39"/>
    <w:rsid w:val="00427A76"/>
    <w:rsid w:val="00427AD3"/>
    <w:rsid w:val="00427F25"/>
    <w:rsid w:val="00427F4C"/>
    <w:rsid w:val="004301E9"/>
    <w:rsid w:val="004304E0"/>
    <w:rsid w:val="004309B2"/>
    <w:rsid w:val="004317F5"/>
    <w:rsid w:val="0043186D"/>
    <w:rsid w:val="0043188F"/>
    <w:rsid w:val="00431905"/>
    <w:rsid w:val="004321F4"/>
    <w:rsid w:val="00432818"/>
    <w:rsid w:val="004331AF"/>
    <w:rsid w:val="00433B19"/>
    <w:rsid w:val="00433F79"/>
    <w:rsid w:val="0043462C"/>
    <w:rsid w:val="00434730"/>
    <w:rsid w:val="004350CB"/>
    <w:rsid w:val="00435172"/>
    <w:rsid w:val="0043546D"/>
    <w:rsid w:val="0043550E"/>
    <w:rsid w:val="00435915"/>
    <w:rsid w:val="00435A42"/>
    <w:rsid w:val="00435EB1"/>
    <w:rsid w:val="00435FBB"/>
    <w:rsid w:val="0043603A"/>
    <w:rsid w:val="004361A9"/>
    <w:rsid w:val="004362CA"/>
    <w:rsid w:val="00436666"/>
    <w:rsid w:val="00436B60"/>
    <w:rsid w:val="00436F4A"/>
    <w:rsid w:val="004371AD"/>
    <w:rsid w:val="00437478"/>
    <w:rsid w:val="004376D8"/>
    <w:rsid w:val="00437767"/>
    <w:rsid w:val="004379F8"/>
    <w:rsid w:val="00437D3A"/>
    <w:rsid w:val="00440256"/>
    <w:rsid w:val="004407B1"/>
    <w:rsid w:val="0044087B"/>
    <w:rsid w:val="0044087E"/>
    <w:rsid w:val="00440E66"/>
    <w:rsid w:val="00441592"/>
    <w:rsid w:val="00441A7F"/>
    <w:rsid w:val="00441ABB"/>
    <w:rsid w:val="00441B54"/>
    <w:rsid w:val="00441C4D"/>
    <w:rsid w:val="00441D3F"/>
    <w:rsid w:val="00441D7F"/>
    <w:rsid w:val="004424ED"/>
    <w:rsid w:val="00442BB8"/>
    <w:rsid w:val="004438F7"/>
    <w:rsid w:val="00443923"/>
    <w:rsid w:val="00443A63"/>
    <w:rsid w:val="00443FE3"/>
    <w:rsid w:val="00444793"/>
    <w:rsid w:val="00444A74"/>
    <w:rsid w:val="00445848"/>
    <w:rsid w:val="00445C9F"/>
    <w:rsid w:val="004462B2"/>
    <w:rsid w:val="004465C5"/>
    <w:rsid w:val="00446BED"/>
    <w:rsid w:val="00446C07"/>
    <w:rsid w:val="00446FE2"/>
    <w:rsid w:val="00447150"/>
    <w:rsid w:val="0044723D"/>
    <w:rsid w:val="004478E0"/>
    <w:rsid w:val="004478EB"/>
    <w:rsid w:val="004479FC"/>
    <w:rsid w:val="00447B80"/>
    <w:rsid w:val="00447CD8"/>
    <w:rsid w:val="00447E47"/>
    <w:rsid w:val="00450214"/>
    <w:rsid w:val="004503BD"/>
    <w:rsid w:val="004504BD"/>
    <w:rsid w:val="004507C4"/>
    <w:rsid w:val="00450881"/>
    <w:rsid w:val="00450C6E"/>
    <w:rsid w:val="00450CF6"/>
    <w:rsid w:val="00450D03"/>
    <w:rsid w:val="00450F52"/>
    <w:rsid w:val="0045108D"/>
    <w:rsid w:val="00451150"/>
    <w:rsid w:val="004513AB"/>
    <w:rsid w:val="00451F47"/>
    <w:rsid w:val="0045203B"/>
    <w:rsid w:val="00452188"/>
    <w:rsid w:val="004524F7"/>
    <w:rsid w:val="00452805"/>
    <w:rsid w:val="00452900"/>
    <w:rsid w:val="00452925"/>
    <w:rsid w:val="00452977"/>
    <w:rsid w:val="004529A6"/>
    <w:rsid w:val="00453057"/>
    <w:rsid w:val="004531EB"/>
    <w:rsid w:val="004534C2"/>
    <w:rsid w:val="004535F8"/>
    <w:rsid w:val="00453731"/>
    <w:rsid w:val="00453863"/>
    <w:rsid w:val="00453C1F"/>
    <w:rsid w:val="00453DA7"/>
    <w:rsid w:val="00453EC2"/>
    <w:rsid w:val="0045425F"/>
    <w:rsid w:val="00454327"/>
    <w:rsid w:val="00454635"/>
    <w:rsid w:val="004548FC"/>
    <w:rsid w:val="00454AB2"/>
    <w:rsid w:val="00454C79"/>
    <w:rsid w:val="00454E0D"/>
    <w:rsid w:val="00454E92"/>
    <w:rsid w:val="004557FA"/>
    <w:rsid w:val="00455822"/>
    <w:rsid w:val="00455825"/>
    <w:rsid w:val="00455C11"/>
    <w:rsid w:val="0045610E"/>
    <w:rsid w:val="004561F4"/>
    <w:rsid w:val="004565FE"/>
    <w:rsid w:val="004566D7"/>
    <w:rsid w:val="00457416"/>
    <w:rsid w:val="0045751D"/>
    <w:rsid w:val="00457999"/>
    <w:rsid w:val="00457B44"/>
    <w:rsid w:val="00460070"/>
    <w:rsid w:val="004601F5"/>
    <w:rsid w:val="004603ED"/>
    <w:rsid w:val="00460660"/>
    <w:rsid w:val="0046079C"/>
    <w:rsid w:val="004607D0"/>
    <w:rsid w:val="004609A0"/>
    <w:rsid w:val="00460F7A"/>
    <w:rsid w:val="00460F85"/>
    <w:rsid w:val="0046161D"/>
    <w:rsid w:val="00461920"/>
    <w:rsid w:val="004619CC"/>
    <w:rsid w:val="004620AF"/>
    <w:rsid w:val="0046211C"/>
    <w:rsid w:val="00462591"/>
    <w:rsid w:val="004629DE"/>
    <w:rsid w:val="004631F3"/>
    <w:rsid w:val="004634A3"/>
    <w:rsid w:val="004651C3"/>
    <w:rsid w:val="0046525A"/>
    <w:rsid w:val="00465437"/>
    <w:rsid w:val="00465600"/>
    <w:rsid w:val="0046597D"/>
    <w:rsid w:val="004659AF"/>
    <w:rsid w:val="004659B3"/>
    <w:rsid w:val="00465EBD"/>
    <w:rsid w:val="004660EE"/>
    <w:rsid w:val="004664F7"/>
    <w:rsid w:val="00466612"/>
    <w:rsid w:val="00466863"/>
    <w:rsid w:val="004668B9"/>
    <w:rsid w:val="00466D2C"/>
    <w:rsid w:val="004673A9"/>
    <w:rsid w:val="0046778B"/>
    <w:rsid w:val="004700C3"/>
    <w:rsid w:val="0047039C"/>
    <w:rsid w:val="004703E5"/>
    <w:rsid w:val="004707D1"/>
    <w:rsid w:val="00470A82"/>
    <w:rsid w:val="004715E7"/>
    <w:rsid w:val="00471744"/>
    <w:rsid w:val="004719FE"/>
    <w:rsid w:val="00471A19"/>
    <w:rsid w:val="00471E50"/>
    <w:rsid w:val="00471ED4"/>
    <w:rsid w:val="00471F25"/>
    <w:rsid w:val="004723FC"/>
    <w:rsid w:val="004726FB"/>
    <w:rsid w:val="00472A54"/>
    <w:rsid w:val="00472C5B"/>
    <w:rsid w:val="004735C1"/>
    <w:rsid w:val="00473710"/>
    <w:rsid w:val="00473952"/>
    <w:rsid w:val="00473ABD"/>
    <w:rsid w:val="00473AC3"/>
    <w:rsid w:val="00473AF9"/>
    <w:rsid w:val="00473B63"/>
    <w:rsid w:val="00473C7A"/>
    <w:rsid w:val="00473E07"/>
    <w:rsid w:val="0047408E"/>
    <w:rsid w:val="00474236"/>
    <w:rsid w:val="00474D60"/>
    <w:rsid w:val="00474EE7"/>
    <w:rsid w:val="00474FCB"/>
    <w:rsid w:val="0047518F"/>
    <w:rsid w:val="0047551A"/>
    <w:rsid w:val="004755FE"/>
    <w:rsid w:val="004756DB"/>
    <w:rsid w:val="00475747"/>
    <w:rsid w:val="00475A29"/>
    <w:rsid w:val="00475A6A"/>
    <w:rsid w:val="00475B8E"/>
    <w:rsid w:val="00475D30"/>
    <w:rsid w:val="004768C1"/>
    <w:rsid w:val="004769FE"/>
    <w:rsid w:val="00476DE3"/>
    <w:rsid w:val="00477431"/>
    <w:rsid w:val="004776E1"/>
    <w:rsid w:val="004779C1"/>
    <w:rsid w:val="00477CDB"/>
    <w:rsid w:val="004800F3"/>
    <w:rsid w:val="0048028D"/>
    <w:rsid w:val="0048031C"/>
    <w:rsid w:val="004803B4"/>
    <w:rsid w:val="00480BCC"/>
    <w:rsid w:val="00480CD9"/>
    <w:rsid w:val="00481044"/>
    <w:rsid w:val="00481394"/>
    <w:rsid w:val="004813AE"/>
    <w:rsid w:val="00481615"/>
    <w:rsid w:val="00481B13"/>
    <w:rsid w:val="0048209B"/>
    <w:rsid w:val="004820F8"/>
    <w:rsid w:val="0048241E"/>
    <w:rsid w:val="00482431"/>
    <w:rsid w:val="0048247E"/>
    <w:rsid w:val="004824BE"/>
    <w:rsid w:val="00482C4A"/>
    <w:rsid w:val="00482D07"/>
    <w:rsid w:val="00482E78"/>
    <w:rsid w:val="004837BD"/>
    <w:rsid w:val="0048395A"/>
    <w:rsid w:val="00483A0C"/>
    <w:rsid w:val="00483DC8"/>
    <w:rsid w:val="00484060"/>
    <w:rsid w:val="004841B4"/>
    <w:rsid w:val="004848DE"/>
    <w:rsid w:val="00484AEB"/>
    <w:rsid w:val="00484BEC"/>
    <w:rsid w:val="00484E5A"/>
    <w:rsid w:val="00484F39"/>
    <w:rsid w:val="00484F5B"/>
    <w:rsid w:val="004851E6"/>
    <w:rsid w:val="00485566"/>
    <w:rsid w:val="004858D7"/>
    <w:rsid w:val="00485AF7"/>
    <w:rsid w:val="00485D46"/>
    <w:rsid w:val="00485F33"/>
    <w:rsid w:val="0048623D"/>
    <w:rsid w:val="00487165"/>
    <w:rsid w:val="004872A0"/>
    <w:rsid w:val="004872EF"/>
    <w:rsid w:val="00487425"/>
    <w:rsid w:val="00487CF0"/>
    <w:rsid w:val="00487DD7"/>
    <w:rsid w:val="00487EAF"/>
    <w:rsid w:val="004905C9"/>
    <w:rsid w:val="00490E01"/>
    <w:rsid w:val="00491365"/>
    <w:rsid w:val="00491492"/>
    <w:rsid w:val="0049180A"/>
    <w:rsid w:val="00491949"/>
    <w:rsid w:val="00492500"/>
    <w:rsid w:val="004927C3"/>
    <w:rsid w:val="0049290F"/>
    <w:rsid w:val="00492BE5"/>
    <w:rsid w:val="00492BF7"/>
    <w:rsid w:val="00492CF1"/>
    <w:rsid w:val="00492E34"/>
    <w:rsid w:val="004940A3"/>
    <w:rsid w:val="0049432D"/>
    <w:rsid w:val="004947D8"/>
    <w:rsid w:val="004949B4"/>
    <w:rsid w:val="0049525A"/>
    <w:rsid w:val="00495534"/>
    <w:rsid w:val="004959F9"/>
    <w:rsid w:val="00495CF6"/>
    <w:rsid w:val="00495D4C"/>
    <w:rsid w:val="004965BE"/>
    <w:rsid w:val="004969C2"/>
    <w:rsid w:val="0049728E"/>
    <w:rsid w:val="00497292"/>
    <w:rsid w:val="00497B33"/>
    <w:rsid w:val="00497BEC"/>
    <w:rsid w:val="00497D42"/>
    <w:rsid w:val="004A0098"/>
    <w:rsid w:val="004A020B"/>
    <w:rsid w:val="004A0268"/>
    <w:rsid w:val="004A0610"/>
    <w:rsid w:val="004A0682"/>
    <w:rsid w:val="004A12D0"/>
    <w:rsid w:val="004A131E"/>
    <w:rsid w:val="004A14EE"/>
    <w:rsid w:val="004A16D8"/>
    <w:rsid w:val="004A1903"/>
    <w:rsid w:val="004A1965"/>
    <w:rsid w:val="004A1AA4"/>
    <w:rsid w:val="004A1BCF"/>
    <w:rsid w:val="004A1C01"/>
    <w:rsid w:val="004A1E33"/>
    <w:rsid w:val="004A283B"/>
    <w:rsid w:val="004A2C6F"/>
    <w:rsid w:val="004A36B0"/>
    <w:rsid w:val="004A386A"/>
    <w:rsid w:val="004A38BE"/>
    <w:rsid w:val="004A42D4"/>
    <w:rsid w:val="004A43DD"/>
    <w:rsid w:val="004A4429"/>
    <w:rsid w:val="004A50D3"/>
    <w:rsid w:val="004A5511"/>
    <w:rsid w:val="004A57ED"/>
    <w:rsid w:val="004A5847"/>
    <w:rsid w:val="004A58F6"/>
    <w:rsid w:val="004A5DAA"/>
    <w:rsid w:val="004A5E2C"/>
    <w:rsid w:val="004A5ECE"/>
    <w:rsid w:val="004A66F5"/>
    <w:rsid w:val="004A67C9"/>
    <w:rsid w:val="004A68C8"/>
    <w:rsid w:val="004A6A8B"/>
    <w:rsid w:val="004A6AF1"/>
    <w:rsid w:val="004A6F89"/>
    <w:rsid w:val="004A6FFC"/>
    <w:rsid w:val="004A71A5"/>
    <w:rsid w:val="004A755D"/>
    <w:rsid w:val="004A7635"/>
    <w:rsid w:val="004A7A6E"/>
    <w:rsid w:val="004A7B20"/>
    <w:rsid w:val="004B014C"/>
    <w:rsid w:val="004B0347"/>
    <w:rsid w:val="004B0670"/>
    <w:rsid w:val="004B072C"/>
    <w:rsid w:val="004B0B88"/>
    <w:rsid w:val="004B0BB2"/>
    <w:rsid w:val="004B0C11"/>
    <w:rsid w:val="004B0C9B"/>
    <w:rsid w:val="004B0D22"/>
    <w:rsid w:val="004B1558"/>
    <w:rsid w:val="004B15B3"/>
    <w:rsid w:val="004B1B60"/>
    <w:rsid w:val="004B21B2"/>
    <w:rsid w:val="004B254F"/>
    <w:rsid w:val="004B2959"/>
    <w:rsid w:val="004B2ECF"/>
    <w:rsid w:val="004B2EE8"/>
    <w:rsid w:val="004B35A8"/>
    <w:rsid w:val="004B3A85"/>
    <w:rsid w:val="004B3AA5"/>
    <w:rsid w:val="004B3BC4"/>
    <w:rsid w:val="004B3FEA"/>
    <w:rsid w:val="004B4C78"/>
    <w:rsid w:val="004B5974"/>
    <w:rsid w:val="004B59C5"/>
    <w:rsid w:val="004B59DD"/>
    <w:rsid w:val="004B5BC8"/>
    <w:rsid w:val="004B5C34"/>
    <w:rsid w:val="004B5C77"/>
    <w:rsid w:val="004B6000"/>
    <w:rsid w:val="004B616B"/>
    <w:rsid w:val="004B6492"/>
    <w:rsid w:val="004B693C"/>
    <w:rsid w:val="004B6D5C"/>
    <w:rsid w:val="004B70E0"/>
    <w:rsid w:val="004B7A60"/>
    <w:rsid w:val="004C000F"/>
    <w:rsid w:val="004C02C7"/>
    <w:rsid w:val="004C03A4"/>
    <w:rsid w:val="004C04B7"/>
    <w:rsid w:val="004C0759"/>
    <w:rsid w:val="004C0A79"/>
    <w:rsid w:val="004C0C2A"/>
    <w:rsid w:val="004C0C85"/>
    <w:rsid w:val="004C0D81"/>
    <w:rsid w:val="004C0FAE"/>
    <w:rsid w:val="004C102B"/>
    <w:rsid w:val="004C1120"/>
    <w:rsid w:val="004C1295"/>
    <w:rsid w:val="004C12AC"/>
    <w:rsid w:val="004C137A"/>
    <w:rsid w:val="004C167F"/>
    <w:rsid w:val="004C1862"/>
    <w:rsid w:val="004C1ECB"/>
    <w:rsid w:val="004C200B"/>
    <w:rsid w:val="004C221A"/>
    <w:rsid w:val="004C2466"/>
    <w:rsid w:val="004C2A4B"/>
    <w:rsid w:val="004C2AC0"/>
    <w:rsid w:val="004C2CE9"/>
    <w:rsid w:val="004C2DAD"/>
    <w:rsid w:val="004C3176"/>
    <w:rsid w:val="004C3398"/>
    <w:rsid w:val="004C3537"/>
    <w:rsid w:val="004C361D"/>
    <w:rsid w:val="004C3774"/>
    <w:rsid w:val="004C3949"/>
    <w:rsid w:val="004C3BB3"/>
    <w:rsid w:val="004C3CCF"/>
    <w:rsid w:val="004C4448"/>
    <w:rsid w:val="004C4820"/>
    <w:rsid w:val="004C48A1"/>
    <w:rsid w:val="004C5456"/>
    <w:rsid w:val="004C54ED"/>
    <w:rsid w:val="004C59AD"/>
    <w:rsid w:val="004C5DBB"/>
    <w:rsid w:val="004C5DC4"/>
    <w:rsid w:val="004C5FB9"/>
    <w:rsid w:val="004C6205"/>
    <w:rsid w:val="004C633A"/>
    <w:rsid w:val="004C6695"/>
    <w:rsid w:val="004C6A04"/>
    <w:rsid w:val="004C6C3E"/>
    <w:rsid w:val="004C6EFA"/>
    <w:rsid w:val="004C74DE"/>
    <w:rsid w:val="004C7798"/>
    <w:rsid w:val="004C7AE6"/>
    <w:rsid w:val="004C7E2A"/>
    <w:rsid w:val="004C7FAF"/>
    <w:rsid w:val="004D08FE"/>
    <w:rsid w:val="004D09C8"/>
    <w:rsid w:val="004D0A48"/>
    <w:rsid w:val="004D0B23"/>
    <w:rsid w:val="004D0E9F"/>
    <w:rsid w:val="004D0F84"/>
    <w:rsid w:val="004D1271"/>
    <w:rsid w:val="004D1DA9"/>
    <w:rsid w:val="004D246B"/>
    <w:rsid w:val="004D2770"/>
    <w:rsid w:val="004D2C17"/>
    <w:rsid w:val="004D30DB"/>
    <w:rsid w:val="004D31F8"/>
    <w:rsid w:val="004D32A8"/>
    <w:rsid w:val="004D37A9"/>
    <w:rsid w:val="004D39D4"/>
    <w:rsid w:val="004D3FA7"/>
    <w:rsid w:val="004D4870"/>
    <w:rsid w:val="004D57EA"/>
    <w:rsid w:val="004D5882"/>
    <w:rsid w:val="004D5C09"/>
    <w:rsid w:val="004D5E01"/>
    <w:rsid w:val="004D5EDE"/>
    <w:rsid w:val="004D6202"/>
    <w:rsid w:val="004D628E"/>
    <w:rsid w:val="004D6A0E"/>
    <w:rsid w:val="004D6B66"/>
    <w:rsid w:val="004D6CD0"/>
    <w:rsid w:val="004D6F06"/>
    <w:rsid w:val="004D70E5"/>
    <w:rsid w:val="004D7419"/>
    <w:rsid w:val="004D782C"/>
    <w:rsid w:val="004D78A7"/>
    <w:rsid w:val="004D7BDA"/>
    <w:rsid w:val="004D7BEF"/>
    <w:rsid w:val="004E06CE"/>
    <w:rsid w:val="004E0BA6"/>
    <w:rsid w:val="004E0DC3"/>
    <w:rsid w:val="004E0DDB"/>
    <w:rsid w:val="004E0E49"/>
    <w:rsid w:val="004E133D"/>
    <w:rsid w:val="004E199A"/>
    <w:rsid w:val="004E1C64"/>
    <w:rsid w:val="004E2020"/>
    <w:rsid w:val="004E2883"/>
    <w:rsid w:val="004E2FD2"/>
    <w:rsid w:val="004E33DB"/>
    <w:rsid w:val="004E363A"/>
    <w:rsid w:val="004E38DF"/>
    <w:rsid w:val="004E3AA0"/>
    <w:rsid w:val="004E3B6E"/>
    <w:rsid w:val="004E42FE"/>
    <w:rsid w:val="004E4D18"/>
    <w:rsid w:val="004E68D5"/>
    <w:rsid w:val="004E6E3B"/>
    <w:rsid w:val="004E71FB"/>
    <w:rsid w:val="004E7A54"/>
    <w:rsid w:val="004F012C"/>
    <w:rsid w:val="004F03B6"/>
    <w:rsid w:val="004F0685"/>
    <w:rsid w:val="004F0AD5"/>
    <w:rsid w:val="004F1135"/>
    <w:rsid w:val="004F1890"/>
    <w:rsid w:val="004F19F3"/>
    <w:rsid w:val="004F1DC7"/>
    <w:rsid w:val="004F1F62"/>
    <w:rsid w:val="004F1FAF"/>
    <w:rsid w:val="004F22FE"/>
    <w:rsid w:val="004F24EF"/>
    <w:rsid w:val="004F26AD"/>
    <w:rsid w:val="004F283C"/>
    <w:rsid w:val="004F2BD6"/>
    <w:rsid w:val="004F2DC9"/>
    <w:rsid w:val="004F385B"/>
    <w:rsid w:val="004F3D40"/>
    <w:rsid w:val="004F43F6"/>
    <w:rsid w:val="004F461E"/>
    <w:rsid w:val="004F55C1"/>
    <w:rsid w:val="004F5654"/>
    <w:rsid w:val="004F5750"/>
    <w:rsid w:val="004F585A"/>
    <w:rsid w:val="004F5B0C"/>
    <w:rsid w:val="004F5CE2"/>
    <w:rsid w:val="004F6393"/>
    <w:rsid w:val="004F6402"/>
    <w:rsid w:val="004F6956"/>
    <w:rsid w:val="004F6CB4"/>
    <w:rsid w:val="004F6DFD"/>
    <w:rsid w:val="004F778E"/>
    <w:rsid w:val="005001E1"/>
    <w:rsid w:val="00500505"/>
    <w:rsid w:val="00500925"/>
    <w:rsid w:val="00500A1D"/>
    <w:rsid w:val="00500B40"/>
    <w:rsid w:val="00500BA4"/>
    <w:rsid w:val="00500BBB"/>
    <w:rsid w:val="00500DA7"/>
    <w:rsid w:val="005010A9"/>
    <w:rsid w:val="0050122E"/>
    <w:rsid w:val="0050129E"/>
    <w:rsid w:val="00501475"/>
    <w:rsid w:val="005016C4"/>
    <w:rsid w:val="00501A71"/>
    <w:rsid w:val="00501D5D"/>
    <w:rsid w:val="00501FF1"/>
    <w:rsid w:val="005023B7"/>
    <w:rsid w:val="005023FA"/>
    <w:rsid w:val="0050250E"/>
    <w:rsid w:val="005027EC"/>
    <w:rsid w:val="00502A68"/>
    <w:rsid w:val="00502AE4"/>
    <w:rsid w:val="00502E35"/>
    <w:rsid w:val="00502F33"/>
    <w:rsid w:val="00503185"/>
    <w:rsid w:val="00503F2E"/>
    <w:rsid w:val="0050440F"/>
    <w:rsid w:val="005044A9"/>
    <w:rsid w:val="00504698"/>
    <w:rsid w:val="0050472E"/>
    <w:rsid w:val="005052F2"/>
    <w:rsid w:val="00505958"/>
    <w:rsid w:val="005059DF"/>
    <w:rsid w:val="00505B25"/>
    <w:rsid w:val="00506664"/>
    <w:rsid w:val="00506B4B"/>
    <w:rsid w:val="00506B5C"/>
    <w:rsid w:val="00506B75"/>
    <w:rsid w:val="00506D4F"/>
    <w:rsid w:val="00506DC2"/>
    <w:rsid w:val="00506F3D"/>
    <w:rsid w:val="005070C3"/>
    <w:rsid w:val="00507A66"/>
    <w:rsid w:val="00507B11"/>
    <w:rsid w:val="00507F07"/>
    <w:rsid w:val="00507F62"/>
    <w:rsid w:val="005101F4"/>
    <w:rsid w:val="00511435"/>
    <w:rsid w:val="00511C18"/>
    <w:rsid w:val="00511C49"/>
    <w:rsid w:val="00511D1E"/>
    <w:rsid w:val="0051201F"/>
    <w:rsid w:val="0051210A"/>
    <w:rsid w:val="00512508"/>
    <w:rsid w:val="005128A1"/>
    <w:rsid w:val="00512E6F"/>
    <w:rsid w:val="00513AD6"/>
    <w:rsid w:val="00513F2A"/>
    <w:rsid w:val="00514220"/>
    <w:rsid w:val="0051467E"/>
    <w:rsid w:val="0051473D"/>
    <w:rsid w:val="0051479D"/>
    <w:rsid w:val="00514B46"/>
    <w:rsid w:val="00514C27"/>
    <w:rsid w:val="00514DD5"/>
    <w:rsid w:val="00515D0C"/>
    <w:rsid w:val="00515FC4"/>
    <w:rsid w:val="00516AE4"/>
    <w:rsid w:val="00516DA7"/>
    <w:rsid w:val="00516EAE"/>
    <w:rsid w:val="00517606"/>
    <w:rsid w:val="00517666"/>
    <w:rsid w:val="00517C9C"/>
    <w:rsid w:val="0052021D"/>
    <w:rsid w:val="00520510"/>
    <w:rsid w:val="00520883"/>
    <w:rsid w:val="0052129E"/>
    <w:rsid w:val="0052170E"/>
    <w:rsid w:val="0052177E"/>
    <w:rsid w:val="00521A32"/>
    <w:rsid w:val="00521D97"/>
    <w:rsid w:val="00522490"/>
    <w:rsid w:val="005225E0"/>
    <w:rsid w:val="005228DF"/>
    <w:rsid w:val="00522D4D"/>
    <w:rsid w:val="00522DAD"/>
    <w:rsid w:val="0052325C"/>
    <w:rsid w:val="0052390D"/>
    <w:rsid w:val="00523A37"/>
    <w:rsid w:val="00523D04"/>
    <w:rsid w:val="00523DCE"/>
    <w:rsid w:val="00523E6C"/>
    <w:rsid w:val="0052427C"/>
    <w:rsid w:val="0052456E"/>
    <w:rsid w:val="00524666"/>
    <w:rsid w:val="005246E4"/>
    <w:rsid w:val="00524730"/>
    <w:rsid w:val="005248F6"/>
    <w:rsid w:val="00524A18"/>
    <w:rsid w:val="00524F89"/>
    <w:rsid w:val="00525067"/>
    <w:rsid w:val="0052574E"/>
    <w:rsid w:val="00525839"/>
    <w:rsid w:val="00525E18"/>
    <w:rsid w:val="00525E37"/>
    <w:rsid w:val="005262F7"/>
    <w:rsid w:val="00526470"/>
    <w:rsid w:val="005265BA"/>
    <w:rsid w:val="00526827"/>
    <w:rsid w:val="00526855"/>
    <w:rsid w:val="00526F7C"/>
    <w:rsid w:val="0052723E"/>
    <w:rsid w:val="005272A4"/>
    <w:rsid w:val="00527938"/>
    <w:rsid w:val="0053020A"/>
    <w:rsid w:val="0053024C"/>
    <w:rsid w:val="005304F0"/>
    <w:rsid w:val="00530ADE"/>
    <w:rsid w:val="00530CDC"/>
    <w:rsid w:val="00530D56"/>
    <w:rsid w:val="00530E2A"/>
    <w:rsid w:val="00531432"/>
    <w:rsid w:val="00531433"/>
    <w:rsid w:val="00531566"/>
    <w:rsid w:val="005315DA"/>
    <w:rsid w:val="00531690"/>
    <w:rsid w:val="00531A28"/>
    <w:rsid w:val="00531A2C"/>
    <w:rsid w:val="00531A57"/>
    <w:rsid w:val="00531D96"/>
    <w:rsid w:val="00531F64"/>
    <w:rsid w:val="0053244C"/>
    <w:rsid w:val="0053259F"/>
    <w:rsid w:val="0053264A"/>
    <w:rsid w:val="00532BA4"/>
    <w:rsid w:val="00532F99"/>
    <w:rsid w:val="00533699"/>
    <w:rsid w:val="00533874"/>
    <w:rsid w:val="00533B08"/>
    <w:rsid w:val="00533ED9"/>
    <w:rsid w:val="0053442C"/>
    <w:rsid w:val="00534652"/>
    <w:rsid w:val="00534A6F"/>
    <w:rsid w:val="00534E02"/>
    <w:rsid w:val="00534FD3"/>
    <w:rsid w:val="0053519C"/>
    <w:rsid w:val="00535551"/>
    <w:rsid w:val="005357EC"/>
    <w:rsid w:val="00535870"/>
    <w:rsid w:val="00535AC4"/>
    <w:rsid w:val="00535BD9"/>
    <w:rsid w:val="00535CE9"/>
    <w:rsid w:val="00535F8D"/>
    <w:rsid w:val="005361A3"/>
    <w:rsid w:val="0053630C"/>
    <w:rsid w:val="0053720F"/>
    <w:rsid w:val="0053745B"/>
    <w:rsid w:val="00537771"/>
    <w:rsid w:val="005379D6"/>
    <w:rsid w:val="00537E97"/>
    <w:rsid w:val="00537F8A"/>
    <w:rsid w:val="00540E00"/>
    <w:rsid w:val="0054116F"/>
    <w:rsid w:val="00541271"/>
    <w:rsid w:val="00541C1C"/>
    <w:rsid w:val="00541F6E"/>
    <w:rsid w:val="00542426"/>
    <w:rsid w:val="0054256C"/>
    <w:rsid w:val="00542671"/>
    <w:rsid w:val="0054268F"/>
    <w:rsid w:val="0054298B"/>
    <w:rsid w:val="00542EB5"/>
    <w:rsid w:val="005431BA"/>
    <w:rsid w:val="0054336B"/>
    <w:rsid w:val="005439FE"/>
    <w:rsid w:val="00543C69"/>
    <w:rsid w:val="0054442B"/>
    <w:rsid w:val="005445FB"/>
    <w:rsid w:val="0054467E"/>
    <w:rsid w:val="00544A16"/>
    <w:rsid w:val="00544E50"/>
    <w:rsid w:val="0054558D"/>
    <w:rsid w:val="00545A12"/>
    <w:rsid w:val="00546093"/>
    <w:rsid w:val="005464CC"/>
    <w:rsid w:val="0054652D"/>
    <w:rsid w:val="00546AB6"/>
    <w:rsid w:val="00546AC3"/>
    <w:rsid w:val="00546C69"/>
    <w:rsid w:val="0054719B"/>
    <w:rsid w:val="00547393"/>
    <w:rsid w:val="00547454"/>
    <w:rsid w:val="00547547"/>
    <w:rsid w:val="00547794"/>
    <w:rsid w:val="00547A5B"/>
    <w:rsid w:val="00547CB5"/>
    <w:rsid w:val="00550537"/>
    <w:rsid w:val="005509B6"/>
    <w:rsid w:val="00550A5E"/>
    <w:rsid w:val="00551136"/>
    <w:rsid w:val="005513C4"/>
    <w:rsid w:val="005518B8"/>
    <w:rsid w:val="00551DA1"/>
    <w:rsid w:val="00551DB5"/>
    <w:rsid w:val="00551E19"/>
    <w:rsid w:val="00551E23"/>
    <w:rsid w:val="0055227F"/>
    <w:rsid w:val="0055259A"/>
    <w:rsid w:val="00552F0D"/>
    <w:rsid w:val="00553248"/>
    <w:rsid w:val="0055397C"/>
    <w:rsid w:val="00553EB9"/>
    <w:rsid w:val="00554114"/>
    <w:rsid w:val="005547F8"/>
    <w:rsid w:val="005549B9"/>
    <w:rsid w:val="00554EBE"/>
    <w:rsid w:val="00554F60"/>
    <w:rsid w:val="00555864"/>
    <w:rsid w:val="00555B5E"/>
    <w:rsid w:val="00555BC6"/>
    <w:rsid w:val="00555CE2"/>
    <w:rsid w:val="00556295"/>
    <w:rsid w:val="005566A2"/>
    <w:rsid w:val="005567E7"/>
    <w:rsid w:val="0055697B"/>
    <w:rsid w:val="005569B6"/>
    <w:rsid w:val="00556E97"/>
    <w:rsid w:val="00556EEF"/>
    <w:rsid w:val="00556EFB"/>
    <w:rsid w:val="00557174"/>
    <w:rsid w:val="00557A10"/>
    <w:rsid w:val="00557AA8"/>
    <w:rsid w:val="00557AE3"/>
    <w:rsid w:val="00557CB0"/>
    <w:rsid w:val="00560133"/>
    <w:rsid w:val="005602C4"/>
    <w:rsid w:val="00560A53"/>
    <w:rsid w:val="00560A73"/>
    <w:rsid w:val="00560C26"/>
    <w:rsid w:val="00560C4F"/>
    <w:rsid w:val="00561490"/>
    <w:rsid w:val="005614D6"/>
    <w:rsid w:val="005617E5"/>
    <w:rsid w:val="00561822"/>
    <w:rsid w:val="00561C98"/>
    <w:rsid w:val="005624F7"/>
    <w:rsid w:val="005626DA"/>
    <w:rsid w:val="005628AC"/>
    <w:rsid w:val="0056299C"/>
    <w:rsid w:val="00562E46"/>
    <w:rsid w:val="00563037"/>
    <w:rsid w:val="00563831"/>
    <w:rsid w:val="00563894"/>
    <w:rsid w:val="005638B1"/>
    <w:rsid w:val="0056395D"/>
    <w:rsid w:val="00563F7C"/>
    <w:rsid w:val="005640D2"/>
    <w:rsid w:val="00564274"/>
    <w:rsid w:val="005642D4"/>
    <w:rsid w:val="00564339"/>
    <w:rsid w:val="005647B5"/>
    <w:rsid w:val="00565019"/>
    <w:rsid w:val="0056583F"/>
    <w:rsid w:val="00566A42"/>
    <w:rsid w:val="00566CD6"/>
    <w:rsid w:val="00566E82"/>
    <w:rsid w:val="00566F29"/>
    <w:rsid w:val="005670A0"/>
    <w:rsid w:val="00567E93"/>
    <w:rsid w:val="005705DA"/>
    <w:rsid w:val="00570908"/>
    <w:rsid w:val="00571361"/>
    <w:rsid w:val="0057145C"/>
    <w:rsid w:val="00571678"/>
    <w:rsid w:val="00571E6D"/>
    <w:rsid w:val="00571F6F"/>
    <w:rsid w:val="005725F1"/>
    <w:rsid w:val="0057328F"/>
    <w:rsid w:val="00573610"/>
    <w:rsid w:val="00573BE7"/>
    <w:rsid w:val="00573CF8"/>
    <w:rsid w:val="005741B4"/>
    <w:rsid w:val="00574249"/>
    <w:rsid w:val="00574553"/>
    <w:rsid w:val="00574CBC"/>
    <w:rsid w:val="00574E24"/>
    <w:rsid w:val="00574FD6"/>
    <w:rsid w:val="005750F4"/>
    <w:rsid w:val="00575E4E"/>
    <w:rsid w:val="005760C9"/>
    <w:rsid w:val="00576695"/>
    <w:rsid w:val="005767D7"/>
    <w:rsid w:val="00576952"/>
    <w:rsid w:val="005769C7"/>
    <w:rsid w:val="00576ACF"/>
    <w:rsid w:val="00576D77"/>
    <w:rsid w:val="005770D6"/>
    <w:rsid w:val="00577155"/>
    <w:rsid w:val="005772ED"/>
    <w:rsid w:val="005775FE"/>
    <w:rsid w:val="00577ABC"/>
    <w:rsid w:val="00577D65"/>
    <w:rsid w:val="00577E1F"/>
    <w:rsid w:val="00577F24"/>
    <w:rsid w:val="005800C2"/>
    <w:rsid w:val="0058030D"/>
    <w:rsid w:val="0058037C"/>
    <w:rsid w:val="005803B7"/>
    <w:rsid w:val="00580703"/>
    <w:rsid w:val="005808A9"/>
    <w:rsid w:val="00580ACC"/>
    <w:rsid w:val="005810E0"/>
    <w:rsid w:val="0058134A"/>
    <w:rsid w:val="005816DA"/>
    <w:rsid w:val="00581DAB"/>
    <w:rsid w:val="00582003"/>
    <w:rsid w:val="005820DB"/>
    <w:rsid w:val="005822A1"/>
    <w:rsid w:val="00582915"/>
    <w:rsid w:val="00582E6A"/>
    <w:rsid w:val="00582E7A"/>
    <w:rsid w:val="0058303D"/>
    <w:rsid w:val="005833D3"/>
    <w:rsid w:val="00583473"/>
    <w:rsid w:val="00583C3B"/>
    <w:rsid w:val="00583EDB"/>
    <w:rsid w:val="005840DE"/>
    <w:rsid w:val="00584143"/>
    <w:rsid w:val="005845F5"/>
    <w:rsid w:val="00584783"/>
    <w:rsid w:val="00584989"/>
    <w:rsid w:val="0058498E"/>
    <w:rsid w:val="00584A61"/>
    <w:rsid w:val="00584C7B"/>
    <w:rsid w:val="00584DD2"/>
    <w:rsid w:val="00585134"/>
    <w:rsid w:val="00585362"/>
    <w:rsid w:val="005855E3"/>
    <w:rsid w:val="0058566D"/>
    <w:rsid w:val="005857DE"/>
    <w:rsid w:val="005858D8"/>
    <w:rsid w:val="00585B4A"/>
    <w:rsid w:val="00585C87"/>
    <w:rsid w:val="00585D1C"/>
    <w:rsid w:val="00585F38"/>
    <w:rsid w:val="00586BE6"/>
    <w:rsid w:val="005870C6"/>
    <w:rsid w:val="00587196"/>
    <w:rsid w:val="00587670"/>
    <w:rsid w:val="00587B74"/>
    <w:rsid w:val="00587C49"/>
    <w:rsid w:val="00587D03"/>
    <w:rsid w:val="00587DE4"/>
    <w:rsid w:val="00590476"/>
    <w:rsid w:val="00590889"/>
    <w:rsid w:val="005908DB"/>
    <w:rsid w:val="005909A7"/>
    <w:rsid w:val="00590A28"/>
    <w:rsid w:val="0059100D"/>
    <w:rsid w:val="0059138F"/>
    <w:rsid w:val="005913A1"/>
    <w:rsid w:val="005915AB"/>
    <w:rsid w:val="0059178E"/>
    <w:rsid w:val="00591BA4"/>
    <w:rsid w:val="00591C12"/>
    <w:rsid w:val="00591C29"/>
    <w:rsid w:val="00592306"/>
    <w:rsid w:val="005929CC"/>
    <w:rsid w:val="00592D00"/>
    <w:rsid w:val="00592FBD"/>
    <w:rsid w:val="0059306A"/>
    <w:rsid w:val="00593397"/>
    <w:rsid w:val="005934CE"/>
    <w:rsid w:val="00593659"/>
    <w:rsid w:val="005937D6"/>
    <w:rsid w:val="00593D59"/>
    <w:rsid w:val="005940E9"/>
    <w:rsid w:val="0059419E"/>
    <w:rsid w:val="005947A7"/>
    <w:rsid w:val="005947F9"/>
    <w:rsid w:val="00594C00"/>
    <w:rsid w:val="00594C6F"/>
    <w:rsid w:val="00594EF6"/>
    <w:rsid w:val="005950F1"/>
    <w:rsid w:val="005953FB"/>
    <w:rsid w:val="00595C2B"/>
    <w:rsid w:val="00595D43"/>
    <w:rsid w:val="00596474"/>
    <w:rsid w:val="0059718A"/>
    <w:rsid w:val="005978F9"/>
    <w:rsid w:val="00597AB5"/>
    <w:rsid w:val="00597B40"/>
    <w:rsid w:val="005A0139"/>
    <w:rsid w:val="005A0514"/>
    <w:rsid w:val="005A062C"/>
    <w:rsid w:val="005A07C2"/>
    <w:rsid w:val="005A0E3B"/>
    <w:rsid w:val="005A1620"/>
    <w:rsid w:val="005A20D4"/>
    <w:rsid w:val="005A2147"/>
    <w:rsid w:val="005A2459"/>
    <w:rsid w:val="005A2694"/>
    <w:rsid w:val="005A2697"/>
    <w:rsid w:val="005A274C"/>
    <w:rsid w:val="005A34A0"/>
    <w:rsid w:val="005A3537"/>
    <w:rsid w:val="005A3CC1"/>
    <w:rsid w:val="005A4405"/>
    <w:rsid w:val="005A4D1B"/>
    <w:rsid w:val="005A54C0"/>
    <w:rsid w:val="005A55B6"/>
    <w:rsid w:val="005A5B41"/>
    <w:rsid w:val="005A5CF9"/>
    <w:rsid w:val="005A6582"/>
    <w:rsid w:val="005A6A1B"/>
    <w:rsid w:val="005A6B28"/>
    <w:rsid w:val="005A74C2"/>
    <w:rsid w:val="005A7989"/>
    <w:rsid w:val="005A7A7A"/>
    <w:rsid w:val="005A7DDB"/>
    <w:rsid w:val="005A7F25"/>
    <w:rsid w:val="005A7F40"/>
    <w:rsid w:val="005B00AB"/>
    <w:rsid w:val="005B00E9"/>
    <w:rsid w:val="005B0300"/>
    <w:rsid w:val="005B030B"/>
    <w:rsid w:val="005B0438"/>
    <w:rsid w:val="005B084A"/>
    <w:rsid w:val="005B0D64"/>
    <w:rsid w:val="005B1033"/>
    <w:rsid w:val="005B173E"/>
    <w:rsid w:val="005B182A"/>
    <w:rsid w:val="005B1D27"/>
    <w:rsid w:val="005B1DF5"/>
    <w:rsid w:val="005B2201"/>
    <w:rsid w:val="005B241A"/>
    <w:rsid w:val="005B2448"/>
    <w:rsid w:val="005B28EA"/>
    <w:rsid w:val="005B2DFE"/>
    <w:rsid w:val="005B3643"/>
    <w:rsid w:val="005B39D4"/>
    <w:rsid w:val="005B3E3E"/>
    <w:rsid w:val="005B40CB"/>
    <w:rsid w:val="005B4335"/>
    <w:rsid w:val="005B465C"/>
    <w:rsid w:val="005B4DD6"/>
    <w:rsid w:val="005B4DEC"/>
    <w:rsid w:val="005B5057"/>
    <w:rsid w:val="005B5194"/>
    <w:rsid w:val="005B539D"/>
    <w:rsid w:val="005B554F"/>
    <w:rsid w:val="005B57AC"/>
    <w:rsid w:val="005B5821"/>
    <w:rsid w:val="005B5E98"/>
    <w:rsid w:val="005B6374"/>
    <w:rsid w:val="005B65E4"/>
    <w:rsid w:val="005B65F1"/>
    <w:rsid w:val="005B6675"/>
    <w:rsid w:val="005B6709"/>
    <w:rsid w:val="005B6860"/>
    <w:rsid w:val="005B692D"/>
    <w:rsid w:val="005B731D"/>
    <w:rsid w:val="005B7692"/>
    <w:rsid w:val="005B77A0"/>
    <w:rsid w:val="005B7881"/>
    <w:rsid w:val="005B7BED"/>
    <w:rsid w:val="005B7D37"/>
    <w:rsid w:val="005B7DE6"/>
    <w:rsid w:val="005C0251"/>
    <w:rsid w:val="005C0279"/>
    <w:rsid w:val="005C06D9"/>
    <w:rsid w:val="005C0809"/>
    <w:rsid w:val="005C11BC"/>
    <w:rsid w:val="005C1262"/>
    <w:rsid w:val="005C145D"/>
    <w:rsid w:val="005C15FB"/>
    <w:rsid w:val="005C1705"/>
    <w:rsid w:val="005C182A"/>
    <w:rsid w:val="005C196B"/>
    <w:rsid w:val="005C1B70"/>
    <w:rsid w:val="005C1C2C"/>
    <w:rsid w:val="005C1E72"/>
    <w:rsid w:val="005C1F3E"/>
    <w:rsid w:val="005C1FF5"/>
    <w:rsid w:val="005C24A4"/>
    <w:rsid w:val="005C2677"/>
    <w:rsid w:val="005C2717"/>
    <w:rsid w:val="005C2791"/>
    <w:rsid w:val="005C2AF2"/>
    <w:rsid w:val="005C2D19"/>
    <w:rsid w:val="005C3559"/>
    <w:rsid w:val="005C3970"/>
    <w:rsid w:val="005C3BF5"/>
    <w:rsid w:val="005C43DF"/>
    <w:rsid w:val="005C49F3"/>
    <w:rsid w:val="005C4A54"/>
    <w:rsid w:val="005C4B59"/>
    <w:rsid w:val="005C4D4D"/>
    <w:rsid w:val="005C4F96"/>
    <w:rsid w:val="005C5123"/>
    <w:rsid w:val="005C5ADC"/>
    <w:rsid w:val="005C5B45"/>
    <w:rsid w:val="005C691C"/>
    <w:rsid w:val="005C6937"/>
    <w:rsid w:val="005C69FC"/>
    <w:rsid w:val="005C6CA2"/>
    <w:rsid w:val="005C6E26"/>
    <w:rsid w:val="005C7102"/>
    <w:rsid w:val="005C716B"/>
    <w:rsid w:val="005C73BA"/>
    <w:rsid w:val="005C77C8"/>
    <w:rsid w:val="005C7A0A"/>
    <w:rsid w:val="005D00B7"/>
    <w:rsid w:val="005D0850"/>
    <w:rsid w:val="005D0988"/>
    <w:rsid w:val="005D0BAE"/>
    <w:rsid w:val="005D1169"/>
    <w:rsid w:val="005D1B89"/>
    <w:rsid w:val="005D1B9B"/>
    <w:rsid w:val="005D2012"/>
    <w:rsid w:val="005D2174"/>
    <w:rsid w:val="005D21AB"/>
    <w:rsid w:val="005D286F"/>
    <w:rsid w:val="005D2B53"/>
    <w:rsid w:val="005D2BF9"/>
    <w:rsid w:val="005D3E57"/>
    <w:rsid w:val="005D458D"/>
    <w:rsid w:val="005D485F"/>
    <w:rsid w:val="005D4F13"/>
    <w:rsid w:val="005D507A"/>
    <w:rsid w:val="005D5202"/>
    <w:rsid w:val="005D52A6"/>
    <w:rsid w:val="005D57EC"/>
    <w:rsid w:val="005D585D"/>
    <w:rsid w:val="005D5E67"/>
    <w:rsid w:val="005D5E6F"/>
    <w:rsid w:val="005D5FF4"/>
    <w:rsid w:val="005D6367"/>
    <w:rsid w:val="005D6461"/>
    <w:rsid w:val="005D662A"/>
    <w:rsid w:val="005D66B3"/>
    <w:rsid w:val="005D6D96"/>
    <w:rsid w:val="005D790A"/>
    <w:rsid w:val="005D7BBA"/>
    <w:rsid w:val="005D7C83"/>
    <w:rsid w:val="005D7D05"/>
    <w:rsid w:val="005D7F10"/>
    <w:rsid w:val="005E035F"/>
    <w:rsid w:val="005E0700"/>
    <w:rsid w:val="005E0F3B"/>
    <w:rsid w:val="005E15F0"/>
    <w:rsid w:val="005E16A7"/>
    <w:rsid w:val="005E1AFB"/>
    <w:rsid w:val="005E1B09"/>
    <w:rsid w:val="005E1C98"/>
    <w:rsid w:val="005E22B6"/>
    <w:rsid w:val="005E22BB"/>
    <w:rsid w:val="005E2302"/>
    <w:rsid w:val="005E25A8"/>
    <w:rsid w:val="005E26C3"/>
    <w:rsid w:val="005E2AC9"/>
    <w:rsid w:val="005E2E92"/>
    <w:rsid w:val="005E2F89"/>
    <w:rsid w:val="005E32AC"/>
    <w:rsid w:val="005E33AA"/>
    <w:rsid w:val="005E3749"/>
    <w:rsid w:val="005E3BEC"/>
    <w:rsid w:val="005E474E"/>
    <w:rsid w:val="005E4785"/>
    <w:rsid w:val="005E493C"/>
    <w:rsid w:val="005E4E6F"/>
    <w:rsid w:val="005E5220"/>
    <w:rsid w:val="005E53ED"/>
    <w:rsid w:val="005E582E"/>
    <w:rsid w:val="005E5AE8"/>
    <w:rsid w:val="005E5D32"/>
    <w:rsid w:val="005E6699"/>
    <w:rsid w:val="005E6B95"/>
    <w:rsid w:val="005E6E7C"/>
    <w:rsid w:val="005E70A7"/>
    <w:rsid w:val="005E70D7"/>
    <w:rsid w:val="005E7267"/>
    <w:rsid w:val="005E72F2"/>
    <w:rsid w:val="005E79B7"/>
    <w:rsid w:val="005E7DBD"/>
    <w:rsid w:val="005F02EB"/>
    <w:rsid w:val="005F0464"/>
    <w:rsid w:val="005F08AC"/>
    <w:rsid w:val="005F0AF6"/>
    <w:rsid w:val="005F0B8B"/>
    <w:rsid w:val="005F136C"/>
    <w:rsid w:val="005F1499"/>
    <w:rsid w:val="005F1716"/>
    <w:rsid w:val="005F1D26"/>
    <w:rsid w:val="005F1F2C"/>
    <w:rsid w:val="005F2068"/>
    <w:rsid w:val="005F2852"/>
    <w:rsid w:val="005F2A48"/>
    <w:rsid w:val="005F2CFF"/>
    <w:rsid w:val="005F2ECE"/>
    <w:rsid w:val="005F3027"/>
    <w:rsid w:val="005F31D2"/>
    <w:rsid w:val="005F33CD"/>
    <w:rsid w:val="005F3477"/>
    <w:rsid w:val="005F37A5"/>
    <w:rsid w:val="005F3D29"/>
    <w:rsid w:val="005F4632"/>
    <w:rsid w:val="005F46C2"/>
    <w:rsid w:val="005F4763"/>
    <w:rsid w:val="005F4CBE"/>
    <w:rsid w:val="005F507D"/>
    <w:rsid w:val="005F52E4"/>
    <w:rsid w:val="005F53E6"/>
    <w:rsid w:val="005F5485"/>
    <w:rsid w:val="005F5C5B"/>
    <w:rsid w:val="005F5F9E"/>
    <w:rsid w:val="005F60FB"/>
    <w:rsid w:val="005F639F"/>
    <w:rsid w:val="005F645C"/>
    <w:rsid w:val="005F6531"/>
    <w:rsid w:val="005F6692"/>
    <w:rsid w:val="005F68AD"/>
    <w:rsid w:val="005F6BA6"/>
    <w:rsid w:val="005F750C"/>
    <w:rsid w:val="005F75C3"/>
    <w:rsid w:val="005F7EC5"/>
    <w:rsid w:val="00600530"/>
    <w:rsid w:val="006007F2"/>
    <w:rsid w:val="006008B3"/>
    <w:rsid w:val="00600A91"/>
    <w:rsid w:val="00600AEA"/>
    <w:rsid w:val="00600EA9"/>
    <w:rsid w:val="00601202"/>
    <w:rsid w:val="00601254"/>
    <w:rsid w:val="00601A03"/>
    <w:rsid w:val="00601C47"/>
    <w:rsid w:val="00601D29"/>
    <w:rsid w:val="00601FD4"/>
    <w:rsid w:val="006025A4"/>
    <w:rsid w:val="00602F98"/>
    <w:rsid w:val="00603031"/>
    <w:rsid w:val="00603A98"/>
    <w:rsid w:val="00603BC8"/>
    <w:rsid w:val="00603C54"/>
    <w:rsid w:val="006041D5"/>
    <w:rsid w:val="00604502"/>
    <w:rsid w:val="00604769"/>
    <w:rsid w:val="00604813"/>
    <w:rsid w:val="00604880"/>
    <w:rsid w:val="00604A62"/>
    <w:rsid w:val="00604AD4"/>
    <w:rsid w:val="00604B4D"/>
    <w:rsid w:val="00604C9B"/>
    <w:rsid w:val="00604D59"/>
    <w:rsid w:val="00604D94"/>
    <w:rsid w:val="00604F81"/>
    <w:rsid w:val="00604FC3"/>
    <w:rsid w:val="00605084"/>
    <w:rsid w:val="006051D4"/>
    <w:rsid w:val="006058B5"/>
    <w:rsid w:val="00605A9B"/>
    <w:rsid w:val="00605C66"/>
    <w:rsid w:val="00605DB3"/>
    <w:rsid w:val="00606073"/>
    <w:rsid w:val="0060634F"/>
    <w:rsid w:val="00606355"/>
    <w:rsid w:val="00606512"/>
    <w:rsid w:val="00606E6D"/>
    <w:rsid w:val="006102EA"/>
    <w:rsid w:val="00610412"/>
    <w:rsid w:val="006108B3"/>
    <w:rsid w:val="00610DD0"/>
    <w:rsid w:val="00610F91"/>
    <w:rsid w:val="00611195"/>
    <w:rsid w:val="00611779"/>
    <w:rsid w:val="00611B4E"/>
    <w:rsid w:val="00611E91"/>
    <w:rsid w:val="00611F00"/>
    <w:rsid w:val="00611FF3"/>
    <w:rsid w:val="00612030"/>
    <w:rsid w:val="006121B0"/>
    <w:rsid w:val="00612320"/>
    <w:rsid w:val="00612367"/>
    <w:rsid w:val="00612481"/>
    <w:rsid w:val="00612AEB"/>
    <w:rsid w:val="00612B2B"/>
    <w:rsid w:val="00612B9F"/>
    <w:rsid w:val="00612D9D"/>
    <w:rsid w:val="006137BE"/>
    <w:rsid w:val="00613D2B"/>
    <w:rsid w:val="00613FE8"/>
    <w:rsid w:val="0061425B"/>
    <w:rsid w:val="0061480E"/>
    <w:rsid w:val="006149A5"/>
    <w:rsid w:val="00614DE3"/>
    <w:rsid w:val="00614E1D"/>
    <w:rsid w:val="00615090"/>
    <w:rsid w:val="00615226"/>
    <w:rsid w:val="006153C2"/>
    <w:rsid w:val="00615892"/>
    <w:rsid w:val="00615955"/>
    <w:rsid w:val="0061596E"/>
    <w:rsid w:val="00615EB9"/>
    <w:rsid w:val="00616005"/>
    <w:rsid w:val="006164F5"/>
    <w:rsid w:val="006168E1"/>
    <w:rsid w:val="00616D5F"/>
    <w:rsid w:val="006170A1"/>
    <w:rsid w:val="00617534"/>
    <w:rsid w:val="0061775C"/>
    <w:rsid w:val="00617D67"/>
    <w:rsid w:val="0062010B"/>
    <w:rsid w:val="0062030F"/>
    <w:rsid w:val="00620385"/>
    <w:rsid w:val="00620A35"/>
    <w:rsid w:val="00621043"/>
    <w:rsid w:val="006210B0"/>
    <w:rsid w:val="00621131"/>
    <w:rsid w:val="0062117D"/>
    <w:rsid w:val="006211D8"/>
    <w:rsid w:val="00621617"/>
    <w:rsid w:val="0062164D"/>
    <w:rsid w:val="00621814"/>
    <w:rsid w:val="006224F7"/>
    <w:rsid w:val="00622BA0"/>
    <w:rsid w:val="00622DA4"/>
    <w:rsid w:val="00623000"/>
    <w:rsid w:val="00623B78"/>
    <w:rsid w:val="00623CAE"/>
    <w:rsid w:val="00624268"/>
    <w:rsid w:val="006243B7"/>
    <w:rsid w:val="006246E5"/>
    <w:rsid w:val="0062534F"/>
    <w:rsid w:val="0062584F"/>
    <w:rsid w:val="00625910"/>
    <w:rsid w:val="00625921"/>
    <w:rsid w:val="0062596A"/>
    <w:rsid w:val="00625DF1"/>
    <w:rsid w:val="006262F4"/>
    <w:rsid w:val="00626372"/>
    <w:rsid w:val="00626B21"/>
    <w:rsid w:val="00626E2F"/>
    <w:rsid w:val="00627096"/>
    <w:rsid w:val="006274E8"/>
    <w:rsid w:val="00627690"/>
    <w:rsid w:val="00627BD0"/>
    <w:rsid w:val="00627DB2"/>
    <w:rsid w:val="00627F8C"/>
    <w:rsid w:val="00630191"/>
    <w:rsid w:val="0063047D"/>
    <w:rsid w:val="00630CEB"/>
    <w:rsid w:val="00631159"/>
    <w:rsid w:val="006312A1"/>
    <w:rsid w:val="00631434"/>
    <w:rsid w:val="0063156E"/>
    <w:rsid w:val="00631A85"/>
    <w:rsid w:val="00631C4E"/>
    <w:rsid w:val="00631CD4"/>
    <w:rsid w:val="00632276"/>
    <w:rsid w:val="00632636"/>
    <w:rsid w:val="00632B9E"/>
    <w:rsid w:val="00632D28"/>
    <w:rsid w:val="00633453"/>
    <w:rsid w:val="0063353D"/>
    <w:rsid w:val="006335D0"/>
    <w:rsid w:val="00633E9F"/>
    <w:rsid w:val="00634169"/>
    <w:rsid w:val="00634A3F"/>
    <w:rsid w:val="00634B09"/>
    <w:rsid w:val="00635EF3"/>
    <w:rsid w:val="0063607A"/>
    <w:rsid w:val="0063610E"/>
    <w:rsid w:val="00636638"/>
    <w:rsid w:val="006369A3"/>
    <w:rsid w:val="00636A04"/>
    <w:rsid w:val="00636C71"/>
    <w:rsid w:val="00637653"/>
    <w:rsid w:val="006379D1"/>
    <w:rsid w:val="00640503"/>
    <w:rsid w:val="0064056A"/>
    <w:rsid w:val="00640978"/>
    <w:rsid w:val="00640CDB"/>
    <w:rsid w:val="00640E47"/>
    <w:rsid w:val="00640F72"/>
    <w:rsid w:val="006415A0"/>
    <w:rsid w:val="006416EF"/>
    <w:rsid w:val="00641975"/>
    <w:rsid w:val="00641BFE"/>
    <w:rsid w:val="00641E19"/>
    <w:rsid w:val="006420B7"/>
    <w:rsid w:val="006423CE"/>
    <w:rsid w:val="006424AB"/>
    <w:rsid w:val="0064287F"/>
    <w:rsid w:val="006428DF"/>
    <w:rsid w:val="00642D86"/>
    <w:rsid w:val="00643034"/>
    <w:rsid w:val="006439EA"/>
    <w:rsid w:val="00643B8A"/>
    <w:rsid w:val="00643C13"/>
    <w:rsid w:val="00643D6C"/>
    <w:rsid w:val="00643E33"/>
    <w:rsid w:val="00643F67"/>
    <w:rsid w:val="006442FE"/>
    <w:rsid w:val="006445D3"/>
    <w:rsid w:val="00644921"/>
    <w:rsid w:val="006452D9"/>
    <w:rsid w:val="006452FC"/>
    <w:rsid w:val="006456FF"/>
    <w:rsid w:val="00645A58"/>
    <w:rsid w:val="00645DC4"/>
    <w:rsid w:val="00645ED5"/>
    <w:rsid w:val="006461D4"/>
    <w:rsid w:val="00646C65"/>
    <w:rsid w:val="0064749F"/>
    <w:rsid w:val="0064796C"/>
    <w:rsid w:val="00647E48"/>
    <w:rsid w:val="00650046"/>
    <w:rsid w:val="0065040E"/>
    <w:rsid w:val="00650446"/>
    <w:rsid w:val="0065048B"/>
    <w:rsid w:val="00650576"/>
    <w:rsid w:val="00650AED"/>
    <w:rsid w:val="00650DD0"/>
    <w:rsid w:val="0065120C"/>
    <w:rsid w:val="00651468"/>
    <w:rsid w:val="0065203C"/>
    <w:rsid w:val="0065224D"/>
    <w:rsid w:val="00653062"/>
    <w:rsid w:val="00653330"/>
    <w:rsid w:val="00653342"/>
    <w:rsid w:val="006533EB"/>
    <w:rsid w:val="006537F8"/>
    <w:rsid w:val="00653CA3"/>
    <w:rsid w:val="00653CC6"/>
    <w:rsid w:val="00653E69"/>
    <w:rsid w:val="006540B1"/>
    <w:rsid w:val="00654612"/>
    <w:rsid w:val="006546F5"/>
    <w:rsid w:val="00654CD2"/>
    <w:rsid w:val="006550AF"/>
    <w:rsid w:val="00655625"/>
    <w:rsid w:val="006557CD"/>
    <w:rsid w:val="006558D4"/>
    <w:rsid w:val="006558FC"/>
    <w:rsid w:val="00655CCC"/>
    <w:rsid w:val="00656206"/>
    <w:rsid w:val="006562F5"/>
    <w:rsid w:val="00660177"/>
    <w:rsid w:val="006605E7"/>
    <w:rsid w:val="0066081F"/>
    <w:rsid w:val="00660DEB"/>
    <w:rsid w:val="00660F67"/>
    <w:rsid w:val="006610C5"/>
    <w:rsid w:val="006612E5"/>
    <w:rsid w:val="006612FE"/>
    <w:rsid w:val="00661642"/>
    <w:rsid w:val="0066164C"/>
    <w:rsid w:val="00661D56"/>
    <w:rsid w:val="00661EBD"/>
    <w:rsid w:val="00662049"/>
    <w:rsid w:val="00662242"/>
    <w:rsid w:val="00662384"/>
    <w:rsid w:val="00662556"/>
    <w:rsid w:val="00662B2B"/>
    <w:rsid w:val="00662CA3"/>
    <w:rsid w:val="00662D59"/>
    <w:rsid w:val="00662E2D"/>
    <w:rsid w:val="00662EAD"/>
    <w:rsid w:val="00663089"/>
    <w:rsid w:val="0066378A"/>
    <w:rsid w:val="00663EE2"/>
    <w:rsid w:val="00663F8B"/>
    <w:rsid w:val="00664103"/>
    <w:rsid w:val="006642D3"/>
    <w:rsid w:val="00664CCE"/>
    <w:rsid w:val="0066521D"/>
    <w:rsid w:val="00665708"/>
    <w:rsid w:val="00666043"/>
    <w:rsid w:val="0066619C"/>
    <w:rsid w:val="00666258"/>
    <w:rsid w:val="006667A7"/>
    <w:rsid w:val="00666D18"/>
    <w:rsid w:val="00666E0C"/>
    <w:rsid w:val="00667508"/>
    <w:rsid w:val="00667683"/>
    <w:rsid w:val="00667A5D"/>
    <w:rsid w:val="00667F85"/>
    <w:rsid w:val="00670192"/>
    <w:rsid w:val="0067033C"/>
    <w:rsid w:val="006705E9"/>
    <w:rsid w:val="00670758"/>
    <w:rsid w:val="00670D49"/>
    <w:rsid w:val="00671144"/>
    <w:rsid w:val="00671745"/>
    <w:rsid w:val="00671833"/>
    <w:rsid w:val="00671BD3"/>
    <w:rsid w:val="00671D71"/>
    <w:rsid w:val="00671E5E"/>
    <w:rsid w:val="00671E5F"/>
    <w:rsid w:val="0067205E"/>
    <w:rsid w:val="0067228B"/>
    <w:rsid w:val="00672645"/>
    <w:rsid w:val="00672733"/>
    <w:rsid w:val="006727A3"/>
    <w:rsid w:val="00672B20"/>
    <w:rsid w:val="00672E4A"/>
    <w:rsid w:val="0067314B"/>
    <w:rsid w:val="00673EB2"/>
    <w:rsid w:val="00673FD8"/>
    <w:rsid w:val="00674285"/>
    <w:rsid w:val="0067466E"/>
    <w:rsid w:val="00674CED"/>
    <w:rsid w:val="00675063"/>
    <w:rsid w:val="006753AC"/>
    <w:rsid w:val="006753C4"/>
    <w:rsid w:val="006759B7"/>
    <w:rsid w:val="00675FD4"/>
    <w:rsid w:val="006764F8"/>
    <w:rsid w:val="0067650C"/>
    <w:rsid w:val="00676D35"/>
    <w:rsid w:val="00676F43"/>
    <w:rsid w:val="0067740F"/>
    <w:rsid w:val="006777BF"/>
    <w:rsid w:val="00677B00"/>
    <w:rsid w:val="00677B2C"/>
    <w:rsid w:val="00677DBF"/>
    <w:rsid w:val="00680006"/>
    <w:rsid w:val="0068040B"/>
    <w:rsid w:val="00680818"/>
    <w:rsid w:val="0068095B"/>
    <w:rsid w:val="00680B55"/>
    <w:rsid w:val="00680BBD"/>
    <w:rsid w:val="00680E04"/>
    <w:rsid w:val="006811D6"/>
    <w:rsid w:val="006812EE"/>
    <w:rsid w:val="00681A9A"/>
    <w:rsid w:val="00681CD7"/>
    <w:rsid w:val="00681D73"/>
    <w:rsid w:val="00681D96"/>
    <w:rsid w:val="00682323"/>
    <w:rsid w:val="00682B04"/>
    <w:rsid w:val="00682B3A"/>
    <w:rsid w:val="00682BBD"/>
    <w:rsid w:val="00682F0C"/>
    <w:rsid w:val="006832F6"/>
    <w:rsid w:val="006835CA"/>
    <w:rsid w:val="0068379F"/>
    <w:rsid w:val="00683B04"/>
    <w:rsid w:val="00683D03"/>
    <w:rsid w:val="00683DFD"/>
    <w:rsid w:val="00683F37"/>
    <w:rsid w:val="00683FA1"/>
    <w:rsid w:val="00683FDD"/>
    <w:rsid w:val="0068496B"/>
    <w:rsid w:val="006850D7"/>
    <w:rsid w:val="006852B2"/>
    <w:rsid w:val="006853A0"/>
    <w:rsid w:val="00685736"/>
    <w:rsid w:val="006858C0"/>
    <w:rsid w:val="00685C4E"/>
    <w:rsid w:val="00685C5B"/>
    <w:rsid w:val="0068644F"/>
    <w:rsid w:val="0068658E"/>
    <w:rsid w:val="0068668A"/>
    <w:rsid w:val="00686A50"/>
    <w:rsid w:val="00686EAB"/>
    <w:rsid w:val="00687181"/>
    <w:rsid w:val="006877F0"/>
    <w:rsid w:val="0068798A"/>
    <w:rsid w:val="00687A1E"/>
    <w:rsid w:val="00690146"/>
    <w:rsid w:val="0069017B"/>
    <w:rsid w:val="00690298"/>
    <w:rsid w:val="006902FB"/>
    <w:rsid w:val="00690415"/>
    <w:rsid w:val="00690885"/>
    <w:rsid w:val="00690FDE"/>
    <w:rsid w:val="006910BB"/>
    <w:rsid w:val="00691235"/>
    <w:rsid w:val="0069124E"/>
    <w:rsid w:val="00691BB2"/>
    <w:rsid w:val="00691D71"/>
    <w:rsid w:val="00691F4E"/>
    <w:rsid w:val="00692703"/>
    <w:rsid w:val="006927E4"/>
    <w:rsid w:val="00692A4E"/>
    <w:rsid w:val="00692A4F"/>
    <w:rsid w:val="00692F37"/>
    <w:rsid w:val="00693148"/>
    <w:rsid w:val="00693256"/>
    <w:rsid w:val="0069339A"/>
    <w:rsid w:val="006937EC"/>
    <w:rsid w:val="00693B13"/>
    <w:rsid w:val="00693DFD"/>
    <w:rsid w:val="00693E10"/>
    <w:rsid w:val="006947FF"/>
    <w:rsid w:val="006951FA"/>
    <w:rsid w:val="0069574A"/>
    <w:rsid w:val="00695A5F"/>
    <w:rsid w:val="00695B8A"/>
    <w:rsid w:val="00695EFC"/>
    <w:rsid w:val="00695F55"/>
    <w:rsid w:val="00696474"/>
    <w:rsid w:val="006964DA"/>
    <w:rsid w:val="006965F9"/>
    <w:rsid w:val="006966C9"/>
    <w:rsid w:val="006967DE"/>
    <w:rsid w:val="00696B0A"/>
    <w:rsid w:val="00696E1F"/>
    <w:rsid w:val="00697347"/>
    <w:rsid w:val="00697C7C"/>
    <w:rsid w:val="00697E47"/>
    <w:rsid w:val="006A00E3"/>
    <w:rsid w:val="006A0217"/>
    <w:rsid w:val="006A0225"/>
    <w:rsid w:val="006A06FC"/>
    <w:rsid w:val="006A074B"/>
    <w:rsid w:val="006A07F2"/>
    <w:rsid w:val="006A08B3"/>
    <w:rsid w:val="006A0EA4"/>
    <w:rsid w:val="006A0ED7"/>
    <w:rsid w:val="006A120F"/>
    <w:rsid w:val="006A163A"/>
    <w:rsid w:val="006A16CA"/>
    <w:rsid w:val="006A18BD"/>
    <w:rsid w:val="006A19D6"/>
    <w:rsid w:val="006A246B"/>
    <w:rsid w:val="006A2502"/>
    <w:rsid w:val="006A2A65"/>
    <w:rsid w:val="006A2D1F"/>
    <w:rsid w:val="006A2F30"/>
    <w:rsid w:val="006A31A2"/>
    <w:rsid w:val="006A35BC"/>
    <w:rsid w:val="006A363D"/>
    <w:rsid w:val="006A4501"/>
    <w:rsid w:val="006A4866"/>
    <w:rsid w:val="006A4B31"/>
    <w:rsid w:val="006A51DA"/>
    <w:rsid w:val="006A51FC"/>
    <w:rsid w:val="006A5292"/>
    <w:rsid w:val="006A5680"/>
    <w:rsid w:val="006A56E1"/>
    <w:rsid w:val="006A5AC6"/>
    <w:rsid w:val="006A5F2F"/>
    <w:rsid w:val="006A648A"/>
    <w:rsid w:val="006A65B0"/>
    <w:rsid w:val="006A685A"/>
    <w:rsid w:val="006A6AD5"/>
    <w:rsid w:val="006A6EC0"/>
    <w:rsid w:val="006A76C5"/>
    <w:rsid w:val="006A79E7"/>
    <w:rsid w:val="006A7AB0"/>
    <w:rsid w:val="006A7AFE"/>
    <w:rsid w:val="006A7C22"/>
    <w:rsid w:val="006B091D"/>
    <w:rsid w:val="006B1055"/>
    <w:rsid w:val="006B1191"/>
    <w:rsid w:val="006B1487"/>
    <w:rsid w:val="006B1534"/>
    <w:rsid w:val="006B15BA"/>
    <w:rsid w:val="006B1B5B"/>
    <w:rsid w:val="006B1F12"/>
    <w:rsid w:val="006B23EE"/>
    <w:rsid w:val="006B2758"/>
    <w:rsid w:val="006B28C6"/>
    <w:rsid w:val="006B3063"/>
    <w:rsid w:val="006B342A"/>
    <w:rsid w:val="006B3841"/>
    <w:rsid w:val="006B3B6F"/>
    <w:rsid w:val="006B3CDB"/>
    <w:rsid w:val="006B420A"/>
    <w:rsid w:val="006B446B"/>
    <w:rsid w:val="006B44D6"/>
    <w:rsid w:val="006B482D"/>
    <w:rsid w:val="006B4C71"/>
    <w:rsid w:val="006B4CB1"/>
    <w:rsid w:val="006B4DFF"/>
    <w:rsid w:val="006B4F6C"/>
    <w:rsid w:val="006B5032"/>
    <w:rsid w:val="006B54E9"/>
    <w:rsid w:val="006B5664"/>
    <w:rsid w:val="006B5EBE"/>
    <w:rsid w:val="006B6142"/>
    <w:rsid w:val="006B61BA"/>
    <w:rsid w:val="006B66B3"/>
    <w:rsid w:val="006B6BB5"/>
    <w:rsid w:val="006B6CD4"/>
    <w:rsid w:val="006B71B3"/>
    <w:rsid w:val="006B71E1"/>
    <w:rsid w:val="006B73AD"/>
    <w:rsid w:val="006B7451"/>
    <w:rsid w:val="006C0A8B"/>
    <w:rsid w:val="006C0E5C"/>
    <w:rsid w:val="006C0E96"/>
    <w:rsid w:val="006C0FA3"/>
    <w:rsid w:val="006C103C"/>
    <w:rsid w:val="006C11D4"/>
    <w:rsid w:val="006C1360"/>
    <w:rsid w:val="006C17BF"/>
    <w:rsid w:val="006C17FA"/>
    <w:rsid w:val="006C180F"/>
    <w:rsid w:val="006C1D7D"/>
    <w:rsid w:val="006C1DB0"/>
    <w:rsid w:val="006C2972"/>
    <w:rsid w:val="006C3BBF"/>
    <w:rsid w:val="006C3DE7"/>
    <w:rsid w:val="006C4220"/>
    <w:rsid w:val="006C45B6"/>
    <w:rsid w:val="006C49EB"/>
    <w:rsid w:val="006C4B8C"/>
    <w:rsid w:val="006C4DF5"/>
    <w:rsid w:val="006C51C2"/>
    <w:rsid w:val="006C52B2"/>
    <w:rsid w:val="006C596B"/>
    <w:rsid w:val="006C5D1E"/>
    <w:rsid w:val="006C5D42"/>
    <w:rsid w:val="006C6231"/>
    <w:rsid w:val="006C6610"/>
    <w:rsid w:val="006C6685"/>
    <w:rsid w:val="006C6817"/>
    <w:rsid w:val="006C6924"/>
    <w:rsid w:val="006C6979"/>
    <w:rsid w:val="006C6A9D"/>
    <w:rsid w:val="006C6D9B"/>
    <w:rsid w:val="006C6FFB"/>
    <w:rsid w:val="006C7272"/>
    <w:rsid w:val="006C72CB"/>
    <w:rsid w:val="006C73E7"/>
    <w:rsid w:val="006C78BC"/>
    <w:rsid w:val="006D0064"/>
    <w:rsid w:val="006D006A"/>
    <w:rsid w:val="006D017E"/>
    <w:rsid w:val="006D03FC"/>
    <w:rsid w:val="006D0407"/>
    <w:rsid w:val="006D042D"/>
    <w:rsid w:val="006D04A7"/>
    <w:rsid w:val="006D0ACE"/>
    <w:rsid w:val="006D0AD3"/>
    <w:rsid w:val="006D0E4F"/>
    <w:rsid w:val="006D1777"/>
    <w:rsid w:val="006D1985"/>
    <w:rsid w:val="006D1C1C"/>
    <w:rsid w:val="006D1E78"/>
    <w:rsid w:val="006D21EF"/>
    <w:rsid w:val="006D22B2"/>
    <w:rsid w:val="006D23CE"/>
    <w:rsid w:val="006D32D9"/>
    <w:rsid w:val="006D33E8"/>
    <w:rsid w:val="006D3442"/>
    <w:rsid w:val="006D3929"/>
    <w:rsid w:val="006D39E6"/>
    <w:rsid w:val="006D3C98"/>
    <w:rsid w:val="006D3CFD"/>
    <w:rsid w:val="006D3D41"/>
    <w:rsid w:val="006D4992"/>
    <w:rsid w:val="006D4F46"/>
    <w:rsid w:val="006D5A80"/>
    <w:rsid w:val="006D5C51"/>
    <w:rsid w:val="006D5CCB"/>
    <w:rsid w:val="006D5D7B"/>
    <w:rsid w:val="006D5DE4"/>
    <w:rsid w:val="006D5F92"/>
    <w:rsid w:val="006D6541"/>
    <w:rsid w:val="006D6643"/>
    <w:rsid w:val="006D6BE8"/>
    <w:rsid w:val="006D705C"/>
    <w:rsid w:val="006D727F"/>
    <w:rsid w:val="006D7636"/>
    <w:rsid w:val="006D78A6"/>
    <w:rsid w:val="006D7A0D"/>
    <w:rsid w:val="006E08EB"/>
    <w:rsid w:val="006E0D28"/>
    <w:rsid w:val="006E0D94"/>
    <w:rsid w:val="006E0F50"/>
    <w:rsid w:val="006E0FAE"/>
    <w:rsid w:val="006E1764"/>
    <w:rsid w:val="006E1844"/>
    <w:rsid w:val="006E2019"/>
    <w:rsid w:val="006E238B"/>
    <w:rsid w:val="006E23E3"/>
    <w:rsid w:val="006E2504"/>
    <w:rsid w:val="006E2803"/>
    <w:rsid w:val="006E2880"/>
    <w:rsid w:val="006E2AB1"/>
    <w:rsid w:val="006E2B87"/>
    <w:rsid w:val="006E2E04"/>
    <w:rsid w:val="006E2E3B"/>
    <w:rsid w:val="006E3484"/>
    <w:rsid w:val="006E35A6"/>
    <w:rsid w:val="006E35B2"/>
    <w:rsid w:val="006E3882"/>
    <w:rsid w:val="006E38A7"/>
    <w:rsid w:val="006E3DE1"/>
    <w:rsid w:val="006E3F54"/>
    <w:rsid w:val="006E4009"/>
    <w:rsid w:val="006E402D"/>
    <w:rsid w:val="006E4155"/>
    <w:rsid w:val="006E446A"/>
    <w:rsid w:val="006E450F"/>
    <w:rsid w:val="006E462B"/>
    <w:rsid w:val="006E498F"/>
    <w:rsid w:val="006E49EB"/>
    <w:rsid w:val="006E4A4E"/>
    <w:rsid w:val="006E4AA5"/>
    <w:rsid w:val="006E4ABE"/>
    <w:rsid w:val="006E4DBB"/>
    <w:rsid w:val="006E536A"/>
    <w:rsid w:val="006E56A6"/>
    <w:rsid w:val="006E5AC0"/>
    <w:rsid w:val="006E5BF9"/>
    <w:rsid w:val="006E5C5B"/>
    <w:rsid w:val="006E5CA5"/>
    <w:rsid w:val="006E5CE1"/>
    <w:rsid w:val="006E5CE3"/>
    <w:rsid w:val="006E5CF4"/>
    <w:rsid w:val="006E601F"/>
    <w:rsid w:val="006E61DF"/>
    <w:rsid w:val="006E620C"/>
    <w:rsid w:val="006E6250"/>
    <w:rsid w:val="006E6308"/>
    <w:rsid w:val="006E6BE9"/>
    <w:rsid w:val="006E6C9D"/>
    <w:rsid w:val="006E6F4F"/>
    <w:rsid w:val="006E7586"/>
    <w:rsid w:val="006E759F"/>
    <w:rsid w:val="006E77D5"/>
    <w:rsid w:val="006E7B12"/>
    <w:rsid w:val="006E7DCE"/>
    <w:rsid w:val="006E7E2A"/>
    <w:rsid w:val="006E7EDD"/>
    <w:rsid w:val="006F0125"/>
    <w:rsid w:val="006F0289"/>
    <w:rsid w:val="006F02B0"/>
    <w:rsid w:val="006F03F6"/>
    <w:rsid w:val="006F0AD5"/>
    <w:rsid w:val="006F0BCB"/>
    <w:rsid w:val="006F109A"/>
    <w:rsid w:val="006F1514"/>
    <w:rsid w:val="006F1BDE"/>
    <w:rsid w:val="006F2E04"/>
    <w:rsid w:val="006F3732"/>
    <w:rsid w:val="006F37D4"/>
    <w:rsid w:val="006F37EE"/>
    <w:rsid w:val="006F3F75"/>
    <w:rsid w:val="006F416F"/>
    <w:rsid w:val="006F44E8"/>
    <w:rsid w:val="006F49A6"/>
    <w:rsid w:val="006F4AE6"/>
    <w:rsid w:val="006F4FDF"/>
    <w:rsid w:val="006F5016"/>
    <w:rsid w:val="006F5038"/>
    <w:rsid w:val="006F50B1"/>
    <w:rsid w:val="006F5183"/>
    <w:rsid w:val="006F51A7"/>
    <w:rsid w:val="006F56D7"/>
    <w:rsid w:val="006F5AD2"/>
    <w:rsid w:val="006F60A2"/>
    <w:rsid w:val="006F6689"/>
    <w:rsid w:val="006F6744"/>
    <w:rsid w:val="006F67F2"/>
    <w:rsid w:val="006F680B"/>
    <w:rsid w:val="006F6A8B"/>
    <w:rsid w:val="006F6C5B"/>
    <w:rsid w:val="006F71CD"/>
    <w:rsid w:val="006F7260"/>
    <w:rsid w:val="006F786B"/>
    <w:rsid w:val="006F7F7E"/>
    <w:rsid w:val="00700167"/>
    <w:rsid w:val="00700190"/>
    <w:rsid w:val="007001CD"/>
    <w:rsid w:val="0070051F"/>
    <w:rsid w:val="00700547"/>
    <w:rsid w:val="00700890"/>
    <w:rsid w:val="00700B01"/>
    <w:rsid w:val="00700B65"/>
    <w:rsid w:val="00701C60"/>
    <w:rsid w:val="00701ED0"/>
    <w:rsid w:val="00702630"/>
    <w:rsid w:val="00702757"/>
    <w:rsid w:val="007028F5"/>
    <w:rsid w:val="00702B0A"/>
    <w:rsid w:val="00702BD1"/>
    <w:rsid w:val="00702C95"/>
    <w:rsid w:val="00703074"/>
    <w:rsid w:val="007037E2"/>
    <w:rsid w:val="00703925"/>
    <w:rsid w:val="00703BD4"/>
    <w:rsid w:val="00703C95"/>
    <w:rsid w:val="007052A7"/>
    <w:rsid w:val="007056F2"/>
    <w:rsid w:val="00705978"/>
    <w:rsid w:val="007059A9"/>
    <w:rsid w:val="0070628B"/>
    <w:rsid w:val="007066F1"/>
    <w:rsid w:val="0070673B"/>
    <w:rsid w:val="00706EFE"/>
    <w:rsid w:val="007074FA"/>
    <w:rsid w:val="007079FA"/>
    <w:rsid w:val="007101FE"/>
    <w:rsid w:val="007109AB"/>
    <w:rsid w:val="007109F7"/>
    <w:rsid w:val="00711330"/>
    <w:rsid w:val="0071189C"/>
    <w:rsid w:val="00711C32"/>
    <w:rsid w:val="00711F2E"/>
    <w:rsid w:val="00712893"/>
    <w:rsid w:val="00712ACC"/>
    <w:rsid w:val="00712BBD"/>
    <w:rsid w:val="00712D0F"/>
    <w:rsid w:val="00712E46"/>
    <w:rsid w:val="00712F61"/>
    <w:rsid w:val="007130FD"/>
    <w:rsid w:val="00713247"/>
    <w:rsid w:val="00713E2D"/>
    <w:rsid w:val="007148B0"/>
    <w:rsid w:val="00715496"/>
    <w:rsid w:val="00715644"/>
    <w:rsid w:val="00715B48"/>
    <w:rsid w:val="00715CAC"/>
    <w:rsid w:val="00715D9E"/>
    <w:rsid w:val="007162DF"/>
    <w:rsid w:val="0071686E"/>
    <w:rsid w:val="007169EA"/>
    <w:rsid w:val="00716D89"/>
    <w:rsid w:val="00717407"/>
    <w:rsid w:val="00717509"/>
    <w:rsid w:val="00720666"/>
    <w:rsid w:val="00720935"/>
    <w:rsid w:val="00720A4B"/>
    <w:rsid w:val="00720AB0"/>
    <w:rsid w:val="00720B38"/>
    <w:rsid w:val="00720BDA"/>
    <w:rsid w:val="00720F43"/>
    <w:rsid w:val="00721092"/>
    <w:rsid w:val="007210BD"/>
    <w:rsid w:val="007214FC"/>
    <w:rsid w:val="007218D7"/>
    <w:rsid w:val="00721C3B"/>
    <w:rsid w:val="00721EAA"/>
    <w:rsid w:val="00721EB4"/>
    <w:rsid w:val="00722600"/>
    <w:rsid w:val="007227AE"/>
    <w:rsid w:val="0072295A"/>
    <w:rsid w:val="00722A8F"/>
    <w:rsid w:val="00722AED"/>
    <w:rsid w:val="00722F8E"/>
    <w:rsid w:val="007230E0"/>
    <w:rsid w:val="0072311C"/>
    <w:rsid w:val="0072384B"/>
    <w:rsid w:val="00723A9B"/>
    <w:rsid w:val="00723FF4"/>
    <w:rsid w:val="00724202"/>
    <w:rsid w:val="00724354"/>
    <w:rsid w:val="0072442F"/>
    <w:rsid w:val="00724495"/>
    <w:rsid w:val="00724822"/>
    <w:rsid w:val="00725166"/>
    <w:rsid w:val="007251AB"/>
    <w:rsid w:val="0072536E"/>
    <w:rsid w:val="00725765"/>
    <w:rsid w:val="007259F5"/>
    <w:rsid w:val="00725B66"/>
    <w:rsid w:val="00725C01"/>
    <w:rsid w:val="007260F2"/>
    <w:rsid w:val="0072639D"/>
    <w:rsid w:val="00726732"/>
    <w:rsid w:val="00726756"/>
    <w:rsid w:val="007273D3"/>
    <w:rsid w:val="007276CA"/>
    <w:rsid w:val="00727835"/>
    <w:rsid w:val="00727894"/>
    <w:rsid w:val="0072794F"/>
    <w:rsid w:val="00727B74"/>
    <w:rsid w:val="00727EF0"/>
    <w:rsid w:val="00727FB6"/>
    <w:rsid w:val="007300E0"/>
    <w:rsid w:val="007301FE"/>
    <w:rsid w:val="007305D0"/>
    <w:rsid w:val="0073061B"/>
    <w:rsid w:val="0073069E"/>
    <w:rsid w:val="007306AF"/>
    <w:rsid w:val="00730926"/>
    <w:rsid w:val="00730B25"/>
    <w:rsid w:val="00730B41"/>
    <w:rsid w:val="00730B9D"/>
    <w:rsid w:val="00730BFB"/>
    <w:rsid w:val="0073108A"/>
    <w:rsid w:val="007312A8"/>
    <w:rsid w:val="00731418"/>
    <w:rsid w:val="007315E7"/>
    <w:rsid w:val="00731F6A"/>
    <w:rsid w:val="0073207E"/>
    <w:rsid w:val="00733198"/>
    <w:rsid w:val="00733201"/>
    <w:rsid w:val="007332CE"/>
    <w:rsid w:val="00733479"/>
    <w:rsid w:val="007336EC"/>
    <w:rsid w:val="00733CD1"/>
    <w:rsid w:val="00733EE1"/>
    <w:rsid w:val="00733F86"/>
    <w:rsid w:val="00734181"/>
    <w:rsid w:val="007349DD"/>
    <w:rsid w:val="00734F40"/>
    <w:rsid w:val="00735136"/>
    <w:rsid w:val="0073527F"/>
    <w:rsid w:val="00735578"/>
    <w:rsid w:val="00735A31"/>
    <w:rsid w:val="00735A33"/>
    <w:rsid w:val="00735ABF"/>
    <w:rsid w:val="00735E1B"/>
    <w:rsid w:val="00735EED"/>
    <w:rsid w:val="00736648"/>
    <w:rsid w:val="00736A98"/>
    <w:rsid w:val="00736B47"/>
    <w:rsid w:val="0073736B"/>
    <w:rsid w:val="00737713"/>
    <w:rsid w:val="007378C0"/>
    <w:rsid w:val="00737C53"/>
    <w:rsid w:val="00740265"/>
    <w:rsid w:val="007403C9"/>
    <w:rsid w:val="00740553"/>
    <w:rsid w:val="007405C8"/>
    <w:rsid w:val="007407A6"/>
    <w:rsid w:val="00740A31"/>
    <w:rsid w:val="00740A4D"/>
    <w:rsid w:val="00740B4F"/>
    <w:rsid w:val="00741315"/>
    <w:rsid w:val="0074141E"/>
    <w:rsid w:val="00741D2C"/>
    <w:rsid w:val="00742252"/>
    <w:rsid w:val="00742507"/>
    <w:rsid w:val="00742656"/>
    <w:rsid w:val="0074271F"/>
    <w:rsid w:val="00742B2D"/>
    <w:rsid w:val="00742D6E"/>
    <w:rsid w:val="00743452"/>
    <w:rsid w:val="007436A9"/>
    <w:rsid w:val="00743789"/>
    <w:rsid w:val="007438C5"/>
    <w:rsid w:val="007438F3"/>
    <w:rsid w:val="00743B0F"/>
    <w:rsid w:val="00743F3F"/>
    <w:rsid w:val="0074409D"/>
    <w:rsid w:val="007440F3"/>
    <w:rsid w:val="007444E7"/>
    <w:rsid w:val="00744B06"/>
    <w:rsid w:val="00744DE9"/>
    <w:rsid w:val="00744F82"/>
    <w:rsid w:val="007451D3"/>
    <w:rsid w:val="00745221"/>
    <w:rsid w:val="0074528F"/>
    <w:rsid w:val="0074545F"/>
    <w:rsid w:val="007454F9"/>
    <w:rsid w:val="00745739"/>
    <w:rsid w:val="00745EC7"/>
    <w:rsid w:val="007460F9"/>
    <w:rsid w:val="00746173"/>
    <w:rsid w:val="007463C1"/>
    <w:rsid w:val="007465E6"/>
    <w:rsid w:val="00746918"/>
    <w:rsid w:val="00746BFB"/>
    <w:rsid w:val="00746FED"/>
    <w:rsid w:val="00747178"/>
    <w:rsid w:val="00747388"/>
    <w:rsid w:val="0074779F"/>
    <w:rsid w:val="00747960"/>
    <w:rsid w:val="00747BD1"/>
    <w:rsid w:val="00747CA5"/>
    <w:rsid w:val="00747DBB"/>
    <w:rsid w:val="00750020"/>
    <w:rsid w:val="00750079"/>
    <w:rsid w:val="00750553"/>
    <w:rsid w:val="007505F7"/>
    <w:rsid w:val="0075071A"/>
    <w:rsid w:val="00750BF4"/>
    <w:rsid w:val="00750C6D"/>
    <w:rsid w:val="00751899"/>
    <w:rsid w:val="00751EA0"/>
    <w:rsid w:val="00752C00"/>
    <w:rsid w:val="007536DF"/>
    <w:rsid w:val="00753F26"/>
    <w:rsid w:val="00754559"/>
    <w:rsid w:val="007547F1"/>
    <w:rsid w:val="00754829"/>
    <w:rsid w:val="0075519E"/>
    <w:rsid w:val="007551B9"/>
    <w:rsid w:val="0075522C"/>
    <w:rsid w:val="00755503"/>
    <w:rsid w:val="00755531"/>
    <w:rsid w:val="00755CF2"/>
    <w:rsid w:val="00755E8B"/>
    <w:rsid w:val="00755F14"/>
    <w:rsid w:val="00755FC0"/>
    <w:rsid w:val="007564E3"/>
    <w:rsid w:val="007566FC"/>
    <w:rsid w:val="0075682D"/>
    <w:rsid w:val="00756FB1"/>
    <w:rsid w:val="0075712D"/>
    <w:rsid w:val="007577B0"/>
    <w:rsid w:val="0075793D"/>
    <w:rsid w:val="007579CC"/>
    <w:rsid w:val="00757B36"/>
    <w:rsid w:val="00757C7D"/>
    <w:rsid w:val="00757D14"/>
    <w:rsid w:val="007604D3"/>
    <w:rsid w:val="007605F3"/>
    <w:rsid w:val="00760B59"/>
    <w:rsid w:val="00761212"/>
    <w:rsid w:val="00761AEA"/>
    <w:rsid w:val="00761B74"/>
    <w:rsid w:val="00761FCF"/>
    <w:rsid w:val="00762910"/>
    <w:rsid w:val="00762CA2"/>
    <w:rsid w:val="00763404"/>
    <w:rsid w:val="00763481"/>
    <w:rsid w:val="0076413C"/>
    <w:rsid w:val="0076428D"/>
    <w:rsid w:val="007642D7"/>
    <w:rsid w:val="007643EB"/>
    <w:rsid w:val="0076487B"/>
    <w:rsid w:val="00764A71"/>
    <w:rsid w:val="00764C0F"/>
    <w:rsid w:val="0076536D"/>
    <w:rsid w:val="0076543F"/>
    <w:rsid w:val="00765699"/>
    <w:rsid w:val="00765CEB"/>
    <w:rsid w:val="00765D83"/>
    <w:rsid w:val="00765FB9"/>
    <w:rsid w:val="00766111"/>
    <w:rsid w:val="007668AF"/>
    <w:rsid w:val="00766B4D"/>
    <w:rsid w:val="00766EAD"/>
    <w:rsid w:val="00767450"/>
    <w:rsid w:val="00767896"/>
    <w:rsid w:val="00767D34"/>
    <w:rsid w:val="00770251"/>
    <w:rsid w:val="007703E2"/>
    <w:rsid w:val="0077045A"/>
    <w:rsid w:val="00770941"/>
    <w:rsid w:val="00770957"/>
    <w:rsid w:val="00770C7D"/>
    <w:rsid w:val="00770E16"/>
    <w:rsid w:val="00770F22"/>
    <w:rsid w:val="007719FB"/>
    <w:rsid w:val="00771A6B"/>
    <w:rsid w:val="00771C67"/>
    <w:rsid w:val="0077236D"/>
    <w:rsid w:val="007725C2"/>
    <w:rsid w:val="007728B3"/>
    <w:rsid w:val="007729F5"/>
    <w:rsid w:val="00772B64"/>
    <w:rsid w:val="00772F09"/>
    <w:rsid w:val="007732AA"/>
    <w:rsid w:val="007735D9"/>
    <w:rsid w:val="0077365C"/>
    <w:rsid w:val="007739BC"/>
    <w:rsid w:val="00773B92"/>
    <w:rsid w:val="007741BD"/>
    <w:rsid w:val="00774495"/>
    <w:rsid w:val="007755A0"/>
    <w:rsid w:val="00775C8A"/>
    <w:rsid w:val="00775CEA"/>
    <w:rsid w:val="007766F3"/>
    <w:rsid w:val="00776E7D"/>
    <w:rsid w:val="0077773A"/>
    <w:rsid w:val="00777F03"/>
    <w:rsid w:val="00777F3B"/>
    <w:rsid w:val="007800A5"/>
    <w:rsid w:val="007809FC"/>
    <w:rsid w:val="00780BC5"/>
    <w:rsid w:val="00780E6D"/>
    <w:rsid w:val="00781407"/>
    <w:rsid w:val="00781E52"/>
    <w:rsid w:val="00782013"/>
    <w:rsid w:val="00782545"/>
    <w:rsid w:val="0078273E"/>
    <w:rsid w:val="007829DE"/>
    <w:rsid w:val="00782CFF"/>
    <w:rsid w:val="00782DAB"/>
    <w:rsid w:val="00783003"/>
    <w:rsid w:val="0078305B"/>
    <w:rsid w:val="00783148"/>
    <w:rsid w:val="00783250"/>
    <w:rsid w:val="0078330D"/>
    <w:rsid w:val="007833E4"/>
    <w:rsid w:val="00783411"/>
    <w:rsid w:val="00783567"/>
    <w:rsid w:val="007838A3"/>
    <w:rsid w:val="007839AA"/>
    <w:rsid w:val="007839CF"/>
    <w:rsid w:val="007839E3"/>
    <w:rsid w:val="00783B21"/>
    <w:rsid w:val="00783BF7"/>
    <w:rsid w:val="00783C35"/>
    <w:rsid w:val="00784920"/>
    <w:rsid w:val="00785192"/>
    <w:rsid w:val="007852DC"/>
    <w:rsid w:val="00785457"/>
    <w:rsid w:val="00785E03"/>
    <w:rsid w:val="007861D7"/>
    <w:rsid w:val="00786230"/>
    <w:rsid w:val="007866EF"/>
    <w:rsid w:val="00786FD7"/>
    <w:rsid w:val="00787305"/>
    <w:rsid w:val="0078791B"/>
    <w:rsid w:val="00787A6F"/>
    <w:rsid w:val="00787B79"/>
    <w:rsid w:val="00787C38"/>
    <w:rsid w:val="00790354"/>
    <w:rsid w:val="007906B9"/>
    <w:rsid w:val="0079075D"/>
    <w:rsid w:val="00790E03"/>
    <w:rsid w:val="00791065"/>
    <w:rsid w:val="0079150B"/>
    <w:rsid w:val="007915D4"/>
    <w:rsid w:val="007918D9"/>
    <w:rsid w:val="00791C32"/>
    <w:rsid w:val="00792069"/>
    <w:rsid w:val="007921B1"/>
    <w:rsid w:val="007924D1"/>
    <w:rsid w:val="007925B1"/>
    <w:rsid w:val="00792764"/>
    <w:rsid w:val="007928F1"/>
    <w:rsid w:val="00792AAC"/>
    <w:rsid w:val="00792C6D"/>
    <w:rsid w:val="00792CAD"/>
    <w:rsid w:val="0079318E"/>
    <w:rsid w:val="00793409"/>
    <w:rsid w:val="00793425"/>
    <w:rsid w:val="007937D5"/>
    <w:rsid w:val="00793DA2"/>
    <w:rsid w:val="00793FA1"/>
    <w:rsid w:val="00794091"/>
    <w:rsid w:val="00794168"/>
    <w:rsid w:val="0079425F"/>
    <w:rsid w:val="00794395"/>
    <w:rsid w:val="0079446C"/>
    <w:rsid w:val="007944BE"/>
    <w:rsid w:val="00794630"/>
    <w:rsid w:val="0079465D"/>
    <w:rsid w:val="00794882"/>
    <w:rsid w:val="00794922"/>
    <w:rsid w:val="00794EBA"/>
    <w:rsid w:val="00794FD3"/>
    <w:rsid w:val="007951D9"/>
    <w:rsid w:val="00795A50"/>
    <w:rsid w:val="00795C8C"/>
    <w:rsid w:val="007960DF"/>
    <w:rsid w:val="00796709"/>
    <w:rsid w:val="007967CE"/>
    <w:rsid w:val="00796AE6"/>
    <w:rsid w:val="007970EF"/>
    <w:rsid w:val="007973B2"/>
    <w:rsid w:val="007A012C"/>
    <w:rsid w:val="007A0308"/>
    <w:rsid w:val="007A0380"/>
    <w:rsid w:val="007A09AA"/>
    <w:rsid w:val="007A0E2A"/>
    <w:rsid w:val="007A10BD"/>
    <w:rsid w:val="007A10C2"/>
    <w:rsid w:val="007A10CC"/>
    <w:rsid w:val="007A153D"/>
    <w:rsid w:val="007A17C4"/>
    <w:rsid w:val="007A191F"/>
    <w:rsid w:val="007A1DA9"/>
    <w:rsid w:val="007A1EE7"/>
    <w:rsid w:val="007A2321"/>
    <w:rsid w:val="007A2325"/>
    <w:rsid w:val="007A25FA"/>
    <w:rsid w:val="007A277C"/>
    <w:rsid w:val="007A2843"/>
    <w:rsid w:val="007A31C2"/>
    <w:rsid w:val="007A327B"/>
    <w:rsid w:val="007A391F"/>
    <w:rsid w:val="007A3A61"/>
    <w:rsid w:val="007A4028"/>
    <w:rsid w:val="007A5129"/>
    <w:rsid w:val="007A541C"/>
    <w:rsid w:val="007A5611"/>
    <w:rsid w:val="007A567F"/>
    <w:rsid w:val="007A62E0"/>
    <w:rsid w:val="007A654F"/>
    <w:rsid w:val="007A671A"/>
    <w:rsid w:val="007A6B2A"/>
    <w:rsid w:val="007A6D57"/>
    <w:rsid w:val="007A79EB"/>
    <w:rsid w:val="007A7A27"/>
    <w:rsid w:val="007A7FC8"/>
    <w:rsid w:val="007B0057"/>
    <w:rsid w:val="007B0443"/>
    <w:rsid w:val="007B0B88"/>
    <w:rsid w:val="007B100A"/>
    <w:rsid w:val="007B1438"/>
    <w:rsid w:val="007B14AB"/>
    <w:rsid w:val="007B1599"/>
    <w:rsid w:val="007B1A3C"/>
    <w:rsid w:val="007B20A0"/>
    <w:rsid w:val="007B20D1"/>
    <w:rsid w:val="007B2188"/>
    <w:rsid w:val="007B223E"/>
    <w:rsid w:val="007B242E"/>
    <w:rsid w:val="007B2861"/>
    <w:rsid w:val="007B2903"/>
    <w:rsid w:val="007B2F3E"/>
    <w:rsid w:val="007B2FFC"/>
    <w:rsid w:val="007B33C8"/>
    <w:rsid w:val="007B34CE"/>
    <w:rsid w:val="007B386E"/>
    <w:rsid w:val="007B3B91"/>
    <w:rsid w:val="007B404F"/>
    <w:rsid w:val="007B420D"/>
    <w:rsid w:val="007B462D"/>
    <w:rsid w:val="007B4901"/>
    <w:rsid w:val="007B490A"/>
    <w:rsid w:val="007B4A83"/>
    <w:rsid w:val="007B4C00"/>
    <w:rsid w:val="007B4EEA"/>
    <w:rsid w:val="007B50C9"/>
    <w:rsid w:val="007B5170"/>
    <w:rsid w:val="007B56BE"/>
    <w:rsid w:val="007B56D5"/>
    <w:rsid w:val="007B5D3D"/>
    <w:rsid w:val="007B5FED"/>
    <w:rsid w:val="007B6366"/>
    <w:rsid w:val="007B641C"/>
    <w:rsid w:val="007B6787"/>
    <w:rsid w:val="007B67C8"/>
    <w:rsid w:val="007B7127"/>
    <w:rsid w:val="007B7293"/>
    <w:rsid w:val="007B7521"/>
    <w:rsid w:val="007B7E2B"/>
    <w:rsid w:val="007C000C"/>
    <w:rsid w:val="007C009D"/>
    <w:rsid w:val="007C072F"/>
    <w:rsid w:val="007C09AE"/>
    <w:rsid w:val="007C1428"/>
    <w:rsid w:val="007C234B"/>
    <w:rsid w:val="007C283A"/>
    <w:rsid w:val="007C2F08"/>
    <w:rsid w:val="007C328D"/>
    <w:rsid w:val="007C337F"/>
    <w:rsid w:val="007C3535"/>
    <w:rsid w:val="007C3636"/>
    <w:rsid w:val="007C3790"/>
    <w:rsid w:val="007C387A"/>
    <w:rsid w:val="007C3886"/>
    <w:rsid w:val="007C3CC3"/>
    <w:rsid w:val="007C3D2F"/>
    <w:rsid w:val="007C3EFA"/>
    <w:rsid w:val="007C3F5E"/>
    <w:rsid w:val="007C441E"/>
    <w:rsid w:val="007C454F"/>
    <w:rsid w:val="007C4AB7"/>
    <w:rsid w:val="007C4F3C"/>
    <w:rsid w:val="007C52CD"/>
    <w:rsid w:val="007C5562"/>
    <w:rsid w:val="007C584F"/>
    <w:rsid w:val="007C596F"/>
    <w:rsid w:val="007C6303"/>
    <w:rsid w:val="007C6803"/>
    <w:rsid w:val="007C684F"/>
    <w:rsid w:val="007C6B32"/>
    <w:rsid w:val="007C6D98"/>
    <w:rsid w:val="007C6F31"/>
    <w:rsid w:val="007C6F71"/>
    <w:rsid w:val="007C7053"/>
    <w:rsid w:val="007C728F"/>
    <w:rsid w:val="007C73B8"/>
    <w:rsid w:val="007C7838"/>
    <w:rsid w:val="007C7D35"/>
    <w:rsid w:val="007C7D82"/>
    <w:rsid w:val="007D01FD"/>
    <w:rsid w:val="007D0384"/>
    <w:rsid w:val="007D0591"/>
    <w:rsid w:val="007D0A8A"/>
    <w:rsid w:val="007D0CCC"/>
    <w:rsid w:val="007D130F"/>
    <w:rsid w:val="007D14D9"/>
    <w:rsid w:val="007D164E"/>
    <w:rsid w:val="007D1794"/>
    <w:rsid w:val="007D187F"/>
    <w:rsid w:val="007D1C43"/>
    <w:rsid w:val="007D1D7F"/>
    <w:rsid w:val="007D29AA"/>
    <w:rsid w:val="007D29E8"/>
    <w:rsid w:val="007D29F8"/>
    <w:rsid w:val="007D2E5C"/>
    <w:rsid w:val="007D3092"/>
    <w:rsid w:val="007D319F"/>
    <w:rsid w:val="007D36AA"/>
    <w:rsid w:val="007D3746"/>
    <w:rsid w:val="007D39AB"/>
    <w:rsid w:val="007D3BE9"/>
    <w:rsid w:val="007D4406"/>
    <w:rsid w:val="007D4773"/>
    <w:rsid w:val="007D48C6"/>
    <w:rsid w:val="007D4910"/>
    <w:rsid w:val="007D4BDF"/>
    <w:rsid w:val="007D5023"/>
    <w:rsid w:val="007D5467"/>
    <w:rsid w:val="007D629C"/>
    <w:rsid w:val="007D6455"/>
    <w:rsid w:val="007D659F"/>
    <w:rsid w:val="007D6707"/>
    <w:rsid w:val="007D6B06"/>
    <w:rsid w:val="007D7056"/>
    <w:rsid w:val="007D70F0"/>
    <w:rsid w:val="007D715E"/>
    <w:rsid w:val="007D729E"/>
    <w:rsid w:val="007D748C"/>
    <w:rsid w:val="007D7B8C"/>
    <w:rsid w:val="007D7ED7"/>
    <w:rsid w:val="007D7F3C"/>
    <w:rsid w:val="007E0201"/>
    <w:rsid w:val="007E0442"/>
    <w:rsid w:val="007E0930"/>
    <w:rsid w:val="007E1109"/>
    <w:rsid w:val="007E140E"/>
    <w:rsid w:val="007E14EF"/>
    <w:rsid w:val="007E1801"/>
    <w:rsid w:val="007E1E9B"/>
    <w:rsid w:val="007E1EE9"/>
    <w:rsid w:val="007E2280"/>
    <w:rsid w:val="007E2596"/>
    <w:rsid w:val="007E2935"/>
    <w:rsid w:val="007E300A"/>
    <w:rsid w:val="007E36C6"/>
    <w:rsid w:val="007E381A"/>
    <w:rsid w:val="007E39DB"/>
    <w:rsid w:val="007E4089"/>
    <w:rsid w:val="007E48F8"/>
    <w:rsid w:val="007E4B8D"/>
    <w:rsid w:val="007E4DDD"/>
    <w:rsid w:val="007E4EC7"/>
    <w:rsid w:val="007E517E"/>
    <w:rsid w:val="007E5501"/>
    <w:rsid w:val="007E605B"/>
    <w:rsid w:val="007E6143"/>
    <w:rsid w:val="007E6562"/>
    <w:rsid w:val="007E661F"/>
    <w:rsid w:val="007E67DC"/>
    <w:rsid w:val="007E692F"/>
    <w:rsid w:val="007E6AEA"/>
    <w:rsid w:val="007E7352"/>
    <w:rsid w:val="007E7517"/>
    <w:rsid w:val="007E7751"/>
    <w:rsid w:val="007E77D7"/>
    <w:rsid w:val="007E7946"/>
    <w:rsid w:val="007F0356"/>
    <w:rsid w:val="007F054F"/>
    <w:rsid w:val="007F0672"/>
    <w:rsid w:val="007F086D"/>
    <w:rsid w:val="007F0ED7"/>
    <w:rsid w:val="007F0F02"/>
    <w:rsid w:val="007F1375"/>
    <w:rsid w:val="007F1469"/>
    <w:rsid w:val="007F149B"/>
    <w:rsid w:val="007F15A8"/>
    <w:rsid w:val="007F1A3F"/>
    <w:rsid w:val="007F1CFC"/>
    <w:rsid w:val="007F1E76"/>
    <w:rsid w:val="007F1EB2"/>
    <w:rsid w:val="007F1FA0"/>
    <w:rsid w:val="007F1FAA"/>
    <w:rsid w:val="007F2134"/>
    <w:rsid w:val="007F2174"/>
    <w:rsid w:val="007F22A3"/>
    <w:rsid w:val="007F23E2"/>
    <w:rsid w:val="007F28F1"/>
    <w:rsid w:val="007F2FCB"/>
    <w:rsid w:val="007F307D"/>
    <w:rsid w:val="007F3435"/>
    <w:rsid w:val="007F3703"/>
    <w:rsid w:val="007F3C70"/>
    <w:rsid w:val="007F3D47"/>
    <w:rsid w:val="007F41B0"/>
    <w:rsid w:val="007F41B3"/>
    <w:rsid w:val="007F41EE"/>
    <w:rsid w:val="007F43AE"/>
    <w:rsid w:val="007F442D"/>
    <w:rsid w:val="007F488E"/>
    <w:rsid w:val="007F4D33"/>
    <w:rsid w:val="007F4DFC"/>
    <w:rsid w:val="007F4FF8"/>
    <w:rsid w:val="007F54A7"/>
    <w:rsid w:val="007F5A73"/>
    <w:rsid w:val="007F5AE0"/>
    <w:rsid w:val="007F5DA8"/>
    <w:rsid w:val="007F6379"/>
    <w:rsid w:val="007F68F2"/>
    <w:rsid w:val="007F69C8"/>
    <w:rsid w:val="007F77FE"/>
    <w:rsid w:val="008000C4"/>
    <w:rsid w:val="008001AE"/>
    <w:rsid w:val="00800202"/>
    <w:rsid w:val="00800232"/>
    <w:rsid w:val="00800464"/>
    <w:rsid w:val="00800AB7"/>
    <w:rsid w:val="00800CCE"/>
    <w:rsid w:val="00800E31"/>
    <w:rsid w:val="00800EDC"/>
    <w:rsid w:val="00800F82"/>
    <w:rsid w:val="008018C1"/>
    <w:rsid w:val="00802215"/>
    <w:rsid w:val="008024E7"/>
    <w:rsid w:val="00802C3A"/>
    <w:rsid w:val="00802D5E"/>
    <w:rsid w:val="00802D72"/>
    <w:rsid w:val="0080373D"/>
    <w:rsid w:val="00803C54"/>
    <w:rsid w:val="008046C5"/>
    <w:rsid w:val="00804DD3"/>
    <w:rsid w:val="00804FE5"/>
    <w:rsid w:val="00805A2E"/>
    <w:rsid w:val="00805AE8"/>
    <w:rsid w:val="00805C63"/>
    <w:rsid w:val="00805DDB"/>
    <w:rsid w:val="0080628A"/>
    <w:rsid w:val="008064F3"/>
    <w:rsid w:val="008068CF"/>
    <w:rsid w:val="00806955"/>
    <w:rsid w:val="00806990"/>
    <w:rsid w:val="00806AD2"/>
    <w:rsid w:val="00806D92"/>
    <w:rsid w:val="00806F64"/>
    <w:rsid w:val="00807477"/>
    <w:rsid w:val="00807622"/>
    <w:rsid w:val="00807BF6"/>
    <w:rsid w:val="00807E3F"/>
    <w:rsid w:val="008102C7"/>
    <w:rsid w:val="0081052A"/>
    <w:rsid w:val="0081068B"/>
    <w:rsid w:val="00810BF8"/>
    <w:rsid w:val="00810DBD"/>
    <w:rsid w:val="00810F4A"/>
    <w:rsid w:val="00811330"/>
    <w:rsid w:val="0081154F"/>
    <w:rsid w:val="008117FA"/>
    <w:rsid w:val="00811E6F"/>
    <w:rsid w:val="00812432"/>
    <w:rsid w:val="0081243B"/>
    <w:rsid w:val="00812920"/>
    <w:rsid w:val="008129F1"/>
    <w:rsid w:val="00812AB9"/>
    <w:rsid w:val="00812B17"/>
    <w:rsid w:val="00812FEF"/>
    <w:rsid w:val="0081382A"/>
    <w:rsid w:val="00813BC0"/>
    <w:rsid w:val="00813FFA"/>
    <w:rsid w:val="008140D3"/>
    <w:rsid w:val="00814DB3"/>
    <w:rsid w:val="00814DEC"/>
    <w:rsid w:val="00814E2B"/>
    <w:rsid w:val="00814F49"/>
    <w:rsid w:val="008153CF"/>
    <w:rsid w:val="008161ED"/>
    <w:rsid w:val="008165A0"/>
    <w:rsid w:val="0081662C"/>
    <w:rsid w:val="008166FC"/>
    <w:rsid w:val="00816C81"/>
    <w:rsid w:val="00817825"/>
    <w:rsid w:val="00817C58"/>
    <w:rsid w:val="00817E2B"/>
    <w:rsid w:val="00820288"/>
    <w:rsid w:val="0082063B"/>
    <w:rsid w:val="008208A5"/>
    <w:rsid w:val="00820DAA"/>
    <w:rsid w:val="00821C08"/>
    <w:rsid w:val="00821EF5"/>
    <w:rsid w:val="00822921"/>
    <w:rsid w:val="00823243"/>
    <w:rsid w:val="00823320"/>
    <w:rsid w:val="00823492"/>
    <w:rsid w:val="008235E7"/>
    <w:rsid w:val="00823721"/>
    <w:rsid w:val="00823AF6"/>
    <w:rsid w:val="00823D06"/>
    <w:rsid w:val="008240EF"/>
    <w:rsid w:val="00824352"/>
    <w:rsid w:val="008246F9"/>
    <w:rsid w:val="0082481B"/>
    <w:rsid w:val="00824A2A"/>
    <w:rsid w:val="00824D2D"/>
    <w:rsid w:val="00824F2E"/>
    <w:rsid w:val="00825151"/>
    <w:rsid w:val="008251C3"/>
    <w:rsid w:val="00825A1B"/>
    <w:rsid w:val="00825EDC"/>
    <w:rsid w:val="00825EF8"/>
    <w:rsid w:val="0082665A"/>
    <w:rsid w:val="00826714"/>
    <w:rsid w:val="008268EE"/>
    <w:rsid w:val="00826A58"/>
    <w:rsid w:val="00826D6C"/>
    <w:rsid w:val="00827CC3"/>
    <w:rsid w:val="00827D4F"/>
    <w:rsid w:val="008302FA"/>
    <w:rsid w:val="00830D8B"/>
    <w:rsid w:val="00830F82"/>
    <w:rsid w:val="00831045"/>
    <w:rsid w:val="0083108F"/>
    <w:rsid w:val="00831420"/>
    <w:rsid w:val="0083162E"/>
    <w:rsid w:val="0083168E"/>
    <w:rsid w:val="008316E3"/>
    <w:rsid w:val="00831FF2"/>
    <w:rsid w:val="008320E9"/>
    <w:rsid w:val="008320F0"/>
    <w:rsid w:val="008329FA"/>
    <w:rsid w:val="00832A57"/>
    <w:rsid w:val="00832C8F"/>
    <w:rsid w:val="00832EA2"/>
    <w:rsid w:val="00832F12"/>
    <w:rsid w:val="008332E8"/>
    <w:rsid w:val="0083335C"/>
    <w:rsid w:val="0083336A"/>
    <w:rsid w:val="00833596"/>
    <w:rsid w:val="00833864"/>
    <w:rsid w:val="008339DF"/>
    <w:rsid w:val="00833D55"/>
    <w:rsid w:val="00833DC1"/>
    <w:rsid w:val="00833DCE"/>
    <w:rsid w:val="008348AF"/>
    <w:rsid w:val="00835604"/>
    <w:rsid w:val="00835786"/>
    <w:rsid w:val="0083582D"/>
    <w:rsid w:val="00835A27"/>
    <w:rsid w:val="00835A35"/>
    <w:rsid w:val="008365B8"/>
    <w:rsid w:val="008366AE"/>
    <w:rsid w:val="00836876"/>
    <w:rsid w:val="008369F1"/>
    <w:rsid w:val="00836A57"/>
    <w:rsid w:val="00836C34"/>
    <w:rsid w:val="00836C97"/>
    <w:rsid w:val="0083705C"/>
    <w:rsid w:val="008370A3"/>
    <w:rsid w:val="00837561"/>
    <w:rsid w:val="0083758C"/>
    <w:rsid w:val="008378C7"/>
    <w:rsid w:val="00840216"/>
    <w:rsid w:val="0084055F"/>
    <w:rsid w:val="0084068B"/>
    <w:rsid w:val="00840960"/>
    <w:rsid w:val="00840C5F"/>
    <w:rsid w:val="00840DF2"/>
    <w:rsid w:val="00841AC6"/>
    <w:rsid w:val="00841AE8"/>
    <w:rsid w:val="00841C22"/>
    <w:rsid w:val="00841EFA"/>
    <w:rsid w:val="00842DC7"/>
    <w:rsid w:val="0084321E"/>
    <w:rsid w:val="00843343"/>
    <w:rsid w:val="008435FD"/>
    <w:rsid w:val="00843703"/>
    <w:rsid w:val="00843872"/>
    <w:rsid w:val="00843C2E"/>
    <w:rsid w:val="00843E10"/>
    <w:rsid w:val="008443AA"/>
    <w:rsid w:val="00844AF6"/>
    <w:rsid w:val="00845579"/>
    <w:rsid w:val="00845929"/>
    <w:rsid w:val="00845BDD"/>
    <w:rsid w:val="00845DD1"/>
    <w:rsid w:val="00845EAA"/>
    <w:rsid w:val="00846F28"/>
    <w:rsid w:val="008473D4"/>
    <w:rsid w:val="00847402"/>
    <w:rsid w:val="00847471"/>
    <w:rsid w:val="00847FEC"/>
    <w:rsid w:val="00850060"/>
    <w:rsid w:val="00850119"/>
    <w:rsid w:val="00850373"/>
    <w:rsid w:val="008507D3"/>
    <w:rsid w:val="008508FD"/>
    <w:rsid w:val="00850F12"/>
    <w:rsid w:val="00851034"/>
    <w:rsid w:val="0085110C"/>
    <w:rsid w:val="00851212"/>
    <w:rsid w:val="00851706"/>
    <w:rsid w:val="00851E36"/>
    <w:rsid w:val="00852500"/>
    <w:rsid w:val="0085266A"/>
    <w:rsid w:val="00853337"/>
    <w:rsid w:val="0085354A"/>
    <w:rsid w:val="0085356F"/>
    <w:rsid w:val="00853849"/>
    <w:rsid w:val="00853CDF"/>
    <w:rsid w:val="00853E86"/>
    <w:rsid w:val="008540B0"/>
    <w:rsid w:val="00854143"/>
    <w:rsid w:val="00854567"/>
    <w:rsid w:val="00854CBB"/>
    <w:rsid w:val="00854CE2"/>
    <w:rsid w:val="008551A6"/>
    <w:rsid w:val="00855447"/>
    <w:rsid w:val="00855559"/>
    <w:rsid w:val="00855576"/>
    <w:rsid w:val="00855AA3"/>
    <w:rsid w:val="00855AF6"/>
    <w:rsid w:val="00855DAE"/>
    <w:rsid w:val="008560E9"/>
    <w:rsid w:val="008569E2"/>
    <w:rsid w:val="00856AAA"/>
    <w:rsid w:val="00856B18"/>
    <w:rsid w:val="00856B72"/>
    <w:rsid w:val="00856BBB"/>
    <w:rsid w:val="008572C7"/>
    <w:rsid w:val="00857326"/>
    <w:rsid w:val="008576C0"/>
    <w:rsid w:val="00857D21"/>
    <w:rsid w:val="00857D78"/>
    <w:rsid w:val="0086043B"/>
    <w:rsid w:val="00860A43"/>
    <w:rsid w:val="0086105D"/>
    <w:rsid w:val="0086121C"/>
    <w:rsid w:val="00861240"/>
    <w:rsid w:val="0086130F"/>
    <w:rsid w:val="008616DA"/>
    <w:rsid w:val="0086185B"/>
    <w:rsid w:val="00861CE0"/>
    <w:rsid w:val="00861D7F"/>
    <w:rsid w:val="008620DF"/>
    <w:rsid w:val="008620E3"/>
    <w:rsid w:val="008621EF"/>
    <w:rsid w:val="0086225E"/>
    <w:rsid w:val="008626B3"/>
    <w:rsid w:val="008627CF"/>
    <w:rsid w:val="008628C7"/>
    <w:rsid w:val="008628DB"/>
    <w:rsid w:val="008628E3"/>
    <w:rsid w:val="00862DB1"/>
    <w:rsid w:val="00862DF6"/>
    <w:rsid w:val="00863041"/>
    <w:rsid w:val="00863043"/>
    <w:rsid w:val="0086312B"/>
    <w:rsid w:val="008637A4"/>
    <w:rsid w:val="00863A8F"/>
    <w:rsid w:val="00864115"/>
    <w:rsid w:val="00864730"/>
    <w:rsid w:val="00864A47"/>
    <w:rsid w:val="00865251"/>
    <w:rsid w:val="0086570E"/>
    <w:rsid w:val="00865717"/>
    <w:rsid w:val="008659FC"/>
    <w:rsid w:val="00865B60"/>
    <w:rsid w:val="00865DF8"/>
    <w:rsid w:val="008661FA"/>
    <w:rsid w:val="008662AA"/>
    <w:rsid w:val="00866E48"/>
    <w:rsid w:val="00866E5B"/>
    <w:rsid w:val="00866FC5"/>
    <w:rsid w:val="0086706D"/>
    <w:rsid w:val="008671F4"/>
    <w:rsid w:val="00867269"/>
    <w:rsid w:val="00870061"/>
    <w:rsid w:val="00870B28"/>
    <w:rsid w:val="00870B3D"/>
    <w:rsid w:val="0087153B"/>
    <w:rsid w:val="0087169E"/>
    <w:rsid w:val="008717AC"/>
    <w:rsid w:val="00871853"/>
    <w:rsid w:val="008719A6"/>
    <w:rsid w:val="008719D2"/>
    <w:rsid w:val="00871C3F"/>
    <w:rsid w:val="0087210F"/>
    <w:rsid w:val="00872611"/>
    <w:rsid w:val="008726B9"/>
    <w:rsid w:val="008726CE"/>
    <w:rsid w:val="00872A42"/>
    <w:rsid w:val="00872B4E"/>
    <w:rsid w:val="008732FD"/>
    <w:rsid w:val="008740BF"/>
    <w:rsid w:val="008743AF"/>
    <w:rsid w:val="008743EE"/>
    <w:rsid w:val="0087452C"/>
    <w:rsid w:val="00874812"/>
    <w:rsid w:val="00874AC3"/>
    <w:rsid w:val="00874FFD"/>
    <w:rsid w:val="008754D2"/>
    <w:rsid w:val="008759B2"/>
    <w:rsid w:val="00875BAC"/>
    <w:rsid w:val="00875D88"/>
    <w:rsid w:val="00875DD3"/>
    <w:rsid w:val="00875FA4"/>
    <w:rsid w:val="00876051"/>
    <w:rsid w:val="008765A3"/>
    <w:rsid w:val="00876BF3"/>
    <w:rsid w:val="00876C8C"/>
    <w:rsid w:val="00876DDF"/>
    <w:rsid w:val="00876E77"/>
    <w:rsid w:val="0087711B"/>
    <w:rsid w:val="008775A3"/>
    <w:rsid w:val="008775F9"/>
    <w:rsid w:val="0087781B"/>
    <w:rsid w:val="008778B0"/>
    <w:rsid w:val="00877F14"/>
    <w:rsid w:val="00880531"/>
    <w:rsid w:val="008806B5"/>
    <w:rsid w:val="0088077A"/>
    <w:rsid w:val="00880843"/>
    <w:rsid w:val="00880999"/>
    <w:rsid w:val="00880A40"/>
    <w:rsid w:val="00880BD6"/>
    <w:rsid w:val="00880D94"/>
    <w:rsid w:val="008811C6"/>
    <w:rsid w:val="00881868"/>
    <w:rsid w:val="008818AB"/>
    <w:rsid w:val="00881A39"/>
    <w:rsid w:val="00881C33"/>
    <w:rsid w:val="00881D2F"/>
    <w:rsid w:val="008820AD"/>
    <w:rsid w:val="008822D0"/>
    <w:rsid w:val="0088236A"/>
    <w:rsid w:val="008823C3"/>
    <w:rsid w:val="00882522"/>
    <w:rsid w:val="008829A5"/>
    <w:rsid w:val="00882B0D"/>
    <w:rsid w:val="00883127"/>
    <w:rsid w:val="00883309"/>
    <w:rsid w:val="00883DEB"/>
    <w:rsid w:val="00884336"/>
    <w:rsid w:val="00884636"/>
    <w:rsid w:val="0088585C"/>
    <w:rsid w:val="0088592B"/>
    <w:rsid w:val="00885970"/>
    <w:rsid w:val="00885C15"/>
    <w:rsid w:val="00885C18"/>
    <w:rsid w:val="00885DEB"/>
    <w:rsid w:val="00886234"/>
    <w:rsid w:val="008866B7"/>
    <w:rsid w:val="00886773"/>
    <w:rsid w:val="008868E0"/>
    <w:rsid w:val="00886A4F"/>
    <w:rsid w:val="00886DC3"/>
    <w:rsid w:val="00887323"/>
    <w:rsid w:val="008877DA"/>
    <w:rsid w:val="00887CAD"/>
    <w:rsid w:val="00887CC7"/>
    <w:rsid w:val="0089018C"/>
    <w:rsid w:val="00890450"/>
    <w:rsid w:val="0089062C"/>
    <w:rsid w:val="0089086F"/>
    <w:rsid w:val="00890920"/>
    <w:rsid w:val="00890A65"/>
    <w:rsid w:val="00890E8C"/>
    <w:rsid w:val="0089147B"/>
    <w:rsid w:val="00891909"/>
    <w:rsid w:val="00891D03"/>
    <w:rsid w:val="00891EC5"/>
    <w:rsid w:val="00891ED7"/>
    <w:rsid w:val="0089204A"/>
    <w:rsid w:val="008920A0"/>
    <w:rsid w:val="00892171"/>
    <w:rsid w:val="008922E5"/>
    <w:rsid w:val="00892493"/>
    <w:rsid w:val="00893274"/>
    <w:rsid w:val="0089355E"/>
    <w:rsid w:val="00893664"/>
    <w:rsid w:val="00893786"/>
    <w:rsid w:val="0089393A"/>
    <w:rsid w:val="00894181"/>
    <w:rsid w:val="008941C8"/>
    <w:rsid w:val="00894E77"/>
    <w:rsid w:val="008952BA"/>
    <w:rsid w:val="008953C5"/>
    <w:rsid w:val="00895662"/>
    <w:rsid w:val="0089569F"/>
    <w:rsid w:val="0089570F"/>
    <w:rsid w:val="00895ABD"/>
    <w:rsid w:val="00896315"/>
    <w:rsid w:val="0089795B"/>
    <w:rsid w:val="00897AC6"/>
    <w:rsid w:val="00897DAD"/>
    <w:rsid w:val="008A01D3"/>
    <w:rsid w:val="008A02E2"/>
    <w:rsid w:val="008A056A"/>
    <w:rsid w:val="008A0867"/>
    <w:rsid w:val="008A091B"/>
    <w:rsid w:val="008A091F"/>
    <w:rsid w:val="008A0D3C"/>
    <w:rsid w:val="008A0F3C"/>
    <w:rsid w:val="008A1345"/>
    <w:rsid w:val="008A1E53"/>
    <w:rsid w:val="008A230E"/>
    <w:rsid w:val="008A255B"/>
    <w:rsid w:val="008A29A5"/>
    <w:rsid w:val="008A2A1B"/>
    <w:rsid w:val="008A2B2F"/>
    <w:rsid w:val="008A3185"/>
    <w:rsid w:val="008A3A07"/>
    <w:rsid w:val="008A3E96"/>
    <w:rsid w:val="008A3EAA"/>
    <w:rsid w:val="008A4081"/>
    <w:rsid w:val="008A457D"/>
    <w:rsid w:val="008A4601"/>
    <w:rsid w:val="008A4611"/>
    <w:rsid w:val="008A468D"/>
    <w:rsid w:val="008A47CA"/>
    <w:rsid w:val="008A483C"/>
    <w:rsid w:val="008A499D"/>
    <w:rsid w:val="008A4A88"/>
    <w:rsid w:val="008A4EF9"/>
    <w:rsid w:val="008A593F"/>
    <w:rsid w:val="008A59C5"/>
    <w:rsid w:val="008A5A7D"/>
    <w:rsid w:val="008A5B8F"/>
    <w:rsid w:val="008A5D5D"/>
    <w:rsid w:val="008A5FD3"/>
    <w:rsid w:val="008A6097"/>
    <w:rsid w:val="008A62FB"/>
    <w:rsid w:val="008A64EF"/>
    <w:rsid w:val="008A6A2B"/>
    <w:rsid w:val="008A6BBF"/>
    <w:rsid w:val="008A6C1B"/>
    <w:rsid w:val="008A6F8A"/>
    <w:rsid w:val="008A70EB"/>
    <w:rsid w:val="008A720E"/>
    <w:rsid w:val="008A795C"/>
    <w:rsid w:val="008A7B94"/>
    <w:rsid w:val="008A7E8C"/>
    <w:rsid w:val="008B0355"/>
    <w:rsid w:val="008B03AF"/>
    <w:rsid w:val="008B0A07"/>
    <w:rsid w:val="008B0A23"/>
    <w:rsid w:val="008B0B89"/>
    <w:rsid w:val="008B0C7D"/>
    <w:rsid w:val="008B0E4C"/>
    <w:rsid w:val="008B0F33"/>
    <w:rsid w:val="008B1B2B"/>
    <w:rsid w:val="008B1B8D"/>
    <w:rsid w:val="008B1C32"/>
    <w:rsid w:val="008B1CB4"/>
    <w:rsid w:val="008B1E7C"/>
    <w:rsid w:val="008B1F3C"/>
    <w:rsid w:val="008B2221"/>
    <w:rsid w:val="008B2303"/>
    <w:rsid w:val="008B2DBF"/>
    <w:rsid w:val="008B3129"/>
    <w:rsid w:val="008B346E"/>
    <w:rsid w:val="008B35AF"/>
    <w:rsid w:val="008B3806"/>
    <w:rsid w:val="008B3814"/>
    <w:rsid w:val="008B3C21"/>
    <w:rsid w:val="008B3CBC"/>
    <w:rsid w:val="008B3FF7"/>
    <w:rsid w:val="008B406C"/>
    <w:rsid w:val="008B40A1"/>
    <w:rsid w:val="008B4E91"/>
    <w:rsid w:val="008B58AC"/>
    <w:rsid w:val="008B591F"/>
    <w:rsid w:val="008B5EFB"/>
    <w:rsid w:val="008B5F0C"/>
    <w:rsid w:val="008B5FC7"/>
    <w:rsid w:val="008B647B"/>
    <w:rsid w:val="008B6B3B"/>
    <w:rsid w:val="008B7040"/>
    <w:rsid w:val="008C023B"/>
    <w:rsid w:val="008C025F"/>
    <w:rsid w:val="008C02D1"/>
    <w:rsid w:val="008C0451"/>
    <w:rsid w:val="008C06ED"/>
    <w:rsid w:val="008C09E5"/>
    <w:rsid w:val="008C0A80"/>
    <w:rsid w:val="008C0AD3"/>
    <w:rsid w:val="008C0CC5"/>
    <w:rsid w:val="008C12B5"/>
    <w:rsid w:val="008C13BB"/>
    <w:rsid w:val="008C1481"/>
    <w:rsid w:val="008C150D"/>
    <w:rsid w:val="008C1892"/>
    <w:rsid w:val="008C1934"/>
    <w:rsid w:val="008C2121"/>
    <w:rsid w:val="008C2148"/>
    <w:rsid w:val="008C2216"/>
    <w:rsid w:val="008C2433"/>
    <w:rsid w:val="008C25B2"/>
    <w:rsid w:val="008C29ED"/>
    <w:rsid w:val="008C2E72"/>
    <w:rsid w:val="008C33FF"/>
    <w:rsid w:val="008C3500"/>
    <w:rsid w:val="008C3A27"/>
    <w:rsid w:val="008C3A7D"/>
    <w:rsid w:val="008C3B42"/>
    <w:rsid w:val="008C43EE"/>
    <w:rsid w:val="008C4677"/>
    <w:rsid w:val="008C46EB"/>
    <w:rsid w:val="008C48DD"/>
    <w:rsid w:val="008C49E4"/>
    <w:rsid w:val="008C4BF9"/>
    <w:rsid w:val="008C518F"/>
    <w:rsid w:val="008C5A7E"/>
    <w:rsid w:val="008C5E4E"/>
    <w:rsid w:val="008C62F7"/>
    <w:rsid w:val="008C66F3"/>
    <w:rsid w:val="008C67DB"/>
    <w:rsid w:val="008C6935"/>
    <w:rsid w:val="008C6CD5"/>
    <w:rsid w:val="008C6E70"/>
    <w:rsid w:val="008C6EE6"/>
    <w:rsid w:val="008C7168"/>
    <w:rsid w:val="008C739F"/>
    <w:rsid w:val="008C7490"/>
    <w:rsid w:val="008C769A"/>
    <w:rsid w:val="008C7895"/>
    <w:rsid w:val="008C7BD6"/>
    <w:rsid w:val="008D0397"/>
    <w:rsid w:val="008D041E"/>
    <w:rsid w:val="008D0468"/>
    <w:rsid w:val="008D0754"/>
    <w:rsid w:val="008D0C86"/>
    <w:rsid w:val="008D0F14"/>
    <w:rsid w:val="008D1567"/>
    <w:rsid w:val="008D1703"/>
    <w:rsid w:val="008D1AC2"/>
    <w:rsid w:val="008D1D0A"/>
    <w:rsid w:val="008D26D7"/>
    <w:rsid w:val="008D2996"/>
    <w:rsid w:val="008D2A72"/>
    <w:rsid w:val="008D2F46"/>
    <w:rsid w:val="008D2F72"/>
    <w:rsid w:val="008D335C"/>
    <w:rsid w:val="008D3DA8"/>
    <w:rsid w:val="008D3E31"/>
    <w:rsid w:val="008D44E5"/>
    <w:rsid w:val="008D477E"/>
    <w:rsid w:val="008D4CC1"/>
    <w:rsid w:val="008D4D10"/>
    <w:rsid w:val="008D4FAF"/>
    <w:rsid w:val="008D4FE4"/>
    <w:rsid w:val="008D53E1"/>
    <w:rsid w:val="008D5646"/>
    <w:rsid w:val="008D565D"/>
    <w:rsid w:val="008D5AD5"/>
    <w:rsid w:val="008D5B5B"/>
    <w:rsid w:val="008D5D0E"/>
    <w:rsid w:val="008D6073"/>
    <w:rsid w:val="008D6BCF"/>
    <w:rsid w:val="008D6ECB"/>
    <w:rsid w:val="008D6F1F"/>
    <w:rsid w:val="008D704B"/>
    <w:rsid w:val="008D7162"/>
    <w:rsid w:val="008D7667"/>
    <w:rsid w:val="008E078D"/>
    <w:rsid w:val="008E087B"/>
    <w:rsid w:val="008E132F"/>
    <w:rsid w:val="008E18E0"/>
    <w:rsid w:val="008E18F9"/>
    <w:rsid w:val="008E1965"/>
    <w:rsid w:val="008E1E4A"/>
    <w:rsid w:val="008E1E65"/>
    <w:rsid w:val="008E1F01"/>
    <w:rsid w:val="008E24DF"/>
    <w:rsid w:val="008E2C78"/>
    <w:rsid w:val="008E2D7B"/>
    <w:rsid w:val="008E2F98"/>
    <w:rsid w:val="008E32DE"/>
    <w:rsid w:val="008E358A"/>
    <w:rsid w:val="008E3631"/>
    <w:rsid w:val="008E3657"/>
    <w:rsid w:val="008E3941"/>
    <w:rsid w:val="008E3A09"/>
    <w:rsid w:val="008E3AE1"/>
    <w:rsid w:val="008E3C83"/>
    <w:rsid w:val="008E4013"/>
    <w:rsid w:val="008E40AE"/>
    <w:rsid w:val="008E418B"/>
    <w:rsid w:val="008E44C0"/>
    <w:rsid w:val="008E45F0"/>
    <w:rsid w:val="008E48E2"/>
    <w:rsid w:val="008E4ADC"/>
    <w:rsid w:val="008E4DFA"/>
    <w:rsid w:val="008E4F9E"/>
    <w:rsid w:val="008E5303"/>
    <w:rsid w:val="008E5E45"/>
    <w:rsid w:val="008E6055"/>
    <w:rsid w:val="008E6355"/>
    <w:rsid w:val="008E6503"/>
    <w:rsid w:val="008E6C8E"/>
    <w:rsid w:val="008E6DE6"/>
    <w:rsid w:val="008E6F50"/>
    <w:rsid w:val="008E70B7"/>
    <w:rsid w:val="008E7CE7"/>
    <w:rsid w:val="008F0029"/>
    <w:rsid w:val="008F0ADD"/>
    <w:rsid w:val="008F0C44"/>
    <w:rsid w:val="008F108A"/>
    <w:rsid w:val="008F13F5"/>
    <w:rsid w:val="008F16CB"/>
    <w:rsid w:val="008F1BF1"/>
    <w:rsid w:val="008F1D26"/>
    <w:rsid w:val="008F1E9C"/>
    <w:rsid w:val="008F20D5"/>
    <w:rsid w:val="008F256A"/>
    <w:rsid w:val="008F2702"/>
    <w:rsid w:val="008F29F5"/>
    <w:rsid w:val="008F2DEC"/>
    <w:rsid w:val="008F33AC"/>
    <w:rsid w:val="008F3437"/>
    <w:rsid w:val="008F37E2"/>
    <w:rsid w:val="008F38C5"/>
    <w:rsid w:val="008F3B46"/>
    <w:rsid w:val="008F3B81"/>
    <w:rsid w:val="008F3C76"/>
    <w:rsid w:val="008F3EAC"/>
    <w:rsid w:val="008F43CA"/>
    <w:rsid w:val="008F4EC0"/>
    <w:rsid w:val="008F4F3C"/>
    <w:rsid w:val="008F4FDF"/>
    <w:rsid w:val="008F5E75"/>
    <w:rsid w:val="008F623F"/>
    <w:rsid w:val="008F6699"/>
    <w:rsid w:val="008F66A9"/>
    <w:rsid w:val="008F66E0"/>
    <w:rsid w:val="008F6A99"/>
    <w:rsid w:val="008F6C29"/>
    <w:rsid w:val="008F737B"/>
    <w:rsid w:val="008F7BEB"/>
    <w:rsid w:val="008F7D02"/>
    <w:rsid w:val="008F7E19"/>
    <w:rsid w:val="009000D9"/>
    <w:rsid w:val="0090132F"/>
    <w:rsid w:val="009025A7"/>
    <w:rsid w:val="00902A59"/>
    <w:rsid w:val="00902A9A"/>
    <w:rsid w:val="00902E9E"/>
    <w:rsid w:val="00903208"/>
    <w:rsid w:val="0090321D"/>
    <w:rsid w:val="00903E93"/>
    <w:rsid w:val="00903F89"/>
    <w:rsid w:val="009049BA"/>
    <w:rsid w:val="00904ADA"/>
    <w:rsid w:val="00904EAA"/>
    <w:rsid w:val="00904F86"/>
    <w:rsid w:val="0090522D"/>
    <w:rsid w:val="0090562F"/>
    <w:rsid w:val="009056C0"/>
    <w:rsid w:val="00905784"/>
    <w:rsid w:val="00905A37"/>
    <w:rsid w:val="00905B88"/>
    <w:rsid w:val="00905C3F"/>
    <w:rsid w:val="0090600F"/>
    <w:rsid w:val="009062BD"/>
    <w:rsid w:val="009066FB"/>
    <w:rsid w:val="009067F8"/>
    <w:rsid w:val="00906FEA"/>
    <w:rsid w:val="00907C23"/>
    <w:rsid w:val="0091056D"/>
    <w:rsid w:val="0091063F"/>
    <w:rsid w:val="009106D2"/>
    <w:rsid w:val="0091091A"/>
    <w:rsid w:val="00910A73"/>
    <w:rsid w:val="00910ADE"/>
    <w:rsid w:val="00910AE5"/>
    <w:rsid w:val="00910BB4"/>
    <w:rsid w:val="00910D9A"/>
    <w:rsid w:val="00910FF7"/>
    <w:rsid w:val="009110B3"/>
    <w:rsid w:val="00911941"/>
    <w:rsid w:val="0091198F"/>
    <w:rsid w:val="009119DA"/>
    <w:rsid w:val="00911E0A"/>
    <w:rsid w:val="00912322"/>
    <w:rsid w:val="0091303F"/>
    <w:rsid w:val="0091349F"/>
    <w:rsid w:val="009136D2"/>
    <w:rsid w:val="00913758"/>
    <w:rsid w:val="009138A5"/>
    <w:rsid w:val="0091399E"/>
    <w:rsid w:val="00913B61"/>
    <w:rsid w:val="00913B7B"/>
    <w:rsid w:val="00913C4E"/>
    <w:rsid w:val="00913E2F"/>
    <w:rsid w:val="00913EF8"/>
    <w:rsid w:val="0091437E"/>
    <w:rsid w:val="009144CB"/>
    <w:rsid w:val="009149D5"/>
    <w:rsid w:val="009153C6"/>
    <w:rsid w:val="0091555A"/>
    <w:rsid w:val="009155E7"/>
    <w:rsid w:val="0091572A"/>
    <w:rsid w:val="00915770"/>
    <w:rsid w:val="009159AC"/>
    <w:rsid w:val="00915B4A"/>
    <w:rsid w:val="00915D23"/>
    <w:rsid w:val="00916259"/>
    <w:rsid w:val="00916AD5"/>
    <w:rsid w:val="00916D7F"/>
    <w:rsid w:val="009173D2"/>
    <w:rsid w:val="00917605"/>
    <w:rsid w:val="009176FB"/>
    <w:rsid w:val="00917857"/>
    <w:rsid w:val="00917930"/>
    <w:rsid w:val="00917D3D"/>
    <w:rsid w:val="00917F40"/>
    <w:rsid w:val="00920438"/>
    <w:rsid w:val="009205A6"/>
    <w:rsid w:val="009205D1"/>
    <w:rsid w:val="00920675"/>
    <w:rsid w:val="00920961"/>
    <w:rsid w:val="009209B4"/>
    <w:rsid w:val="00920A2D"/>
    <w:rsid w:val="00920B80"/>
    <w:rsid w:val="00920B81"/>
    <w:rsid w:val="00920E6D"/>
    <w:rsid w:val="00921052"/>
    <w:rsid w:val="00921576"/>
    <w:rsid w:val="009218E1"/>
    <w:rsid w:val="00921C83"/>
    <w:rsid w:val="00921E1D"/>
    <w:rsid w:val="00921FBD"/>
    <w:rsid w:val="00921FC6"/>
    <w:rsid w:val="0092229E"/>
    <w:rsid w:val="00922546"/>
    <w:rsid w:val="009229C4"/>
    <w:rsid w:val="00922D66"/>
    <w:rsid w:val="00922E60"/>
    <w:rsid w:val="0092336E"/>
    <w:rsid w:val="009235B0"/>
    <w:rsid w:val="009235E2"/>
    <w:rsid w:val="00923659"/>
    <w:rsid w:val="00923865"/>
    <w:rsid w:val="009240A5"/>
    <w:rsid w:val="0092417A"/>
    <w:rsid w:val="00924724"/>
    <w:rsid w:val="00924A2A"/>
    <w:rsid w:val="00924B0C"/>
    <w:rsid w:val="00924B53"/>
    <w:rsid w:val="00924D36"/>
    <w:rsid w:val="00924EB0"/>
    <w:rsid w:val="00924FB7"/>
    <w:rsid w:val="00925088"/>
    <w:rsid w:val="0092552B"/>
    <w:rsid w:val="00925C0F"/>
    <w:rsid w:val="00925F9A"/>
    <w:rsid w:val="00926CA6"/>
    <w:rsid w:val="00926FB3"/>
    <w:rsid w:val="009271DD"/>
    <w:rsid w:val="009274C9"/>
    <w:rsid w:val="00927E99"/>
    <w:rsid w:val="00927FD2"/>
    <w:rsid w:val="009301B7"/>
    <w:rsid w:val="0093052B"/>
    <w:rsid w:val="00930974"/>
    <w:rsid w:val="00930AD9"/>
    <w:rsid w:val="00930FBF"/>
    <w:rsid w:val="0093167E"/>
    <w:rsid w:val="0093169D"/>
    <w:rsid w:val="009316E8"/>
    <w:rsid w:val="00931B6C"/>
    <w:rsid w:val="00931D4B"/>
    <w:rsid w:val="00932504"/>
    <w:rsid w:val="009327DC"/>
    <w:rsid w:val="009329B1"/>
    <w:rsid w:val="00932EC7"/>
    <w:rsid w:val="00932FFA"/>
    <w:rsid w:val="00933335"/>
    <w:rsid w:val="00933438"/>
    <w:rsid w:val="0093385A"/>
    <w:rsid w:val="00933884"/>
    <w:rsid w:val="00933C7D"/>
    <w:rsid w:val="00933D0D"/>
    <w:rsid w:val="00933D81"/>
    <w:rsid w:val="00933F73"/>
    <w:rsid w:val="00934208"/>
    <w:rsid w:val="009342B4"/>
    <w:rsid w:val="009342F4"/>
    <w:rsid w:val="00934683"/>
    <w:rsid w:val="00935070"/>
    <w:rsid w:val="0093530F"/>
    <w:rsid w:val="00935415"/>
    <w:rsid w:val="009354C5"/>
    <w:rsid w:val="00935689"/>
    <w:rsid w:val="00935807"/>
    <w:rsid w:val="00936622"/>
    <w:rsid w:val="009367F9"/>
    <w:rsid w:val="00936918"/>
    <w:rsid w:val="00936C63"/>
    <w:rsid w:val="00936C99"/>
    <w:rsid w:val="00936E8C"/>
    <w:rsid w:val="00937320"/>
    <w:rsid w:val="00937783"/>
    <w:rsid w:val="009377CA"/>
    <w:rsid w:val="00937DD7"/>
    <w:rsid w:val="00940009"/>
    <w:rsid w:val="00940197"/>
    <w:rsid w:val="009406E7"/>
    <w:rsid w:val="009407C0"/>
    <w:rsid w:val="00940E57"/>
    <w:rsid w:val="00940E89"/>
    <w:rsid w:val="009410C8"/>
    <w:rsid w:val="00941803"/>
    <w:rsid w:val="009418A2"/>
    <w:rsid w:val="00941BF1"/>
    <w:rsid w:val="00941D54"/>
    <w:rsid w:val="0094216C"/>
    <w:rsid w:val="00942685"/>
    <w:rsid w:val="00942A57"/>
    <w:rsid w:val="00942BB9"/>
    <w:rsid w:val="00943C74"/>
    <w:rsid w:val="009445BB"/>
    <w:rsid w:val="00944669"/>
    <w:rsid w:val="009449F2"/>
    <w:rsid w:val="00944D7E"/>
    <w:rsid w:val="00944E43"/>
    <w:rsid w:val="00944FBA"/>
    <w:rsid w:val="009455B9"/>
    <w:rsid w:val="0094592E"/>
    <w:rsid w:val="00945BE2"/>
    <w:rsid w:val="00945D0F"/>
    <w:rsid w:val="00945DE8"/>
    <w:rsid w:val="00945EE5"/>
    <w:rsid w:val="009461F1"/>
    <w:rsid w:val="00946213"/>
    <w:rsid w:val="00946357"/>
    <w:rsid w:val="0094646B"/>
    <w:rsid w:val="00946704"/>
    <w:rsid w:val="009468BF"/>
    <w:rsid w:val="00946C62"/>
    <w:rsid w:val="00946C84"/>
    <w:rsid w:val="00947609"/>
    <w:rsid w:val="00947B42"/>
    <w:rsid w:val="00947C25"/>
    <w:rsid w:val="00947CD5"/>
    <w:rsid w:val="00947E2A"/>
    <w:rsid w:val="00947EEA"/>
    <w:rsid w:val="0095084F"/>
    <w:rsid w:val="00950AD1"/>
    <w:rsid w:val="00951177"/>
    <w:rsid w:val="009513C9"/>
    <w:rsid w:val="00952085"/>
    <w:rsid w:val="00952097"/>
    <w:rsid w:val="009521A0"/>
    <w:rsid w:val="009523B7"/>
    <w:rsid w:val="00952918"/>
    <w:rsid w:val="00952DA6"/>
    <w:rsid w:val="00952FB3"/>
    <w:rsid w:val="00953209"/>
    <w:rsid w:val="009532BE"/>
    <w:rsid w:val="00953392"/>
    <w:rsid w:val="009535BA"/>
    <w:rsid w:val="00953835"/>
    <w:rsid w:val="00953EDE"/>
    <w:rsid w:val="00953F9E"/>
    <w:rsid w:val="00954740"/>
    <w:rsid w:val="0095475C"/>
    <w:rsid w:val="00955295"/>
    <w:rsid w:val="0095552D"/>
    <w:rsid w:val="0095554E"/>
    <w:rsid w:val="00955B0B"/>
    <w:rsid w:val="00955DF7"/>
    <w:rsid w:val="0095630F"/>
    <w:rsid w:val="009563E9"/>
    <w:rsid w:val="009563FE"/>
    <w:rsid w:val="00956E8E"/>
    <w:rsid w:val="00960064"/>
    <w:rsid w:val="00960389"/>
    <w:rsid w:val="00960809"/>
    <w:rsid w:val="00960E51"/>
    <w:rsid w:val="00960F34"/>
    <w:rsid w:val="00961187"/>
    <w:rsid w:val="00961B10"/>
    <w:rsid w:val="00961C0A"/>
    <w:rsid w:val="00961C24"/>
    <w:rsid w:val="0096272A"/>
    <w:rsid w:val="0096295D"/>
    <w:rsid w:val="00962A94"/>
    <w:rsid w:val="00962BF1"/>
    <w:rsid w:val="0096303F"/>
    <w:rsid w:val="0096327A"/>
    <w:rsid w:val="00963ABC"/>
    <w:rsid w:val="00963AC5"/>
    <w:rsid w:val="00963B49"/>
    <w:rsid w:val="00963C17"/>
    <w:rsid w:val="00963C95"/>
    <w:rsid w:val="00963F1F"/>
    <w:rsid w:val="009647D1"/>
    <w:rsid w:val="00964A9D"/>
    <w:rsid w:val="00964BA7"/>
    <w:rsid w:val="00965086"/>
    <w:rsid w:val="009651ED"/>
    <w:rsid w:val="00965871"/>
    <w:rsid w:val="009659CD"/>
    <w:rsid w:val="00965E98"/>
    <w:rsid w:val="00966886"/>
    <w:rsid w:val="00966AD9"/>
    <w:rsid w:val="00966C4B"/>
    <w:rsid w:val="00966CD2"/>
    <w:rsid w:val="00967192"/>
    <w:rsid w:val="00967705"/>
    <w:rsid w:val="00967971"/>
    <w:rsid w:val="00967DB9"/>
    <w:rsid w:val="00967DBF"/>
    <w:rsid w:val="00967FE2"/>
    <w:rsid w:val="009700EC"/>
    <w:rsid w:val="009701C8"/>
    <w:rsid w:val="009704FE"/>
    <w:rsid w:val="00970AB2"/>
    <w:rsid w:val="009710E6"/>
    <w:rsid w:val="0097118A"/>
    <w:rsid w:val="00971363"/>
    <w:rsid w:val="00971485"/>
    <w:rsid w:val="00971583"/>
    <w:rsid w:val="00971D9F"/>
    <w:rsid w:val="0097201B"/>
    <w:rsid w:val="009726A7"/>
    <w:rsid w:val="0097273F"/>
    <w:rsid w:val="009727C3"/>
    <w:rsid w:val="009728CD"/>
    <w:rsid w:val="00972939"/>
    <w:rsid w:val="00972B33"/>
    <w:rsid w:val="00972FE5"/>
    <w:rsid w:val="00973101"/>
    <w:rsid w:val="0097327A"/>
    <w:rsid w:val="00973845"/>
    <w:rsid w:val="009738E8"/>
    <w:rsid w:val="00973994"/>
    <w:rsid w:val="00973997"/>
    <w:rsid w:val="009739B3"/>
    <w:rsid w:val="00973C94"/>
    <w:rsid w:val="00974319"/>
    <w:rsid w:val="009743C1"/>
    <w:rsid w:val="0097451B"/>
    <w:rsid w:val="00974520"/>
    <w:rsid w:val="00974694"/>
    <w:rsid w:val="00974D06"/>
    <w:rsid w:val="00974DCE"/>
    <w:rsid w:val="00974E89"/>
    <w:rsid w:val="00975088"/>
    <w:rsid w:val="009750BB"/>
    <w:rsid w:val="0097520D"/>
    <w:rsid w:val="009752CA"/>
    <w:rsid w:val="00975844"/>
    <w:rsid w:val="00975A1A"/>
    <w:rsid w:val="00975B01"/>
    <w:rsid w:val="00975F5A"/>
    <w:rsid w:val="009761C7"/>
    <w:rsid w:val="009768F4"/>
    <w:rsid w:val="00976AC2"/>
    <w:rsid w:val="00976B92"/>
    <w:rsid w:val="00976D2F"/>
    <w:rsid w:val="00977406"/>
    <w:rsid w:val="00977601"/>
    <w:rsid w:val="0097782B"/>
    <w:rsid w:val="0097784A"/>
    <w:rsid w:val="009778FD"/>
    <w:rsid w:val="00977906"/>
    <w:rsid w:val="00980123"/>
    <w:rsid w:val="00980126"/>
    <w:rsid w:val="00980161"/>
    <w:rsid w:val="009802D8"/>
    <w:rsid w:val="009802FC"/>
    <w:rsid w:val="009806F3"/>
    <w:rsid w:val="00980817"/>
    <w:rsid w:val="00980874"/>
    <w:rsid w:val="00980ACB"/>
    <w:rsid w:val="00980B68"/>
    <w:rsid w:val="00980F58"/>
    <w:rsid w:val="00981000"/>
    <w:rsid w:val="009810CE"/>
    <w:rsid w:val="00981455"/>
    <w:rsid w:val="00981493"/>
    <w:rsid w:val="009814E6"/>
    <w:rsid w:val="00981A42"/>
    <w:rsid w:val="00982365"/>
    <w:rsid w:val="009825DC"/>
    <w:rsid w:val="00982921"/>
    <w:rsid w:val="00982AE4"/>
    <w:rsid w:val="00982B1D"/>
    <w:rsid w:val="00982CE0"/>
    <w:rsid w:val="0098303A"/>
    <w:rsid w:val="0098362B"/>
    <w:rsid w:val="0098369E"/>
    <w:rsid w:val="009838CD"/>
    <w:rsid w:val="0098392B"/>
    <w:rsid w:val="00983EE5"/>
    <w:rsid w:val="009847AB"/>
    <w:rsid w:val="00984E4B"/>
    <w:rsid w:val="00984FB0"/>
    <w:rsid w:val="00985276"/>
    <w:rsid w:val="00985A4A"/>
    <w:rsid w:val="00985C31"/>
    <w:rsid w:val="009866A7"/>
    <w:rsid w:val="00986809"/>
    <w:rsid w:val="0098690C"/>
    <w:rsid w:val="00986B95"/>
    <w:rsid w:val="00986DE4"/>
    <w:rsid w:val="00986EF3"/>
    <w:rsid w:val="00987364"/>
    <w:rsid w:val="009873D6"/>
    <w:rsid w:val="0098757D"/>
    <w:rsid w:val="00987730"/>
    <w:rsid w:val="00987806"/>
    <w:rsid w:val="0098797B"/>
    <w:rsid w:val="00987A2B"/>
    <w:rsid w:val="00987B35"/>
    <w:rsid w:val="00987CEF"/>
    <w:rsid w:val="009901C2"/>
    <w:rsid w:val="009902AE"/>
    <w:rsid w:val="009903E1"/>
    <w:rsid w:val="00990412"/>
    <w:rsid w:val="0099059B"/>
    <w:rsid w:val="009905CF"/>
    <w:rsid w:val="00990829"/>
    <w:rsid w:val="0099095C"/>
    <w:rsid w:val="00991056"/>
    <w:rsid w:val="00991075"/>
    <w:rsid w:val="0099119F"/>
    <w:rsid w:val="009912EE"/>
    <w:rsid w:val="009915D5"/>
    <w:rsid w:val="00991800"/>
    <w:rsid w:val="009918C7"/>
    <w:rsid w:val="0099192B"/>
    <w:rsid w:val="00991961"/>
    <w:rsid w:val="00991A7F"/>
    <w:rsid w:val="00991BB3"/>
    <w:rsid w:val="00991CF7"/>
    <w:rsid w:val="009924BC"/>
    <w:rsid w:val="009926CC"/>
    <w:rsid w:val="00992C67"/>
    <w:rsid w:val="00992CF2"/>
    <w:rsid w:val="0099310E"/>
    <w:rsid w:val="009931A1"/>
    <w:rsid w:val="0099367C"/>
    <w:rsid w:val="009949E5"/>
    <w:rsid w:val="00994A55"/>
    <w:rsid w:val="00994B46"/>
    <w:rsid w:val="00994C45"/>
    <w:rsid w:val="00994E94"/>
    <w:rsid w:val="0099538B"/>
    <w:rsid w:val="0099563E"/>
    <w:rsid w:val="00995875"/>
    <w:rsid w:val="00995946"/>
    <w:rsid w:val="00996382"/>
    <w:rsid w:val="00996763"/>
    <w:rsid w:val="0099680C"/>
    <w:rsid w:val="00996889"/>
    <w:rsid w:val="00997058"/>
    <w:rsid w:val="009971D2"/>
    <w:rsid w:val="00997348"/>
    <w:rsid w:val="00997634"/>
    <w:rsid w:val="00997651"/>
    <w:rsid w:val="00997B12"/>
    <w:rsid w:val="009A019D"/>
    <w:rsid w:val="009A0365"/>
    <w:rsid w:val="009A048B"/>
    <w:rsid w:val="009A0670"/>
    <w:rsid w:val="009A085D"/>
    <w:rsid w:val="009A0A24"/>
    <w:rsid w:val="009A0F4E"/>
    <w:rsid w:val="009A108A"/>
    <w:rsid w:val="009A10AD"/>
    <w:rsid w:val="009A13ED"/>
    <w:rsid w:val="009A155A"/>
    <w:rsid w:val="009A1EC8"/>
    <w:rsid w:val="009A20FA"/>
    <w:rsid w:val="009A2629"/>
    <w:rsid w:val="009A270B"/>
    <w:rsid w:val="009A2730"/>
    <w:rsid w:val="009A2877"/>
    <w:rsid w:val="009A2908"/>
    <w:rsid w:val="009A2ED1"/>
    <w:rsid w:val="009A2FEE"/>
    <w:rsid w:val="009A339E"/>
    <w:rsid w:val="009A3826"/>
    <w:rsid w:val="009A4158"/>
    <w:rsid w:val="009A4315"/>
    <w:rsid w:val="009A4412"/>
    <w:rsid w:val="009A4430"/>
    <w:rsid w:val="009A4749"/>
    <w:rsid w:val="009A49A2"/>
    <w:rsid w:val="009A4A02"/>
    <w:rsid w:val="009A4AB8"/>
    <w:rsid w:val="009A4C6C"/>
    <w:rsid w:val="009A4CA1"/>
    <w:rsid w:val="009A4D33"/>
    <w:rsid w:val="009A4E2E"/>
    <w:rsid w:val="009A5525"/>
    <w:rsid w:val="009A566C"/>
    <w:rsid w:val="009A56F1"/>
    <w:rsid w:val="009A595F"/>
    <w:rsid w:val="009A5A25"/>
    <w:rsid w:val="009A5B47"/>
    <w:rsid w:val="009A5CD6"/>
    <w:rsid w:val="009A63A6"/>
    <w:rsid w:val="009A67C3"/>
    <w:rsid w:val="009A6AC7"/>
    <w:rsid w:val="009A6AD0"/>
    <w:rsid w:val="009A7542"/>
    <w:rsid w:val="009A7C3A"/>
    <w:rsid w:val="009A7D16"/>
    <w:rsid w:val="009B04A5"/>
    <w:rsid w:val="009B0C9E"/>
    <w:rsid w:val="009B132F"/>
    <w:rsid w:val="009B188E"/>
    <w:rsid w:val="009B18C1"/>
    <w:rsid w:val="009B1B57"/>
    <w:rsid w:val="009B1E53"/>
    <w:rsid w:val="009B1EF2"/>
    <w:rsid w:val="009B1FD0"/>
    <w:rsid w:val="009B2090"/>
    <w:rsid w:val="009B2118"/>
    <w:rsid w:val="009B2147"/>
    <w:rsid w:val="009B22B0"/>
    <w:rsid w:val="009B22FB"/>
    <w:rsid w:val="009B257E"/>
    <w:rsid w:val="009B25AD"/>
    <w:rsid w:val="009B2632"/>
    <w:rsid w:val="009B2893"/>
    <w:rsid w:val="009B2C9A"/>
    <w:rsid w:val="009B309E"/>
    <w:rsid w:val="009B32CB"/>
    <w:rsid w:val="009B32DB"/>
    <w:rsid w:val="009B330D"/>
    <w:rsid w:val="009B36C1"/>
    <w:rsid w:val="009B3727"/>
    <w:rsid w:val="009B380C"/>
    <w:rsid w:val="009B39F5"/>
    <w:rsid w:val="009B3CB3"/>
    <w:rsid w:val="009B4159"/>
    <w:rsid w:val="009B4501"/>
    <w:rsid w:val="009B4701"/>
    <w:rsid w:val="009B48A9"/>
    <w:rsid w:val="009B4A05"/>
    <w:rsid w:val="009B4A3A"/>
    <w:rsid w:val="009B4F85"/>
    <w:rsid w:val="009B500D"/>
    <w:rsid w:val="009B5024"/>
    <w:rsid w:val="009B5834"/>
    <w:rsid w:val="009B58A3"/>
    <w:rsid w:val="009B5A86"/>
    <w:rsid w:val="009B5FC5"/>
    <w:rsid w:val="009B688D"/>
    <w:rsid w:val="009B6EF9"/>
    <w:rsid w:val="009B7482"/>
    <w:rsid w:val="009B74BB"/>
    <w:rsid w:val="009B7A34"/>
    <w:rsid w:val="009B7AE8"/>
    <w:rsid w:val="009B7D8A"/>
    <w:rsid w:val="009C05AD"/>
    <w:rsid w:val="009C06E6"/>
    <w:rsid w:val="009C0753"/>
    <w:rsid w:val="009C0A8D"/>
    <w:rsid w:val="009C0EF9"/>
    <w:rsid w:val="009C14E1"/>
    <w:rsid w:val="009C1C3C"/>
    <w:rsid w:val="009C231B"/>
    <w:rsid w:val="009C2491"/>
    <w:rsid w:val="009C33CF"/>
    <w:rsid w:val="009C35F3"/>
    <w:rsid w:val="009C3A05"/>
    <w:rsid w:val="009C4005"/>
    <w:rsid w:val="009C430F"/>
    <w:rsid w:val="009C487B"/>
    <w:rsid w:val="009C4E20"/>
    <w:rsid w:val="009C4FA0"/>
    <w:rsid w:val="009C58CE"/>
    <w:rsid w:val="009C58E9"/>
    <w:rsid w:val="009C5940"/>
    <w:rsid w:val="009C5D31"/>
    <w:rsid w:val="009C5FD6"/>
    <w:rsid w:val="009C6066"/>
    <w:rsid w:val="009C6588"/>
    <w:rsid w:val="009C65A9"/>
    <w:rsid w:val="009C6A56"/>
    <w:rsid w:val="009C7130"/>
    <w:rsid w:val="009C7993"/>
    <w:rsid w:val="009C7D87"/>
    <w:rsid w:val="009C7E73"/>
    <w:rsid w:val="009D04F4"/>
    <w:rsid w:val="009D0A94"/>
    <w:rsid w:val="009D12A6"/>
    <w:rsid w:val="009D13B6"/>
    <w:rsid w:val="009D16C9"/>
    <w:rsid w:val="009D22A0"/>
    <w:rsid w:val="009D2666"/>
    <w:rsid w:val="009D27AE"/>
    <w:rsid w:val="009D2B59"/>
    <w:rsid w:val="009D2C35"/>
    <w:rsid w:val="009D30AE"/>
    <w:rsid w:val="009D3309"/>
    <w:rsid w:val="009D33CC"/>
    <w:rsid w:val="009D33CE"/>
    <w:rsid w:val="009D3B2E"/>
    <w:rsid w:val="009D3DD5"/>
    <w:rsid w:val="009D4408"/>
    <w:rsid w:val="009D4809"/>
    <w:rsid w:val="009D4827"/>
    <w:rsid w:val="009D4A1F"/>
    <w:rsid w:val="009D4BC7"/>
    <w:rsid w:val="009D4DED"/>
    <w:rsid w:val="009D4E5D"/>
    <w:rsid w:val="009D5172"/>
    <w:rsid w:val="009D5367"/>
    <w:rsid w:val="009D5485"/>
    <w:rsid w:val="009D573C"/>
    <w:rsid w:val="009D57BB"/>
    <w:rsid w:val="009D588C"/>
    <w:rsid w:val="009D6022"/>
    <w:rsid w:val="009D607C"/>
    <w:rsid w:val="009D6146"/>
    <w:rsid w:val="009D6696"/>
    <w:rsid w:val="009D67EA"/>
    <w:rsid w:val="009D6A2D"/>
    <w:rsid w:val="009D6E54"/>
    <w:rsid w:val="009D780A"/>
    <w:rsid w:val="009D78E8"/>
    <w:rsid w:val="009D7CEB"/>
    <w:rsid w:val="009D7DAF"/>
    <w:rsid w:val="009D7F25"/>
    <w:rsid w:val="009E0005"/>
    <w:rsid w:val="009E0070"/>
    <w:rsid w:val="009E00A0"/>
    <w:rsid w:val="009E025A"/>
    <w:rsid w:val="009E092F"/>
    <w:rsid w:val="009E0E86"/>
    <w:rsid w:val="009E16DF"/>
    <w:rsid w:val="009E17D4"/>
    <w:rsid w:val="009E1B18"/>
    <w:rsid w:val="009E1B95"/>
    <w:rsid w:val="009E1EB0"/>
    <w:rsid w:val="009E229E"/>
    <w:rsid w:val="009E2447"/>
    <w:rsid w:val="009E2489"/>
    <w:rsid w:val="009E248A"/>
    <w:rsid w:val="009E24DA"/>
    <w:rsid w:val="009E2637"/>
    <w:rsid w:val="009E2794"/>
    <w:rsid w:val="009E2FE8"/>
    <w:rsid w:val="009E3ED3"/>
    <w:rsid w:val="009E410A"/>
    <w:rsid w:val="009E421A"/>
    <w:rsid w:val="009E459C"/>
    <w:rsid w:val="009E4753"/>
    <w:rsid w:val="009E4A16"/>
    <w:rsid w:val="009E4AEE"/>
    <w:rsid w:val="009E50E1"/>
    <w:rsid w:val="009E5146"/>
    <w:rsid w:val="009E59E6"/>
    <w:rsid w:val="009E616C"/>
    <w:rsid w:val="009E66C4"/>
    <w:rsid w:val="009E6750"/>
    <w:rsid w:val="009E6938"/>
    <w:rsid w:val="009E7214"/>
    <w:rsid w:val="009E75A0"/>
    <w:rsid w:val="009E76AA"/>
    <w:rsid w:val="009E7A23"/>
    <w:rsid w:val="009E7B9D"/>
    <w:rsid w:val="009E7C73"/>
    <w:rsid w:val="009E7C77"/>
    <w:rsid w:val="009E7CA7"/>
    <w:rsid w:val="009F0580"/>
    <w:rsid w:val="009F0647"/>
    <w:rsid w:val="009F0695"/>
    <w:rsid w:val="009F0AA2"/>
    <w:rsid w:val="009F0B48"/>
    <w:rsid w:val="009F0BAC"/>
    <w:rsid w:val="009F0BFB"/>
    <w:rsid w:val="009F0EFE"/>
    <w:rsid w:val="009F1648"/>
    <w:rsid w:val="009F1B12"/>
    <w:rsid w:val="009F1CA0"/>
    <w:rsid w:val="009F2405"/>
    <w:rsid w:val="009F2AE2"/>
    <w:rsid w:val="009F2C56"/>
    <w:rsid w:val="009F2D98"/>
    <w:rsid w:val="009F351B"/>
    <w:rsid w:val="009F3AC9"/>
    <w:rsid w:val="009F430B"/>
    <w:rsid w:val="009F4565"/>
    <w:rsid w:val="009F4DF3"/>
    <w:rsid w:val="009F5128"/>
    <w:rsid w:val="009F51A3"/>
    <w:rsid w:val="009F5315"/>
    <w:rsid w:val="009F5401"/>
    <w:rsid w:val="009F560A"/>
    <w:rsid w:val="009F566D"/>
    <w:rsid w:val="009F5757"/>
    <w:rsid w:val="009F5B7F"/>
    <w:rsid w:val="009F5E45"/>
    <w:rsid w:val="009F6053"/>
    <w:rsid w:val="009F6284"/>
    <w:rsid w:val="009F63DB"/>
    <w:rsid w:val="009F656D"/>
    <w:rsid w:val="009F6595"/>
    <w:rsid w:val="009F6684"/>
    <w:rsid w:val="009F6A01"/>
    <w:rsid w:val="009F6C18"/>
    <w:rsid w:val="009F6EBE"/>
    <w:rsid w:val="009F7383"/>
    <w:rsid w:val="009F7700"/>
    <w:rsid w:val="009F7A69"/>
    <w:rsid w:val="009F7A97"/>
    <w:rsid w:val="009F7D0B"/>
    <w:rsid w:val="009F7EC0"/>
    <w:rsid w:val="00A0039F"/>
    <w:rsid w:val="00A00562"/>
    <w:rsid w:val="00A006D1"/>
    <w:rsid w:val="00A006FB"/>
    <w:rsid w:val="00A0121B"/>
    <w:rsid w:val="00A01296"/>
    <w:rsid w:val="00A012A7"/>
    <w:rsid w:val="00A015C3"/>
    <w:rsid w:val="00A01672"/>
    <w:rsid w:val="00A01678"/>
    <w:rsid w:val="00A016AC"/>
    <w:rsid w:val="00A01763"/>
    <w:rsid w:val="00A01EA8"/>
    <w:rsid w:val="00A01F53"/>
    <w:rsid w:val="00A02518"/>
    <w:rsid w:val="00A0258C"/>
    <w:rsid w:val="00A029BD"/>
    <w:rsid w:val="00A02B2C"/>
    <w:rsid w:val="00A02BDC"/>
    <w:rsid w:val="00A02DBF"/>
    <w:rsid w:val="00A02F8D"/>
    <w:rsid w:val="00A03361"/>
    <w:rsid w:val="00A03715"/>
    <w:rsid w:val="00A03882"/>
    <w:rsid w:val="00A038DE"/>
    <w:rsid w:val="00A03B53"/>
    <w:rsid w:val="00A03FF5"/>
    <w:rsid w:val="00A0418E"/>
    <w:rsid w:val="00A04297"/>
    <w:rsid w:val="00A044C9"/>
    <w:rsid w:val="00A04740"/>
    <w:rsid w:val="00A04A69"/>
    <w:rsid w:val="00A04C44"/>
    <w:rsid w:val="00A05186"/>
    <w:rsid w:val="00A052B3"/>
    <w:rsid w:val="00A0568A"/>
    <w:rsid w:val="00A057E4"/>
    <w:rsid w:val="00A05D27"/>
    <w:rsid w:val="00A06053"/>
    <w:rsid w:val="00A06567"/>
    <w:rsid w:val="00A065D3"/>
    <w:rsid w:val="00A065F4"/>
    <w:rsid w:val="00A066AE"/>
    <w:rsid w:val="00A067C4"/>
    <w:rsid w:val="00A07EC4"/>
    <w:rsid w:val="00A10079"/>
    <w:rsid w:val="00A106CD"/>
    <w:rsid w:val="00A10881"/>
    <w:rsid w:val="00A10E19"/>
    <w:rsid w:val="00A11294"/>
    <w:rsid w:val="00A115B0"/>
    <w:rsid w:val="00A11864"/>
    <w:rsid w:val="00A1193A"/>
    <w:rsid w:val="00A11979"/>
    <w:rsid w:val="00A11A79"/>
    <w:rsid w:val="00A12057"/>
    <w:rsid w:val="00A12633"/>
    <w:rsid w:val="00A12796"/>
    <w:rsid w:val="00A12924"/>
    <w:rsid w:val="00A12F10"/>
    <w:rsid w:val="00A132BC"/>
    <w:rsid w:val="00A133BC"/>
    <w:rsid w:val="00A1360A"/>
    <w:rsid w:val="00A136EB"/>
    <w:rsid w:val="00A138AD"/>
    <w:rsid w:val="00A13AAF"/>
    <w:rsid w:val="00A1432C"/>
    <w:rsid w:val="00A14A1E"/>
    <w:rsid w:val="00A14DB0"/>
    <w:rsid w:val="00A15225"/>
    <w:rsid w:val="00A15FEF"/>
    <w:rsid w:val="00A160F4"/>
    <w:rsid w:val="00A16229"/>
    <w:rsid w:val="00A16733"/>
    <w:rsid w:val="00A16B90"/>
    <w:rsid w:val="00A16E91"/>
    <w:rsid w:val="00A16FC3"/>
    <w:rsid w:val="00A1737C"/>
    <w:rsid w:val="00A173D8"/>
    <w:rsid w:val="00A17960"/>
    <w:rsid w:val="00A17BD1"/>
    <w:rsid w:val="00A17CF3"/>
    <w:rsid w:val="00A17DB9"/>
    <w:rsid w:val="00A17EAC"/>
    <w:rsid w:val="00A2044B"/>
    <w:rsid w:val="00A2068E"/>
    <w:rsid w:val="00A206CA"/>
    <w:rsid w:val="00A20BAB"/>
    <w:rsid w:val="00A20E60"/>
    <w:rsid w:val="00A21099"/>
    <w:rsid w:val="00A21501"/>
    <w:rsid w:val="00A219AE"/>
    <w:rsid w:val="00A21B00"/>
    <w:rsid w:val="00A21F8E"/>
    <w:rsid w:val="00A22536"/>
    <w:rsid w:val="00A228FE"/>
    <w:rsid w:val="00A22ABD"/>
    <w:rsid w:val="00A22C72"/>
    <w:rsid w:val="00A23011"/>
    <w:rsid w:val="00A2354D"/>
    <w:rsid w:val="00A24040"/>
    <w:rsid w:val="00A2417C"/>
    <w:rsid w:val="00A241AA"/>
    <w:rsid w:val="00A24376"/>
    <w:rsid w:val="00A24784"/>
    <w:rsid w:val="00A24AE9"/>
    <w:rsid w:val="00A24C50"/>
    <w:rsid w:val="00A25034"/>
    <w:rsid w:val="00A252B5"/>
    <w:rsid w:val="00A25841"/>
    <w:rsid w:val="00A25CC3"/>
    <w:rsid w:val="00A25D86"/>
    <w:rsid w:val="00A26011"/>
    <w:rsid w:val="00A260D3"/>
    <w:rsid w:val="00A26215"/>
    <w:rsid w:val="00A266EE"/>
    <w:rsid w:val="00A2685C"/>
    <w:rsid w:val="00A269C9"/>
    <w:rsid w:val="00A26D04"/>
    <w:rsid w:val="00A26DF9"/>
    <w:rsid w:val="00A273FE"/>
    <w:rsid w:val="00A3038C"/>
    <w:rsid w:val="00A3051A"/>
    <w:rsid w:val="00A30A5D"/>
    <w:rsid w:val="00A30D1B"/>
    <w:rsid w:val="00A30F6B"/>
    <w:rsid w:val="00A31093"/>
    <w:rsid w:val="00A311E8"/>
    <w:rsid w:val="00A3169A"/>
    <w:rsid w:val="00A3184D"/>
    <w:rsid w:val="00A3198F"/>
    <w:rsid w:val="00A31BF2"/>
    <w:rsid w:val="00A31D28"/>
    <w:rsid w:val="00A31E2C"/>
    <w:rsid w:val="00A31EAE"/>
    <w:rsid w:val="00A31F11"/>
    <w:rsid w:val="00A3202D"/>
    <w:rsid w:val="00A32030"/>
    <w:rsid w:val="00A32059"/>
    <w:rsid w:val="00A32233"/>
    <w:rsid w:val="00A327F6"/>
    <w:rsid w:val="00A32ABF"/>
    <w:rsid w:val="00A32C6B"/>
    <w:rsid w:val="00A32CB8"/>
    <w:rsid w:val="00A32E29"/>
    <w:rsid w:val="00A32E59"/>
    <w:rsid w:val="00A341DE"/>
    <w:rsid w:val="00A34731"/>
    <w:rsid w:val="00A34A3C"/>
    <w:rsid w:val="00A34AA9"/>
    <w:rsid w:val="00A3518A"/>
    <w:rsid w:val="00A35198"/>
    <w:rsid w:val="00A352A1"/>
    <w:rsid w:val="00A353D4"/>
    <w:rsid w:val="00A35547"/>
    <w:rsid w:val="00A355E8"/>
    <w:rsid w:val="00A358E5"/>
    <w:rsid w:val="00A35B3A"/>
    <w:rsid w:val="00A3605A"/>
    <w:rsid w:val="00A3626B"/>
    <w:rsid w:val="00A3659A"/>
    <w:rsid w:val="00A365BE"/>
    <w:rsid w:val="00A3670F"/>
    <w:rsid w:val="00A36A90"/>
    <w:rsid w:val="00A36E91"/>
    <w:rsid w:val="00A370E7"/>
    <w:rsid w:val="00A3713B"/>
    <w:rsid w:val="00A3713D"/>
    <w:rsid w:val="00A37A56"/>
    <w:rsid w:val="00A37C82"/>
    <w:rsid w:val="00A37DD9"/>
    <w:rsid w:val="00A37FCF"/>
    <w:rsid w:val="00A4012B"/>
    <w:rsid w:val="00A406EC"/>
    <w:rsid w:val="00A4102E"/>
    <w:rsid w:val="00A412B2"/>
    <w:rsid w:val="00A413C8"/>
    <w:rsid w:val="00A4174D"/>
    <w:rsid w:val="00A418A7"/>
    <w:rsid w:val="00A41F4A"/>
    <w:rsid w:val="00A4223D"/>
    <w:rsid w:val="00A4225E"/>
    <w:rsid w:val="00A426C3"/>
    <w:rsid w:val="00A426FA"/>
    <w:rsid w:val="00A42A2F"/>
    <w:rsid w:val="00A42A9F"/>
    <w:rsid w:val="00A42B78"/>
    <w:rsid w:val="00A42B7B"/>
    <w:rsid w:val="00A43153"/>
    <w:rsid w:val="00A438E1"/>
    <w:rsid w:val="00A43B67"/>
    <w:rsid w:val="00A43CBF"/>
    <w:rsid w:val="00A44471"/>
    <w:rsid w:val="00A44717"/>
    <w:rsid w:val="00A4474C"/>
    <w:rsid w:val="00A44987"/>
    <w:rsid w:val="00A44BF7"/>
    <w:rsid w:val="00A44DA7"/>
    <w:rsid w:val="00A44E25"/>
    <w:rsid w:val="00A44E2D"/>
    <w:rsid w:val="00A4501F"/>
    <w:rsid w:val="00A451C0"/>
    <w:rsid w:val="00A451E8"/>
    <w:rsid w:val="00A45224"/>
    <w:rsid w:val="00A45858"/>
    <w:rsid w:val="00A45FB5"/>
    <w:rsid w:val="00A46122"/>
    <w:rsid w:val="00A4613D"/>
    <w:rsid w:val="00A46577"/>
    <w:rsid w:val="00A46733"/>
    <w:rsid w:val="00A468D3"/>
    <w:rsid w:val="00A469E4"/>
    <w:rsid w:val="00A476D8"/>
    <w:rsid w:val="00A47723"/>
    <w:rsid w:val="00A47859"/>
    <w:rsid w:val="00A478F9"/>
    <w:rsid w:val="00A47E10"/>
    <w:rsid w:val="00A51297"/>
    <w:rsid w:val="00A5138B"/>
    <w:rsid w:val="00A514FA"/>
    <w:rsid w:val="00A515A9"/>
    <w:rsid w:val="00A516FB"/>
    <w:rsid w:val="00A51848"/>
    <w:rsid w:val="00A51BD9"/>
    <w:rsid w:val="00A51C7E"/>
    <w:rsid w:val="00A522F5"/>
    <w:rsid w:val="00A52352"/>
    <w:rsid w:val="00A527D2"/>
    <w:rsid w:val="00A5291E"/>
    <w:rsid w:val="00A529B9"/>
    <w:rsid w:val="00A52BA8"/>
    <w:rsid w:val="00A52C0A"/>
    <w:rsid w:val="00A53352"/>
    <w:rsid w:val="00A536C0"/>
    <w:rsid w:val="00A5375D"/>
    <w:rsid w:val="00A53CDD"/>
    <w:rsid w:val="00A53FF5"/>
    <w:rsid w:val="00A5441B"/>
    <w:rsid w:val="00A546D2"/>
    <w:rsid w:val="00A5529F"/>
    <w:rsid w:val="00A556C5"/>
    <w:rsid w:val="00A557A0"/>
    <w:rsid w:val="00A5580F"/>
    <w:rsid w:val="00A55DE8"/>
    <w:rsid w:val="00A5601E"/>
    <w:rsid w:val="00A56122"/>
    <w:rsid w:val="00A566F7"/>
    <w:rsid w:val="00A56884"/>
    <w:rsid w:val="00A56C28"/>
    <w:rsid w:val="00A56CE4"/>
    <w:rsid w:val="00A56E2E"/>
    <w:rsid w:val="00A56E72"/>
    <w:rsid w:val="00A56F4D"/>
    <w:rsid w:val="00A574D9"/>
    <w:rsid w:val="00A57AD4"/>
    <w:rsid w:val="00A57D00"/>
    <w:rsid w:val="00A57D8B"/>
    <w:rsid w:val="00A602E0"/>
    <w:rsid w:val="00A60631"/>
    <w:rsid w:val="00A60BE7"/>
    <w:rsid w:val="00A61407"/>
    <w:rsid w:val="00A61500"/>
    <w:rsid w:val="00A61587"/>
    <w:rsid w:val="00A61713"/>
    <w:rsid w:val="00A619B0"/>
    <w:rsid w:val="00A620D0"/>
    <w:rsid w:val="00A6274A"/>
    <w:rsid w:val="00A6296E"/>
    <w:rsid w:val="00A62A0D"/>
    <w:rsid w:val="00A62E0B"/>
    <w:rsid w:val="00A63150"/>
    <w:rsid w:val="00A63291"/>
    <w:rsid w:val="00A635CB"/>
    <w:rsid w:val="00A638AC"/>
    <w:rsid w:val="00A63A6A"/>
    <w:rsid w:val="00A63C83"/>
    <w:rsid w:val="00A63DE8"/>
    <w:rsid w:val="00A63EB0"/>
    <w:rsid w:val="00A64651"/>
    <w:rsid w:val="00A64698"/>
    <w:rsid w:val="00A6483C"/>
    <w:rsid w:val="00A64C92"/>
    <w:rsid w:val="00A64C9A"/>
    <w:rsid w:val="00A64E75"/>
    <w:rsid w:val="00A64F3C"/>
    <w:rsid w:val="00A6513B"/>
    <w:rsid w:val="00A651AF"/>
    <w:rsid w:val="00A654B0"/>
    <w:rsid w:val="00A655F4"/>
    <w:rsid w:val="00A657BE"/>
    <w:rsid w:val="00A65F1F"/>
    <w:rsid w:val="00A66153"/>
    <w:rsid w:val="00A6621A"/>
    <w:rsid w:val="00A66284"/>
    <w:rsid w:val="00A66589"/>
    <w:rsid w:val="00A666A8"/>
    <w:rsid w:val="00A66B23"/>
    <w:rsid w:val="00A66CB2"/>
    <w:rsid w:val="00A67756"/>
    <w:rsid w:val="00A678F3"/>
    <w:rsid w:val="00A67A9A"/>
    <w:rsid w:val="00A67B5B"/>
    <w:rsid w:val="00A67D4B"/>
    <w:rsid w:val="00A700E4"/>
    <w:rsid w:val="00A702EB"/>
    <w:rsid w:val="00A704C9"/>
    <w:rsid w:val="00A70786"/>
    <w:rsid w:val="00A70969"/>
    <w:rsid w:val="00A70AF9"/>
    <w:rsid w:val="00A70BB9"/>
    <w:rsid w:val="00A70C50"/>
    <w:rsid w:val="00A70C51"/>
    <w:rsid w:val="00A710D2"/>
    <w:rsid w:val="00A713FA"/>
    <w:rsid w:val="00A7165E"/>
    <w:rsid w:val="00A71B14"/>
    <w:rsid w:val="00A71BC5"/>
    <w:rsid w:val="00A71E06"/>
    <w:rsid w:val="00A71F56"/>
    <w:rsid w:val="00A72741"/>
    <w:rsid w:val="00A72D9C"/>
    <w:rsid w:val="00A730F7"/>
    <w:rsid w:val="00A734AE"/>
    <w:rsid w:val="00A73B93"/>
    <w:rsid w:val="00A73F85"/>
    <w:rsid w:val="00A7403E"/>
    <w:rsid w:val="00A74F21"/>
    <w:rsid w:val="00A750E6"/>
    <w:rsid w:val="00A755BF"/>
    <w:rsid w:val="00A7569F"/>
    <w:rsid w:val="00A757BA"/>
    <w:rsid w:val="00A75D7D"/>
    <w:rsid w:val="00A7617B"/>
    <w:rsid w:val="00A762D5"/>
    <w:rsid w:val="00A762FC"/>
    <w:rsid w:val="00A766C8"/>
    <w:rsid w:val="00A76918"/>
    <w:rsid w:val="00A76F47"/>
    <w:rsid w:val="00A77118"/>
    <w:rsid w:val="00A80A64"/>
    <w:rsid w:val="00A80B3E"/>
    <w:rsid w:val="00A80E4D"/>
    <w:rsid w:val="00A81013"/>
    <w:rsid w:val="00A818AB"/>
    <w:rsid w:val="00A81EFA"/>
    <w:rsid w:val="00A8216B"/>
    <w:rsid w:val="00A82187"/>
    <w:rsid w:val="00A82B35"/>
    <w:rsid w:val="00A82BDF"/>
    <w:rsid w:val="00A82C6B"/>
    <w:rsid w:val="00A82D7E"/>
    <w:rsid w:val="00A83355"/>
    <w:rsid w:val="00A83B05"/>
    <w:rsid w:val="00A83F59"/>
    <w:rsid w:val="00A847E8"/>
    <w:rsid w:val="00A84822"/>
    <w:rsid w:val="00A84985"/>
    <w:rsid w:val="00A84BEB"/>
    <w:rsid w:val="00A84C55"/>
    <w:rsid w:val="00A851BD"/>
    <w:rsid w:val="00A85359"/>
    <w:rsid w:val="00A853EB"/>
    <w:rsid w:val="00A854D2"/>
    <w:rsid w:val="00A8570B"/>
    <w:rsid w:val="00A8574A"/>
    <w:rsid w:val="00A85FE1"/>
    <w:rsid w:val="00A8618F"/>
    <w:rsid w:val="00A86AAF"/>
    <w:rsid w:val="00A86AB2"/>
    <w:rsid w:val="00A86BEE"/>
    <w:rsid w:val="00A871E0"/>
    <w:rsid w:val="00A8792E"/>
    <w:rsid w:val="00A87B6A"/>
    <w:rsid w:val="00A87C21"/>
    <w:rsid w:val="00A87E91"/>
    <w:rsid w:val="00A90094"/>
    <w:rsid w:val="00A90244"/>
    <w:rsid w:val="00A903FA"/>
    <w:rsid w:val="00A905B9"/>
    <w:rsid w:val="00A90762"/>
    <w:rsid w:val="00A907E8"/>
    <w:rsid w:val="00A90873"/>
    <w:rsid w:val="00A90D4B"/>
    <w:rsid w:val="00A90D89"/>
    <w:rsid w:val="00A90E96"/>
    <w:rsid w:val="00A913AA"/>
    <w:rsid w:val="00A91A48"/>
    <w:rsid w:val="00A920EC"/>
    <w:rsid w:val="00A92234"/>
    <w:rsid w:val="00A92325"/>
    <w:rsid w:val="00A92941"/>
    <w:rsid w:val="00A92CDA"/>
    <w:rsid w:val="00A92CFF"/>
    <w:rsid w:val="00A92D7A"/>
    <w:rsid w:val="00A92FBA"/>
    <w:rsid w:val="00A92FD1"/>
    <w:rsid w:val="00A9303E"/>
    <w:rsid w:val="00A933DA"/>
    <w:rsid w:val="00A9358E"/>
    <w:rsid w:val="00A93656"/>
    <w:rsid w:val="00A93676"/>
    <w:rsid w:val="00A93991"/>
    <w:rsid w:val="00A93A87"/>
    <w:rsid w:val="00A943FF"/>
    <w:rsid w:val="00A9464C"/>
    <w:rsid w:val="00A94A72"/>
    <w:rsid w:val="00A952F3"/>
    <w:rsid w:val="00A95448"/>
    <w:rsid w:val="00A95449"/>
    <w:rsid w:val="00A956AF"/>
    <w:rsid w:val="00A95888"/>
    <w:rsid w:val="00A95897"/>
    <w:rsid w:val="00A95BC1"/>
    <w:rsid w:val="00A969F0"/>
    <w:rsid w:val="00A96E39"/>
    <w:rsid w:val="00A9786D"/>
    <w:rsid w:val="00A978BC"/>
    <w:rsid w:val="00A97AA2"/>
    <w:rsid w:val="00AA0110"/>
    <w:rsid w:val="00AA04ED"/>
    <w:rsid w:val="00AA09DD"/>
    <w:rsid w:val="00AA0AD2"/>
    <w:rsid w:val="00AA11FE"/>
    <w:rsid w:val="00AA1398"/>
    <w:rsid w:val="00AA14BD"/>
    <w:rsid w:val="00AA1905"/>
    <w:rsid w:val="00AA1CB3"/>
    <w:rsid w:val="00AA201B"/>
    <w:rsid w:val="00AA2184"/>
    <w:rsid w:val="00AA24EE"/>
    <w:rsid w:val="00AA2DDC"/>
    <w:rsid w:val="00AA2E1D"/>
    <w:rsid w:val="00AA371D"/>
    <w:rsid w:val="00AA3861"/>
    <w:rsid w:val="00AA422A"/>
    <w:rsid w:val="00AA42A7"/>
    <w:rsid w:val="00AA4661"/>
    <w:rsid w:val="00AA4AA2"/>
    <w:rsid w:val="00AA4AA5"/>
    <w:rsid w:val="00AA4BFF"/>
    <w:rsid w:val="00AA4E51"/>
    <w:rsid w:val="00AA4EBD"/>
    <w:rsid w:val="00AA4F78"/>
    <w:rsid w:val="00AA50FB"/>
    <w:rsid w:val="00AA5252"/>
    <w:rsid w:val="00AA5957"/>
    <w:rsid w:val="00AA6311"/>
    <w:rsid w:val="00AA65D9"/>
    <w:rsid w:val="00AA6822"/>
    <w:rsid w:val="00AA6C3D"/>
    <w:rsid w:val="00AA6CEB"/>
    <w:rsid w:val="00AA7267"/>
    <w:rsid w:val="00AA79AB"/>
    <w:rsid w:val="00AA7A1D"/>
    <w:rsid w:val="00AA7B93"/>
    <w:rsid w:val="00AB03FA"/>
    <w:rsid w:val="00AB09CE"/>
    <w:rsid w:val="00AB0B39"/>
    <w:rsid w:val="00AB0EBB"/>
    <w:rsid w:val="00AB11AA"/>
    <w:rsid w:val="00AB12E7"/>
    <w:rsid w:val="00AB1445"/>
    <w:rsid w:val="00AB149C"/>
    <w:rsid w:val="00AB15CB"/>
    <w:rsid w:val="00AB18B2"/>
    <w:rsid w:val="00AB19C5"/>
    <w:rsid w:val="00AB1D6B"/>
    <w:rsid w:val="00AB1ED0"/>
    <w:rsid w:val="00AB1F89"/>
    <w:rsid w:val="00AB22D7"/>
    <w:rsid w:val="00AB2C54"/>
    <w:rsid w:val="00AB326B"/>
    <w:rsid w:val="00AB3313"/>
    <w:rsid w:val="00AB3635"/>
    <w:rsid w:val="00AB379E"/>
    <w:rsid w:val="00AB3E9E"/>
    <w:rsid w:val="00AB3FA9"/>
    <w:rsid w:val="00AB41AA"/>
    <w:rsid w:val="00AB4388"/>
    <w:rsid w:val="00AB4859"/>
    <w:rsid w:val="00AB4D14"/>
    <w:rsid w:val="00AB5227"/>
    <w:rsid w:val="00AB53E3"/>
    <w:rsid w:val="00AB5418"/>
    <w:rsid w:val="00AB543E"/>
    <w:rsid w:val="00AB559B"/>
    <w:rsid w:val="00AB5670"/>
    <w:rsid w:val="00AB59C8"/>
    <w:rsid w:val="00AB5CB8"/>
    <w:rsid w:val="00AB60A1"/>
    <w:rsid w:val="00AB60C8"/>
    <w:rsid w:val="00AB62ED"/>
    <w:rsid w:val="00AB62EF"/>
    <w:rsid w:val="00AB6681"/>
    <w:rsid w:val="00AB6966"/>
    <w:rsid w:val="00AB7FEA"/>
    <w:rsid w:val="00AC002B"/>
    <w:rsid w:val="00AC0057"/>
    <w:rsid w:val="00AC011F"/>
    <w:rsid w:val="00AC020D"/>
    <w:rsid w:val="00AC0420"/>
    <w:rsid w:val="00AC076B"/>
    <w:rsid w:val="00AC0F4C"/>
    <w:rsid w:val="00AC0F88"/>
    <w:rsid w:val="00AC0F92"/>
    <w:rsid w:val="00AC214D"/>
    <w:rsid w:val="00AC2F30"/>
    <w:rsid w:val="00AC2F9F"/>
    <w:rsid w:val="00AC3D23"/>
    <w:rsid w:val="00AC3D5C"/>
    <w:rsid w:val="00AC40BA"/>
    <w:rsid w:val="00AC4353"/>
    <w:rsid w:val="00AC4726"/>
    <w:rsid w:val="00AC4BA7"/>
    <w:rsid w:val="00AC4C7C"/>
    <w:rsid w:val="00AC4D34"/>
    <w:rsid w:val="00AC561E"/>
    <w:rsid w:val="00AC5677"/>
    <w:rsid w:val="00AC57E9"/>
    <w:rsid w:val="00AC58A0"/>
    <w:rsid w:val="00AC623A"/>
    <w:rsid w:val="00AC681B"/>
    <w:rsid w:val="00AC6A18"/>
    <w:rsid w:val="00AC6D92"/>
    <w:rsid w:val="00AC6DC1"/>
    <w:rsid w:val="00AC6FB5"/>
    <w:rsid w:val="00AC7124"/>
    <w:rsid w:val="00AC71DD"/>
    <w:rsid w:val="00AC76ED"/>
    <w:rsid w:val="00AC777C"/>
    <w:rsid w:val="00AC78A4"/>
    <w:rsid w:val="00AC7C43"/>
    <w:rsid w:val="00AC7FCA"/>
    <w:rsid w:val="00AD0295"/>
    <w:rsid w:val="00AD05E9"/>
    <w:rsid w:val="00AD06A8"/>
    <w:rsid w:val="00AD0BF8"/>
    <w:rsid w:val="00AD10EA"/>
    <w:rsid w:val="00AD16D4"/>
    <w:rsid w:val="00AD1A56"/>
    <w:rsid w:val="00AD1E51"/>
    <w:rsid w:val="00AD217E"/>
    <w:rsid w:val="00AD23DD"/>
    <w:rsid w:val="00AD25D8"/>
    <w:rsid w:val="00AD25DA"/>
    <w:rsid w:val="00AD2766"/>
    <w:rsid w:val="00AD2774"/>
    <w:rsid w:val="00AD2777"/>
    <w:rsid w:val="00AD2991"/>
    <w:rsid w:val="00AD2A7C"/>
    <w:rsid w:val="00AD2BC6"/>
    <w:rsid w:val="00AD2E71"/>
    <w:rsid w:val="00AD3078"/>
    <w:rsid w:val="00AD335B"/>
    <w:rsid w:val="00AD346E"/>
    <w:rsid w:val="00AD386B"/>
    <w:rsid w:val="00AD3946"/>
    <w:rsid w:val="00AD4009"/>
    <w:rsid w:val="00AD4375"/>
    <w:rsid w:val="00AD44C5"/>
    <w:rsid w:val="00AD45F6"/>
    <w:rsid w:val="00AD47B9"/>
    <w:rsid w:val="00AD4D5F"/>
    <w:rsid w:val="00AD5507"/>
    <w:rsid w:val="00AD56AB"/>
    <w:rsid w:val="00AD577E"/>
    <w:rsid w:val="00AD5F9C"/>
    <w:rsid w:val="00AD6073"/>
    <w:rsid w:val="00AD629F"/>
    <w:rsid w:val="00AD6525"/>
    <w:rsid w:val="00AD66B0"/>
    <w:rsid w:val="00AD6BC4"/>
    <w:rsid w:val="00AD728B"/>
    <w:rsid w:val="00AD7513"/>
    <w:rsid w:val="00AD776E"/>
    <w:rsid w:val="00AD77A3"/>
    <w:rsid w:val="00AD7C8B"/>
    <w:rsid w:val="00AD7F0F"/>
    <w:rsid w:val="00AE00A3"/>
    <w:rsid w:val="00AE01DE"/>
    <w:rsid w:val="00AE028F"/>
    <w:rsid w:val="00AE075C"/>
    <w:rsid w:val="00AE090D"/>
    <w:rsid w:val="00AE094D"/>
    <w:rsid w:val="00AE0B00"/>
    <w:rsid w:val="00AE131F"/>
    <w:rsid w:val="00AE1700"/>
    <w:rsid w:val="00AE1D64"/>
    <w:rsid w:val="00AE1DB2"/>
    <w:rsid w:val="00AE22E5"/>
    <w:rsid w:val="00AE243F"/>
    <w:rsid w:val="00AE2598"/>
    <w:rsid w:val="00AE2645"/>
    <w:rsid w:val="00AE2711"/>
    <w:rsid w:val="00AE274A"/>
    <w:rsid w:val="00AE27FB"/>
    <w:rsid w:val="00AE2CD6"/>
    <w:rsid w:val="00AE2F7C"/>
    <w:rsid w:val="00AE3075"/>
    <w:rsid w:val="00AE319D"/>
    <w:rsid w:val="00AE3469"/>
    <w:rsid w:val="00AE374F"/>
    <w:rsid w:val="00AE38B7"/>
    <w:rsid w:val="00AE40FB"/>
    <w:rsid w:val="00AE411C"/>
    <w:rsid w:val="00AE4137"/>
    <w:rsid w:val="00AE414F"/>
    <w:rsid w:val="00AE43FF"/>
    <w:rsid w:val="00AE4449"/>
    <w:rsid w:val="00AE48FE"/>
    <w:rsid w:val="00AE4957"/>
    <w:rsid w:val="00AE4C16"/>
    <w:rsid w:val="00AE4C78"/>
    <w:rsid w:val="00AE4CA2"/>
    <w:rsid w:val="00AE4CB7"/>
    <w:rsid w:val="00AE5481"/>
    <w:rsid w:val="00AE56BF"/>
    <w:rsid w:val="00AE58B9"/>
    <w:rsid w:val="00AE5914"/>
    <w:rsid w:val="00AE5957"/>
    <w:rsid w:val="00AE5BB1"/>
    <w:rsid w:val="00AE6630"/>
    <w:rsid w:val="00AE66C0"/>
    <w:rsid w:val="00AE67DF"/>
    <w:rsid w:val="00AE682F"/>
    <w:rsid w:val="00AE6884"/>
    <w:rsid w:val="00AE6A76"/>
    <w:rsid w:val="00AE6AE5"/>
    <w:rsid w:val="00AE6D97"/>
    <w:rsid w:val="00AE700F"/>
    <w:rsid w:val="00AE7456"/>
    <w:rsid w:val="00AE75AD"/>
    <w:rsid w:val="00AE76A3"/>
    <w:rsid w:val="00AE7C40"/>
    <w:rsid w:val="00AE7CEC"/>
    <w:rsid w:val="00AF040A"/>
    <w:rsid w:val="00AF0443"/>
    <w:rsid w:val="00AF09A4"/>
    <w:rsid w:val="00AF0F20"/>
    <w:rsid w:val="00AF1482"/>
    <w:rsid w:val="00AF1F26"/>
    <w:rsid w:val="00AF21D4"/>
    <w:rsid w:val="00AF2A70"/>
    <w:rsid w:val="00AF2B06"/>
    <w:rsid w:val="00AF2D6C"/>
    <w:rsid w:val="00AF300A"/>
    <w:rsid w:val="00AF3389"/>
    <w:rsid w:val="00AF36D8"/>
    <w:rsid w:val="00AF3B02"/>
    <w:rsid w:val="00AF3E32"/>
    <w:rsid w:val="00AF4786"/>
    <w:rsid w:val="00AF47A6"/>
    <w:rsid w:val="00AF4871"/>
    <w:rsid w:val="00AF4B15"/>
    <w:rsid w:val="00AF4B91"/>
    <w:rsid w:val="00AF569A"/>
    <w:rsid w:val="00AF571C"/>
    <w:rsid w:val="00AF58CC"/>
    <w:rsid w:val="00AF5AC8"/>
    <w:rsid w:val="00AF5B75"/>
    <w:rsid w:val="00AF5E78"/>
    <w:rsid w:val="00AF5FCC"/>
    <w:rsid w:val="00AF636E"/>
    <w:rsid w:val="00AF69ED"/>
    <w:rsid w:val="00AF706E"/>
    <w:rsid w:val="00AF77AC"/>
    <w:rsid w:val="00B00921"/>
    <w:rsid w:val="00B00C8B"/>
    <w:rsid w:val="00B01191"/>
    <w:rsid w:val="00B01238"/>
    <w:rsid w:val="00B016D2"/>
    <w:rsid w:val="00B0214C"/>
    <w:rsid w:val="00B0218B"/>
    <w:rsid w:val="00B02280"/>
    <w:rsid w:val="00B03486"/>
    <w:rsid w:val="00B035F3"/>
    <w:rsid w:val="00B037BA"/>
    <w:rsid w:val="00B0393E"/>
    <w:rsid w:val="00B0397A"/>
    <w:rsid w:val="00B03A7F"/>
    <w:rsid w:val="00B03D4A"/>
    <w:rsid w:val="00B040A6"/>
    <w:rsid w:val="00B04908"/>
    <w:rsid w:val="00B049BA"/>
    <w:rsid w:val="00B04A0E"/>
    <w:rsid w:val="00B04B04"/>
    <w:rsid w:val="00B04CE9"/>
    <w:rsid w:val="00B04DB7"/>
    <w:rsid w:val="00B0556D"/>
    <w:rsid w:val="00B056FD"/>
    <w:rsid w:val="00B057B1"/>
    <w:rsid w:val="00B05D7A"/>
    <w:rsid w:val="00B05F42"/>
    <w:rsid w:val="00B0624E"/>
    <w:rsid w:val="00B06533"/>
    <w:rsid w:val="00B070F6"/>
    <w:rsid w:val="00B07682"/>
    <w:rsid w:val="00B076D4"/>
    <w:rsid w:val="00B07C7C"/>
    <w:rsid w:val="00B1003B"/>
    <w:rsid w:val="00B10473"/>
    <w:rsid w:val="00B10BB8"/>
    <w:rsid w:val="00B10C2D"/>
    <w:rsid w:val="00B10C52"/>
    <w:rsid w:val="00B10F3C"/>
    <w:rsid w:val="00B1129E"/>
    <w:rsid w:val="00B114EC"/>
    <w:rsid w:val="00B11576"/>
    <w:rsid w:val="00B11704"/>
    <w:rsid w:val="00B1186E"/>
    <w:rsid w:val="00B1189F"/>
    <w:rsid w:val="00B11B83"/>
    <w:rsid w:val="00B11D40"/>
    <w:rsid w:val="00B11D66"/>
    <w:rsid w:val="00B11E32"/>
    <w:rsid w:val="00B1234C"/>
    <w:rsid w:val="00B1234D"/>
    <w:rsid w:val="00B12369"/>
    <w:rsid w:val="00B1329D"/>
    <w:rsid w:val="00B132CB"/>
    <w:rsid w:val="00B13333"/>
    <w:rsid w:val="00B13848"/>
    <w:rsid w:val="00B13AA3"/>
    <w:rsid w:val="00B13D69"/>
    <w:rsid w:val="00B13DE7"/>
    <w:rsid w:val="00B13F6A"/>
    <w:rsid w:val="00B1420B"/>
    <w:rsid w:val="00B14CA4"/>
    <w:rsid w:val="00B14EA9"/>
    <w:rsid w:val="00B15127"/>
    <w:rsid w:val="00B1517B"/>
    <w:rsid w:val="00B151A1"/>
    <w:rsid w:val="00B1533A"/>
    <w:rsid w:val="00B15645"/>
    <w:rsid w:val="00B15B73"/>
    <w:rsid w:val="00B16096"/>
    <w:rsid w:val="00B160B4"/>
    <w:rsid w:val="00B16620"/>
    <w:rsid w:val="00B16659"/>
    <w:rsid w:val="00B16BB6"/>
    <w:rsid w:val="00B16DD8"/>
    <w:rsid w:val="00B174FE"/>
    <w:rsid w:val="00B17753"/>
    <w:rsid w:val="00B17FE5"/>
    <w:rsid w:val="00B205BD"/>
    <w:rsid w:val="00B20A72"/>
    <w:rsid w:val="00B2168C"/>
    <w:rsid w:val="00B218C0"/>
    <w:rsid w:val="00B219C0"/>
    <w:rsid w:val="00B21B78"/>
    <w:rsid w:val="00B21B7E"/>
    <w:rsid w:val="00B21F6C"/>
    <w:rsid w:val="00B224B9"/>
    <w:rsid w:val="00B2268F"/>
    <w:rsid w:val="00B2269D"/>
    <w:rsid w:val="00B2271B"/>
    <w:rsid w:val="00B22757"/>
    <w:rsid w:val="00B22A02"/>
    <w:rsid w:val="00B22A57"/>
    <w:rsid w:val="00B22B79"/>
    <w:rsid w:val="00B22BAD"/>
    <w:rsid w:val="00B233D1"/>
    <w:rsid w:val="00B235FB"/>
    <w:rsid w:val="00B23895"/>
    <w:rsid w:val="00B23927"/>
    <w:rsid w:val="00B24072"/>
    <w:rsid w:val="00B240C8"/>
    <w:rsid w:val="00B2454A"/>
    <w:rsid w:val="00B2477C"/>
    <w:rsid w:val="00B247E9"/>
    <w:rsid w:val="00B24819"/>
    <w:rsid w:val="00B248C6"/>
    <w:rsid w:val="00B249BB"/>
    <w:rsid w:val="00B24CAC"/>
    <w:rsid w:val="00B24D70"/>
    <w:rsid w:val="00B24E28"/>
    <w:rsid w:val="00B25649"/>
    <w:rsid w:val="00B256D6"/>
    <w:rsid w:val="00B2572A"/>
    <w:rsid w:val="00B257E2"/>
    <w:rsid w:val="00B25AE1"/>
    <w:rsid w:val="00B25E18"/>
    <w:rsid w:val="00B2604B"/>
    <w:rsid w:val="00B264D5"/>
    <w:rsid w:val="00B2667A"/>
    <w:rsid w:val="00B267CD"/>
    <w:rsid w:val="00B268C0"/>
    <w:rsid w:val="00B2692B"/>
    <w:rsid w:val="00B26A5D"/>
    <w:rsid w:val="00B26AB6"/>
    <w:rsid w:val="00B271FB"/>
    <w:rsid w:val="00B30C13"/>
    <w:rsid w:val="00B30CF7"/>
    <w:rsid w:val="00B315EE"/>
    <w:rsid w:val="00B31A86"/>
    <w:rsid w:val="00B31AD9"/>
    <w:rsid w:val="00B31E05"/>
    <w:rsid w:val="00B32353"/>
    <w:rsid w:val="00B323F6"/>
    <w:rsid w:val="00B32A41"/>
    <w:rsid w:val="00B330C8"/>
    <w:rsid w:val="00B33133"/>
    <w:rsid w:val="00B3337E"/>
    <w:rsid w:val="00B334C2"/>
    <w:rsid w:val="00B33549"/>
    <w:rsid w:val="00B335DE"/>
    <w:rsid w:val="00B33CBF"/>
    <w:rsid w:val="00B33D65"/>
    <w:rsid w:val="00B34C3E"/>
    <w:rsid w:val="00B34F48"/>
    <w:rsid w:val="00B34F8B"/>
    <w:rsid w:val="00B35B22"/>
    <w:rsid w:val="00B35B92"/>
    <w:rsid w:val="00B35C33"/>
    <w:rsid w:val="00B35C8A"/>
    <w:rsid w:val="00B35D30"/>
    <w:rsid w:val="00B36CB3"/>
    <w:rsid w:val="00B36FAB"/>
    <w:rsid w:val="00B374B2"/>
    <w:rsid w:val="00B376B6"/>
    <w:rsid w:val="00B37722"/>
    <w:rsid w:val="00B37BD5"/>
    <w:rsid w:val="00B37D0C"/>
    <w:rsid w:val="00B40002"/>
    <w:rsid w:val="00B401BA"/>
    <w:rsid w:val="00B40404"/>
    <w:rsid w:val="00B4056B"/>
    <w:rsid w:val="00B4058D"/>
    <w:rsid w:val="00B40662"/>
    <w:rsid w:val="00B406E8"/>
    <w:rsid w:val="00B4099C"/>
    <w:rsid w:val="00B40CAA"/>
    <w:rsid w:val="00B40DE0"/>
    <w:rsid w:val="00B40E36"/>
    <w:rsid w:val="00B40F3C"/>
    <w:rsid w:val="00B4124C"/>
    <w:rsid w:val="00B41CA4"/>
    <w:rsid w:val="00B41E64"/>
    <w:rsid w:val="00B42135"/>
    <w:rsid w:val="00B42AE9"/>
    <w:rsid w:val="00B438C6"/>
    <w:rsid w:val="00B43CCD"/>
    <w:rsid w:val="00B43FAE"/>
    <w:rsid w:val="00B442CE"/>
    <w:rsid w:val="00B4460D"/>
    <w:rsid w:val="00B44A8B"/>
    <w:rsid w:val="00B44B83"/>
    <w:rsid w:val="00B44BE4"/>
    <w:rsid w:val="00B450A2"/>
    <w:rsid w:val="00B450AA"/>
    <w:rsid w:val="00B464F2"/>
    <w:rsid w:val="00B46892"/>
    <w:rsid w:val="00B46D51"/>
    <w:rsid w:val="00B4734D"/>
    <w:rsid w:val="00B47F00"/>
    <w:rsid w:val="00B50117"/>
    <w:rsid w:val="00B50415"/>
    <w:rsid w:val="00B506A9"/>
    <w:rsid w:val="00B5083B"/>
    <w:rsid w:val="00B508AE"/>
    <w:rsid w:val="00B508B8"/>
    <w:rsid w:val="00B512F2"/>
    <w:rsid w:val="00B51F5C"/>
    <w:rsid w:val="00B51FE8"/>
    <w:rsid w:val="00B52258"/>
    <w:rsid w:val="00B5227E"/>
    <w:rsid w:val="00B52A49"/>
    <w:rsid w:val="00B52B22"/>
    <w:rsid w:val="00B52F81"/>
    <w:rsid w:val="00B53276"/>
    <w:rsid w:val="00B53416"/>
    <w:rsid w:val="00B54A1A"/>
    <w:rsid w:val="00B54A5D"/>
    <w:rsid w:val="00B5566F"/>
    <w:rsid w:val="00B55A9B"/>
    <w:rsid w:val="00B55DFB"/>
    <w:rsid w:val="00B55E25"/>
    <w:rsid w:val="00B55FDB"/>
    <w:rsid w:val="00B560F7"/>
    <w:rsid w:val="00B5639F"/>
    <w:rsid w:val="00B5689C"/>
    <w:rsid w:val="00B568C3"/>
    <w:rsid w:val="00B574A8"/>
    <w:rsid w:val="00B57AB0"/>
    <w:rsid w:val="00B60278"/>
    <w:rsid w:val="00B603E9"/>
    <w:rsid w:val="00B6069B"/>
    <w:rsid w:val="00B60974"/>
    <w:rsid w:val="00B611D1"/>
    <w:rsid w:val="00B616B9"/>
    <w:rsid w:val="00B619C7"/>
    <w:rsid w:val="00B61EDB"/>
    <w:rsid w:val="00B6278C"/>
    <w:rsid w:val="00B62945"/>
    <w:rsid w:val="00B62A38"/>
    <w:rsid w:val="00B62CC3"/>
    <w:rsid w:val="00B62EAA"/>
    <w:rsid w:val="00B62F4A"/>
    <w:rsid w:val="00B63332"/>
    <w:rsid w:val="00B636B9"/>
    <w:rsid w:val="00B63B0F"/>
    <w:rsid w:val="00B63C6C"/>
    <w:rsid w:val="00B63CC3"/>
    <w:rsid w:val="00B6402B"/>
    <w:rsid w:val="00B64234"/>
    <w:rsid w:val="00B64261"/>
    <w:rsid w:val="00B64757"/>
    <w:rsid w:val="00B64CC9"/>
    <w:rsid w:val="00B64DBD"/>
    <w:rsid w:val="00B64E7A"/>
    <w:rsid w:val="00B650E1"/>
    <w:rsid w:val="00B650EB"/>
    <w:rsid w:val="00B653B5"/>
    <w:rsid w:val="00B6542F"/>
    <w:rsid w:val="00B6546A"/>
    <w:rsid w:val="00B655DA"/>
    <w:rsid w:val="00B6572A"/>
    <w:rsid w:val="00B65C62"/>
    <w:rsid w:val="00B65E8B"/>
    <w:rsid w:val="00B66111"/>
    <w:rsid w:val="00B666F0"/>
    <w:rsid w:val="00B66BC1"/>
    <w:rsid w:val="00B66C5B"/>
    <w:rsid w:val="00B674D6"/>
    <w:rsid w:val="00B6759D"/>
    <w:rsid w:val="00B675D7"/>
    <w:rsid w:val="00B67E64"/>
    <w:rsid w:val="00B704CB"/>
    <w:rsid w:val="00B707DA"/>
    <w:rsid w:val="00B70865"/>
    <w:rsid w:val="00B70912"/>
    <w:rsid w:val="00B70BC3"/>
    <w:rsid w:val="00B70C8D"/>
    <w:rsid w:val="00B70CAF"/>
    <w:rsid w:val="00B70EBC"/>
    <w:rsid w:val="00B70EE1"/>
    <w:rsid w:val="00B7139B"/>
    <w:rsid w:val="00B71552"/>
    <w:rsid w:val="00B71686"/>
    <w:rsid w:val="00B717D8"/>
    <w:rsid w:val="00B71E64"/>
    <w:rsid w:val="00B71F02"/>
    <w:rsid w:val="00B71FF7"/>
    <w:rsid w:val="00B721C5"/>
    <w:rsid w:val="00B7235F"/>
    <w:rsid w:val="00B7247D"/>
    <w:rsid w:val="00B72650"/>
    <w:rsid w:val="00B72720"/>
    <w:rsid w:val="00B7275C"/>
    <w:rsid w:val="00B72B65"/>
    <w:rsid w:val="00B72BE8"/>
    <w:rsid w:val="00B72FFE"/>
    <w:rsid w:val="00B7323C"/>
    <w:rsid w:val="00B7362C"/>
    <w:rsid w:val="00B73959"/>
    <w:rsid w:val="00B73F13"/>
    <w:rsid w:val="00B73F8F"/>
    <w:rsid w:val="00B742F1"/>
    <w:rsid w:val="00B7496B"/>
    <w:rsid w:val="00B74AAE"/>
    <w:rsid w:val="00B74DC4"/>
    <w:rsid w:val="00B74E1B"/>
    <w:rsid w:val="00B754B4"/>
    <w:rsid w:val="00B75A39"/>
    <w:rsid w:val="00B75E12"/>
    <w:rsid w:val="00B75E94"/>
    <w:rsid w:val="00B75F65"/>
    <w:rsid w:val="00B76601"/>
    <w:rsid w:val="00B7660D"/>
    <w:rsid w:val="00B76688"/>
    <w:rsid w:val="00B767C6"/>
    <w:rsid w:val="00B76A39"/>
    <w:rsid w:val="00B76ABB"/>
    <w:rsid w:val="00B76C6A"/>
    <w:rsid w:val="00B77380"/>
    <w:rsid w:val="00B773DA"/>
    <w:rsid w:val="00B773F0"/>
    <w:rsid w:val="00B7751C"/>
    <w:rsid w:val="00B77622"/>
    <w:rsid w:val="00B7765A"/>
    <w:rsid w:val="00B77A7F"/>
    <w:rsid w:val="00B8048E"/>
    <w:rsid w:val="00B8056B"/>
    <w:rsid w:val="00B80AB5"/>
    <w:rsid w:val="00B812FA"/>
    <w:rsid w:val="00B81A5C"/>
    <w:rsid w:val="00B81D07"/>
    <w:rsid w:val="00B822B6"/>
    <w:rsid w:val="00B824E6"/>
    <w:rsid w:val="00B8278B"/>
    <w:rsid w:val="00B83380"/>
    <w:rsid w:val="00B8340F"/>
    <w:rsid w:val="00B836FD"/>
    <w:rsid w:val="00B83B3D"/>
    <w:rsid w:val="00B83F1D"/>
    <w:rsid w:val="00B8415D"/>
    <w:rsid w:val="00B843DB"/>
    <w:rsid w:val="00B845B9"/>
    <w:rsid w:val="00B84876"/>
    <w:rsid w:val="00B84DD2"/>
    <w:rsid w:val="00B8523B"/>
    <w:rsid w:val="00B8536C"/>
    <w:rsid w:val="00B85C76"/>
    <w:rsid w:val="00B8612C"/>
    <w:rsid w:val="00B863D8"/>
    <w:rsid w:val="00B86850"/>
    <w:rsid w:val="00B86E84"/>
    <w:rsid w:val="00B872CC"/>
    <w:rsid w:val="00B874B4"/>
    <w:rsid w:val="00B87637"/>
    <w:rsid w:val="00B8767A"/>
    <w:rsid w:val="00B87B6B"/>
    <w:rsid w:val="00B90423"/>
    <w:rsid w:val="00B90731"/>
    <w:rsid w:val="00B90B57"/>
    <w:rsid w:val="00B90BDA"/>
    <w:rsid w:val="00B90EAE"/>
    <w:rsid w:val="00B90EF4"/>
    <w:rsid w:val="00B90F6F"/>
    <w:rsid w:val="00B911E9"/>
    <w:rsid w:val="00B912CE"/>
    <w:rsid w:val="00B91351"/>
    <w:rsid w:val="00B919B1"/>
    <w:rsid w:val="00B91DBC"/>
    <w:rsid w:val="00B921AA"/>
    <w:rsid w:val="00B923DA"/>
    <w:rsid w:val="00B92675"/>
    <w:rsid w:val="00B92696"/>
    <w:rsid w:val="00B92919"/>
    <w:rsid w:val="00B92E7C"/>
    <w:rsid w:val="00B93001"/>
    <w:rsid w:val="00B93076"/>
    <w:rsid w:val="00B937E3"/>
    <w:rsid w:val="00B93F39"/>
    <w:rsid w:val="00B93F81"/>
    <w:rsid w:val="00B9425F"/>
    <w:rsid w:val="00B9428E"/>
    <w:rsid w:val="00B942C0"/>
    <w:rsid w:val="00B94B10"/>
    <w:rsid w:val="00B950D9"/>
    <w:rsid w:val="00B951CA"/>
    <w:rsid w:val="00B953D3"/>
    <w:rsid w:val="00B953E1"/>
    <w:rsid w:val="00B95422"/>
    <w:rsid w:val="00B95554"/>
    <w:rsid w:val="00B95C82"/>
    <w:rsid w:val="00B95EF8"/>
    <w:rsid w:val="00B95F16"/>
    <w:rsid w:val="00B96473"/>
    <w:rsid w:val="00B96655"/>
    <w:rsid w:val="00B969F1"/>
    <w:rsid w:val="00B96BCB"/>
    <w:rsid w:val="00B96D55"/>
    <w:rsid w:val="00B96EC3"/>
    <w:rsid w:val="00B970AB"/>
    <w:rsid w:val="00B970BF"/>
    <w:rsid w:val="00B9752F"/>
    <w:rsid w:val="00B975F5"/>
    <w:rsid w:val="00B9785F"/>
    <w:rsid w:val="00B9795C"/>
    <w:rsid w:val="00B97A0B"/>
    <w:rsid w:val="00B97AC9"/>
    <w:rsid w:val="00B97F78"/>
    <w:rsid w:val="00BA035E"/>
    <w:rsid w:val="00BA0567"/>
    <w:rsid w:val="00BA0C15"/>
    <w:rsid w:val="00BA0CCC"/>
    <w:rsid w:val="00BA1394"/>
    <w:rsid w:val="00BA1617"/>
    <w:rsid w:val="00BA186C"/>
    <w:rsid w:val="00BA1CA8"/>
    <w:rsid w:val="00BA2167"/>
    <w:rsid w:val="00BA2544"/>
    <w:rsid w:val="00BA2873"/>
    <w:rsid w:val="00BA2B4A"/>
    <w:rsid w:val="00BA2F56"/>
    <w:rsid w:val="00BA345D"/>
    <w:rsid w:val="00BA348B"/>
    <w:rsid w:val="00BA364E"/>
    <w:rsid w:val="00BA3CEB"/>
    <w:rsid w:val="00BA42C9"/>
    <w:rsid w:val="00BA42E1"/>
    <w:rsid w:val="00BA4628"/>
    <w:rsid w:val="00BA48AA"/>
    <w:rsid w:val="00BA4978"/>
    <w:rsid w:val="00BA4A3C"/>
    <w:rsid w:val="00BA4AA6"/>
    <w:rsid w:val="00BA4C8F"/>
    <w:rsid w:val="00BA50C4"/>
    <w:rsid w:val="00BA512C"/>
    <w:rsid w:val="00BA538D"/>
    <w:rsid w:val="00BA54EF"/>
    <w:rsid w:val="00BA58E0"/>
    <w:rsid w:val="00BA59F1"/>
    <w:rsid w:val="00BA5B43"/>
    <w:rsid w:val="00BA5F39"/>
    <w:rsid w:val="00BA6B3A"/>
    <w:rsid w:val="00BA6E68"/>
    <w:rsid w:val="00BA7206"/>
    <w:rsid w:val="00BA73C3"/>
    <w:rsid w:val="00BA7453"/>
    <w:rsid w:val="00BA74E0"/>
    <w:rsid w:val="00BA7817"/>
    <w:rsid w:val="00BB0241"/>
    <w:rsid w:val="00BB0374"/>
    <w:rsid w:val="00BB0674"/>
    <w:rsid w:val="00BB0960"/>
    <w:rsid w:val="00BB0BB2"/>
    <w:rsid w:val="00BB0D2B"/>
    <w:rsid w:val="00BB0F96"/>
    <w:rsid w:val="00BB1199"/>
    <w:rsid w:val="00BB134B"/>
    <w:rsid w:val="00BB147B"/>
    <w:rsid w:val="00BB14E6"/>
    <w:rsid w:val="00BB160C"/>
    <w:rsid w:val="00BB1991"/>
    <w:rsid w:val="00BB1CEF"/>
    <w:rsid w:val="00BB1E43"/>
    <w:rsid w:val="00BB1FA1"/>
    <w:rsid w:val="00BB23BB"/>
    <w:rsid w:val="00BB24B9"/>
    <w:rsid w:val="00BB25B9"/>
    <w:rsid w:val="00BB26CC"/>
    <w:rsid w:val="00BB2B80"/>
    <w:rsid w:val="00BB2D35"/>
    <w:rsid w:val="00BB2E64"/>
    <w:rsid w:val="00BB3A7F"/>
    <w:rsid w:val="00BB3FFF"/>
    <w:rsid w:val="00BB415D"/>
    <w:rsid w:val="00BB41D6"/>
    <w:rsid w:val="00BB42D1"/>
    <w:rsid w:val="00BB43B3"/>
    <w:rsid w:val="00BB4706"/>
    <w:rsid w:val="00BB471B"/>
    <w:rsid w:val="00BB4849"/>
    <w:rsid w:val="00BB4895"/>
    <w:rsid w:val="00BB4EBD"/>
    <w:rsid w:val="00BB50D1"/>
    <w:rsid w:val="00BB529D"/>
    <w:rsid w:val="00BB594F"/>
    <w:rsid w:val="00BB5A9C"/>
    <w:rsid w:val="00BB7465"/>
    <w:rsid w:val="00BB74B2"/>
    <w:rsid w:val="00BB7584"/>
    <w:rsid w:val="00BB78BF"/>
    <w:rsid w:val="00BB7D70"/>
    <w:rsid w:val="00BC0019"/>
    <w:rsid w:val="00BC00B4"/>
    <w:rsid w:val="00BC076D"/>
    <w:rsid w:val="00BC09AA"/>
    <w:rsid w:val="00BC0EC6"/>
    <w:rsid w:val="00BC11AE"/>
    <w:rsid w:val="00BC13BF"/>
    <w:rsid w:val="00BC1450"/>
    <w:rsid w:val="00BC14DF"/>
    <w:rsid w:val="00BC1D0B"/>
    <w:rsid w:val="00BC223F"/>
    <w:rsid w:val="00BC22AB"/>
    <w:rsid w:val="00BC2324"/>
    <w:rsid w:val="00BC2334"/>
    <w:rsid w:val="00BC26EF"/>
    <w:rsid w:val="00BC2B51"/>
    <w:rsid w:val="00BC2D97"/>
    <w:rsid w:val="00BC2E87"/>
    <w:rsid w:val="00BC2F4B"/>
    <w:rsid w:val="00BC3167"/>
    <w:rsid w:val="00BC34EA"/>
    <w:rsid w:val="00BC35B5"/>
    <w:rsid w:val="00BC3648"/>
    <w:rsid w:val="00BC3B06"/>
    <w:rsid w:val="00BC3F5E"/>
    <w:rsid w:val="00BC4202"/>
    <w:rsid w:val="00BC4473"/>
    <w:rsid w:val="00BC44C2"/>
    <w:rsid w:val="00BC46EB"/>
    <w:rsid w:val="00BC4940"/>
    <w:rsid w:val="00BC504C"/>
    <w:rsid w:val="00BC534B"/>
    <w:rsid w:val="00BC534E"/>
    <w:rsid w:val="00BC546C"/>
    <w:rsid w:val="00BC5665"/>
    <w:rsid w:val="00BC568A"/>
    <w:rsid w:val="00BC5B87"/>
    <w:rsid w:val="00BC5E87"/>
    <w:rsid w:val="00BC5EB4"/>
    <w:rsid w:val="00BC61D7"/>
    <w:rsid w:val="00BC63B6"/>
    <w:rsid w:val="00BC692D"/>
    <w:rsid w:val="00BC6A49"/>
    <w:rsid w:val="00BC6A59"/>
    <w:rsid w:val="00BC7445"/>
    <w:rsid w:val="00BC7682"/>
    <w:rsid w:val="00BC7880"/>
    <w:rsid w:val="00BC797A"/>
    <w:rsid w:val="00BD00B9"/>
    <w:rsid w:val="00BD07A8"/>
    <w:rsid w:val="00BD0DD9"/>
    <w:rsid w:val="00BD1547"/>
    <w:rsid w:val="00BD18F1"/>
    <w:rsid w:val="00BD1BBE"/>
    <w:rsid w:val="00BD1E2F"/>
    <w:rsid w:val="00BD2017"/>
    <w:rsid w:val="00BD2136"/>
    <w:rsid w:val="00BD2141"/>
    <w:rsid w:val="00BD221D"/>
    <w:rsid w:val="00BD241E"/>
    <w:rsid w:val="00BD247E"/>
    <w:rsid w:val="00BD2A48"/>
    <w:rsid w:val="00BD2CDE"/>
    <w:rsid w:val="00BD2CE7"/>
    <w:rsid w:val="00BD3135"/>
    <w:rsid w:val="00BD363E"/>
    <w:rsid w:val="00BD39D8"/>
    <w:rsid w:val="00BD3D02"/>
    <w:rsid w:val="00BD3DBA"/>
    <w:rsid w:val="00BD3E71"/>
    <w:rsid w:val="00BD3F07"/>
    <w:rsid w:val="00BD3F80"/>
    <w:rsid w:val="00BD426A"/>
    <w:rsid w:val="00BD4CAB"/>
    <w:rsid w:val="00BD5003"/>
    <w:rsid w:val="00BD51E8"/>
    <w:rsid w:val="00BD58F2"/>
    <w:rsid w:val="00BD5C99"/>
    <w:rsid w:val="00BD607E"/>
    <w:rsid w:val="00BD6270"/>
    <w:rsid w:val="00BD6473"/>
    <w:rsid w:val="00BD76F5"/>
    <w:rsid w:val="00BD77E4"/>
    <w:rsid w:val="00BD781E"/>
    <w:rsid w:val="00BD7A78"/>
    <w:rsid w:val="00BD7CCD"/>
    <w:rsid w:val="00BD7FA2"/>
    <w:rsid w:val="00BE039C"/>
    <w:rsid w:val="00BE03A5"/>
    <w:rsid w:val="00BE082E"/>
    <w:rsid w:val="00BE10CE"/>
    <w:rsid w:val="00BE16C5"/>
    <w:rsid w:val="00BE272E"/>
    <w:rsid w:val="00BE32BB"/>
    <w:rsid w:val="00BE372D"/>
    <w:rsid w:val="00BE3761"/>
    <w:rsid w:val="00BE37F9"/>
    <w:rsid w:val="00BE3A85"/>
    <w:rsid w:val="00BE3BBC"/>
    <w:rsid w:val="00BE3D10"/>
    <w:rsid w:val="00BE3FBE"/>
    <w:rsid w:val="00BE4021"/>
    <w:rsid w:val="00BE42B1"/>
    <w:rsid w:val="00BE43FF"/>
    <w:rsid w:val="00BE462D"/>
    <w:rsid w:val="00BE4BCD"/>
    <w:rsid w:val="00BE4C68"/>
    <w:rsid w:val="00BE4E48"/>
    <w:rsid w:val="00BE4FE3"/>
    <w:rsid w:val="00BE4FF4"/>
    <w:rsid w:val="00BE5735"/>
    <w:rsid w:val="00BE59A1"/>
    <w:rsid w:val="00BE5A03"/>
    <w:rsid w:val="00BE60D1"/>
    <w:rsid w:val="00BE6396"/>
    <w:rsid w:val="00BE6686"/>
    <w:rsid w:val="00BE69D2"/>
    <w:rsid w:val="00BE6C59"/>
    <w:rsid w:val="00BE7096"/>
    <w:rsid w:val="00BE726B"/>
    <w:rsid w:val="00BE7759"/>
    <w:rsid w:val="00BE7C61"/>
    <w:rsid w:val="00BE7D12"/>
    <w:rsid w:val="00BE7FF8"/>
    <w:rsid w:val="00BF0138"/>
    <w:rsid w:val="00BF014E"/>
    <w:rsid w:val="00BF0193"/>
    <w:rsid w:val="00BF032D"/>
    <w:rsid w:val="00BF0CD1"/>
    <w:rsid w:val="00BF1382"/>
    <w:rsid w:val="00BF1CA4"/>
    <w:rsid w:val="00BF1D80"/>
    <w:rsid w:val="00BF2143"/>
    <w:rsid w:val="00BF25F5"/>
    <w:rsid w:val="00BF2670"/>
    <w:rsid w:val="00BF267A"/>
    <w:rsid w:val="00BF31C9"/>
    <w:rsid w:val="00BF3306"/>
    <w:rsid w:val="00BF35F6"/>
    <w:rsid w:val="00BF3C6F"/>
    <w:rsid w:val="00BF3CE6"/>
    <w:rsid w:val="00BF3E2E"/>
    <w:rsid w:val="00BF4155"/>
    <w:rsid w:val="00BF4780"/>
    <w:rsid w:val="00BF4A16"/>
    <w:rsid w:val="00BF51D6"/>
    <w:rsid w:val="00BF5245"/>
    <w:rsid w:val="00BF5336"/>
    <w:rsid w:val="00BF567F"/>
    <w:rsid w:val="00BF58A6"/>
    <w:rsid w:val="00BF58FE"/>
    <w:rsid w:val="00BF5F95"/>
    <w:rsid w:val="00BF6697"/>
    <w:rsid w:val="00BF6BDA"/>
    <w:rsid w:val="00BF6C4E"/>
    <w:rsid w:val="00BF6E3A"/>
    <w:rsid w:val="00BF6F59"/>
    <w:rsid w:val="00BF74AB"/>
    <w:rsid w:val="00BF798F"/>
    <w:rsid w:val="00BF7B1C"/>
    <w:rsid w:val="00BF7F15"/>
    <w:rsid w:val="00C000CB"/>
    <w:rsid w:val="00C00127"/>
    <w:rsid w:val="00C008B2"/>
    <w:rsid w:val="00C008E5"/>
    <w:rsid w:val="00C00B98"/>
    <w:rsid w:val="00C00D83"/>
    <w:rsid w:val="00C0176A"/>
    <w:rsid w:val="00C018C7"/>
    <w:rsid w:val="00C01B67"/>
    <w:rsid w:val="00C01CEE"/>
    <w:rsid w:val="00C0216A"/>
    <w:rsid w:val="00C021BE"/>
    <w:rsid w:val="00C024EC"/>
    <w:rsid w:val="00C02713"/>
    <w:rsid w:val="00C02906"/>
    <w:rsid w:val="00C02AAB"/>
    <w:rsid w:val="00C02B07"/>
    <w:rsid w:val="00C02C17"/>
    <w:rsid w:val="00C02F0C"/>
    <w:rsid w:val="00C02F2C"/>
    <w:rsid w:val="00C02F95"/>
    <w:rsid w:val="00C0313C"/>
    <w:rsid w:val="00C0362B"/>
    <w:rsid w:val="00C036AD"/>
    <w:rsid w:val="00C0382E"/>
    <w:rsid w:val="00C03922"/>
    <w:rsid w:val="00C041EB"/>
    <w:rsid w:val="00C046C5"/>
    <w:rsid w:val="00C049EC"/>
    <w:rsid w:val="00C04C07"/>
    <w:rsid w:val="00C04C76"/>
    <w:rsid w:val="00C051C9"/>
    <w:rsid w:val="00C05520"/>
    <w:rsid w:val="00C05C32"/>
    <w:rsid w:val="00C0617C"/>
    <w:rsid w:val="00C0639B"/>
    <w:rsid w:val="00C063DD"/>
    <w:rsid w:val="00C06557"/>
    <w:rsid w:val="00C065E1"/>
    <w:rsid w:val="00C07173"/>
    <w:rsid w:val="00C073DA"/>
    <w:rsid w:val="00C07884"/>
    <w:rsid w:val="00C07E95"/>
    <w:rsid w:val="00C07F22"/>
    <w:rsid w:val="00C104A1"/>
    <w:rsid w:val="00C10DDD"/>
    <w:rsid w:val="00C10E16"/>
    <w:rsid w:val="00C10F7D"/>
    <w:rsid w:val="00C110D0"/>
    <w:rsid w:val="00C1127B"/>
    <w:rsid w:val="00C117C8"/>
    <w:rsid w:val="00C11866"/>
    <w:rsid w:val="00C11C14"/>
    <w:rsid w:val="00C123C5"/>
    <w:rsid w:val="00C1259A"/>
    <w:rsid w:val="00C1277A"/>
    <w:rsid w:val="00C1288C"/>
    <w:rsid w:val="00C12D60"/>
    <w:rsid w:val="00C12E42"/>
    <w:rsid w:val="00C130FB"/>
    <w:rsid w:val="00C131D6"/>
    <w:rsid w:val="00C1321D"/>
    <w:rsid w:val="00C13453"/>
    <w:rsid w:val="00C13624"/>
    <w:rsid w:val="00C13BC9"/>
    <w:rsid w:val="00C13C6C"/>
    <w:rsid w:val="00C13C7F"/>
    <w:rsid w:val="00C13CB8"/>
    <w:rsid w:val="00C14707"/>
    <w:rsid w:val="00C14B36"/>
    <w:rsid w:val="00C14B61"/>
    <w:rsid w:val="00C14BB0"/>
    <w:rsid w:val="00C15442"/>
    <w:rsid w:val="00C154B3"/>
    <w:rsid w:val="00C15714"/>
    <w:rsid w:val="00C159CE"/>
    <w:rsid w:val="00C15B6A"/>
    <w:rsid w:val="00C15E90"/>
    <w:rsid w:val="00C16152"/>
    <w:rsid w:val="00C16355"/>
    <w:rsid w:val="00C1635F"/>
    <w:rsid w:val="00C166BC"/>
    <w:rsid w:val="00C16970"/>
    <w:rsid w:val="00C16AA2"/>
    <w:rsid w:val="00C171BD"/>
    <w:rsid w:val="00C1746F"/>
    <w:rsid w:val="00C177F2"/>
    <w:rsid w:val="00C17863"/>
    <w:rsid w:val="00C17DEA"/>
    <w:rsid w:val="00C2006A"/>
    <w:rsid w:val="00C2023E"/>
    <w:rsid w:val="00C202E4"/>
    <w:rsid w:val="00C2036A"/>
    <w:rsid w:val="00C207C3"/>
    <w:rsid w:val="00C210C6"/>
    <w:rsid w:val="00C21320"/>
    <w:rsid w:val="00C21C2B"/>
    <w:rsid w:val="00C22089"/>
    <w:rsid w:val="00C2226D"/>
    <w:rsid w:val="00C22546"/>
    <w:rsid w:val="00C226D8"/>
    <w:rsid w:val="00C22983"/>
    <w:rsid w:val="00C22F24"/>
    <w:rsid w:val="00C23421"/>
    <w:rsid w:val="00C24049"/>
    <w:rsid w:val="00C240DF"/>
    <w:rsid w:val="00C25AFF"/>
    <w:rsid w:val="00C2631C"/>
    <w:rsid w:val="00C26376"/>
    <w:rsid w:val="00C26C54"/>
    <w:rsid w:val="00C27082"/>
    <w:rsid w:val="00C27809"/>
    <w:rsid w:val="00C27BB3"/>
    <w:rsid w:val="00C300B4"/>
    <w:rsid w:val="00C30450"/>
    <w:rsid w:val="00C30575"/>
    <w:rsid w:val="00C307F1"/>
    <w:rsid w:val="00C30D01"/>
    <w:rsid w:val="00C31284"/>
    <w:rsid w:val="00C313F2"/>
    <w:rsid w:val="00C31592"/>
    <w:rsid w:val="00C31793"/>
    <w:rsid w:val="00C31AB6"/>
    <w:rsid w:val="00C31D91"/>
    <w:rsid w:val="00C31EC1"/>
    <w:rsid w:val="00C31F35"/>
    <w:rsid w:val="00C31FFF"/>
    <w:rsid w:val="00C324ED"/>
    <w:rsid w:val="00C3278C"/>
    <w:rsid w:val="00C32A1F"/>
    <w:rsid w:val="00C32A36"/>
    <w:rsid w:val="00C33243"/>
    <w:rsid w:val="00C33252"/>
    <w:rsid w:val="00C33350"/>
    <w:rsid w:val="00C33784"/>
    <w:rsid w:val="00C33806"/>
    <w:rsid w:val="00C338E5"/>
    <w:rsid w:val="00C341DE"/>
    <w:rsid w:val="00C341E2"/>
    <w:rsid w:val="00C348F0"/>
    <w:rsid w:val="00C34902"/>
    <w:rsid w:val="00C34E0A"/>
    <w:rsid w:val="00C34E8D"/>
    <w:rsid w:val="00C35183"/>
    <w:rsid w:val="00C353DD"/>
    <w:rsid w:val="00C3542A"/>
    <w:rsid w:val="00C3554D"/>
    <w:rsid w:val="00C3599F"/>
    <w:rsid w:val="00C35AC0"/>
    <w:rsid w:val="00C35F2A"/>
    <w:rsid w:val="00C3602C"/>
    <w:rsid w:val="00C36240"/>
    <w:rsid w:val="00C36305"/>
    <w:rsid w:val="00C36B82"/>
    <w:rsid w:val="00C36BFE"/>
    <w:rsid w:val="00C37267"/>
    <w:rsid w:val="00C3777A"/>
    <w:rsid w:val="00C37819"/>
    <w:rsid w:val="00C37C67"/>
    <w:rsid w:val="00C37CAF"/>
    <w:rsid w:val="00C37D65"/>
    <w:rsid w:val="00C37E4E"/>
    <w:rsid w:val="00C37EF8"/>
    <w:rsid w:val="00C37F68"/>
    <w:rsid w:val="00C4023A"/>
    <w:rsid w:val="00C4026A"/>
    <w:rsid w:val="00C4048A"/>
    <w:rsid w:val="00C407C1"/>
    <w:rsid w:val="00C40C74"/>
    <w:rsid w:val="00C40CB4"/>
    <w:rsid w:val="00C40E27"/>
    <w:rsid w:val="00C40EBE"/>
    <w:rsid w:val="00C41499"/>
    <w:rsid w:val="00C41BDF"/>
    <w:rsid w:val="00C42313"/>
    <w:rsid w:val="00C4287A"/>
    <w:rsid w:val="00C42D44"/>
    <w:rsid w:val="00C42F64"/>
    <w:rsid w:val="00C4338E"/>
    <w:rsid w:val="00C4359C"/>
    <w:rsid w:val="00C43718"/>
    <w:rsid w:val="00C43BD4"/>
    <w:rsid w:val="00C43F05"/>
    <w:rsid w:val="00C43F97"/>
    <w:rsid w:val="00C44284"/>
    <w:rsid w:val="00C44341"/>
    <w:rsid w:val="00C445D4"/>
    <w:rsid w:val="00C445DB"/>
    <w:rsid w:val="00C44A53"/>
    <w:rsid w:val="00C44C51"/>
    <w:rsid w:val="00C44D80"/>
    <w:rsid w:val="00C45167"/>
    <w:rsid w:val="00C45259"/>
    <w:rsid w:val="00C45386"/>
    <w:rsid w:val="00C455DB"/>
    <w:rsid w:val="00C458D2"/>
    <w:rsid w:val="00C45B0B"/>
    <w:rsid w:val="00C45E07"/>
    <w:rsid w:val="00C4684D"/>
    <w:rsid w:val="00C46B5E"/>
    <w:rsid w:val="00C47319"/>
    <w:rsid w:val="00C47E01"/>
    <w:rsid w:val="00C50239"/>
    <w:rsid w:val="00C502DE"/>
    <w:rsid w:val="00C50430"/>
    <w:rsid w:val="00C50DEC"/>
    <w:rsid w:val="00C50EBD"/>
    <w:rsid w:val="00C51708"/>
    <w:rsid w:val="00C51724"/>
    <w:rsid w:val="00C51AC0"/>
    <w:rsid w:val="00C51C45"/>
    <w:rsid w:val="00C51FA2"/>
    <w:rsid w:val="00C5213A"/>
    <w:rsid w:val="00C52333"/>
    <w:rsid w:val="00C52734"/>
    <w:rsid w:val="00C527DA"/>
    <w:rsid w:val="00C52AA4"/>
    <w:rsid w:val="00C52CB0"/>
    <w:rsid w:val="00C532D8"/>
    <w:rsid w:val="00C533DB"/>
    <w:rsid w:val="00C536E6"/>
    <w:rsid w:val="00C53765"/>
    <w:rsid w:val="00C53ABE"/>
    <w:rsid w:val="00C53AC1"/>
    <w:rsid w:val="00C540BB"/>
    <w:rsid w:val="00C54721"/>
    <w:rsid w:val="00C5478C"/>
    <w:rsid w:val="00C54A88"/>
    <w:rsid w:val="00C54B48"/>
    <w:rsid w:val="00C54C33"/>
    <w:rsid w:val="00C54D9D"/>
    <w:rsid w:val="00C55AFF"/>
    <w:rsid w:val="00C55DBA"/>
    <w:rsid w:val="00C55F08"/>
    <w:rsid w:val="00C560FE"/>
    <w:rsid w:val="00C56A83"/>
    <w:rsid w:val="00C56C20"/>
    <w:rsid w:val="00C56F6F"/>
    <w:rsid w:val="00C56F7E"/>
    <w:rsid w:val="00C57428"/>
    <w:rsid w:val="00C57812"/>
    <w:rsid w:val="00C57900"/>
    <w:rsid w:val="00C604C5"/>
    <w:rsid w:val="00C60628"/>
    <w:rsid w:val="00C6095C"/>
    <w:rsid w:val="00C61438"/>
    <w:rsid w:val="00C61466"/>
    <w:rsid w:val="00C61471"/>
    <w:rsid w:val="00C614A9"/>
    <w:rsid w:val="00C615A7"/>
    <w:rsid w:val="00C616E9"/>
    <w:rsid w:val="00C61969"/>
    <w:rsid w:val="00C61970"/>
    <w:rsid w:val="00C61B6F"/>
    <w:rsid w:val="00C61CBC"/>
    <w:rsid w:val="00C6211D"/>
    <w:rsid w:val="00C622B0"/>
    <w:rsid w:val="00C62AC2"/>
    <w:rsid w:val="00C62BD8"/>
    <w:rsid w:val="00C62BEC"/>
    <w:rsid w:val="00C62F78"/>
    <w:rsid w:val="00C63DF1"/>
    <w:rsid w:val="00C646E0"/>
    <w:rsid w:val="00C6486A"/>
    <w:rsid w:val="00C648F7"/>
    <w:rsid w:val="00C64C59"/>
    <w:rsid w:val="00C65138"/>
    <w:rsid w:val="00C65394"/>
    <w:rsid w:val="00C6540C"/>
    <w:rsid w:val="00C654BF"/>
    <w:rsid w:val="00C65559"/>
    <w:rsid w:val="00C6621D"/>
    <w:rsid w:val="00C66279"/>
    <w:rsid w:val="00C664EE"/>
    <w:rsid w:val="00C66B50"/>
    <w:rsid w:val="00C66D37"/>
    <w:rsid w:val="00C66F4A"/>
    <w:rsid w:val="00C672BD"/>
    <w:rsid w:val="00C6758B"/>
    <w:rsid w:val="00C676D8"/>
    <w:rsid w:val="00C67E7C"/>
    <w:rsid w:val="00C703D9"/>
    <w:rsid w:val="00C70A3A"/>
    <w:rsid w:val="00C70B71"/>
    <w:rsid w:val="00C710F4"/>
    <w:rsid w:val="00C711A6"/>
    <w:rsid w:val="00C7141A"/>
    <w:rsid w:val="00C71771"/>
    <w:rsid w:val="00C7185A"/>
    <w:rsid w:val="00C71CCC"/>
    <w:rsid w:val="00C7213C"/>
    <w:rsid w:val="00C7231C"/>
    <w:rsid w:val="00C7255E"/>
    <w:rsid w:val="00C72632"/>
    <w:rsid w:val="00C73135"/>
    <w:rsid w:val="00C7343E"/>
    <w:rsid w:val="00C73463"/>
    <w:rsid w:val="00C7378B"/>
    <w:rsid w:val="00C737B9"/>
    <w:rsid w:val="00C738FC"/>
    <w:rsid w:val="00C73FA4"/>
    <w:rsid w:val="00C74553"/>
    <w:rsid w:val="00C745B2"/>
    <w:rsid w:val="00C74BAF"/>
    <w:rsid w:val="00C74F62"/>
    <w:rsid w:val="00C75217"/>
    <w:rsid w:val="00C75442"/>
    <w:rsid w:val="00C75533"/>
    <w:rsid w:val="00C7569D"/>
    <w:rsid w:val="00C76346"/>
    <w:rsid w:val="00C7666C"/>
    <w:rsid w:val="00C76C2E"/>
    <w:rsid w:val="00C76DD4"/>
    <w:rsid w:val="00C76EBB"/>
    <w:rsid w:val="00C7758F"/>
    <w:rsid w:val="00C776D4"/>
    <w:rsid w:val="00C77C9B"/>
    <w:rsid w:val="00C77D9A"/>
    <w:rsid w:val="00C8015D"/>
    <w:rsid w:val="00C801F7"/>
    <w:rsid w:val="00C80667"/>
    <w:rsid w:val="00C809DC"/>
    <w:rsid w:val="00C80BDE"/>
    <w:rsid w:val="00C80D69"/>
    <w:rsid w:val="00C81763"/>
    <w:rsid w:val="00C8181C"/>
    <w:rsid w:val="00C81B01"/>
    <w:rsid w:val="00C81CCA"/>
    <w:rsid w:val="00C81D23"/>
    <w:rsid w:val="00C81D9F"/>
    <w:rsid w:val="00C81F27"/>
    <w:rsid w:val="00C81F99"/>
    <w:rsid w:val="00C829D9"/>
    <w:rsid w:val="00C82A22"/>
    <w:rsid w:val="00C8354D"/>
    <w:rsid w:val="00C835FB"/>
    <w:rsid w:val="00C83727"/>
    <w:rsid w:val="00C83A69"/>
    <w:rsid w:val="00C83CDE"/>
    <w:rsid w:val="00C83EF2"/>
    <w:rsid w:val="00C84411"/>
    <w:rsid w:val="00C84F4D"/>
    <w:rsid w:val="00C851D7"/>
    <w:rsid w:val="00C85455"/>
    <w:rsid w:val="00C855F8"/>
    <w:rsid w:val="00C859C2"/>
    <w:rsid w:val="00C85B99"/>
    <w:rsid w:val="00C860D5"/>
    <w:rsid w:val="00C86A05"/>
    <w:rsid w:val="00C86BCD"/>
    <w:rsid w:val="00C87072"/>
    <w:rsid w:val="00C87439"/>
    <w:rsid w:val="00C8774B"/>
    <w:rsid w:val="00C87CD5"/>
    <w:rsid w:val="00C90296"/>
    <w:rsid w:val="00C90B1E"/>
    <w:rsid w:val="00C90C5B"/>
    <w:rsid w:val="00C9106E"/>
    <w:rsid w:val="00C9120F"/>
    <w:rsid w:val="00C91671"/>
    <w:rsid w:val="00C917E4"/>
    <w:rsid w:val="00C91B74"/>
    <w:rsid w:val="00C91F00"/>
    <w:rsid w:val="00C91FE4"/>
    <w:rsid w:val="00C92012"/>
    <w:rsid w:val="00C92170"/>
    <w:rsid w:val="00C921FA"/>
    <w:rsid w:val="00C92433"/>
    <w:rsid w:val="00C924D9"/>
    <w:rsid w:val="00C92581"/>
    <w:rsid w:val="00C931A4"/>
    <w:rsid w:val="00C931DD"/>
    <w:rsid w:val="00C93ABB"/>
    <w:rsid w:val="00C94225"/>
    <w:rsid w:val="00C948E5"/>
    <w:rsid w:val="00C94B1A"/>
    <w:rsid w:val="00C94B93"/>
    <w:rsid w:val="00C94EF5"/>
    <w:rsid w:val="00C9588C"/>
    <w:rsid w:val="00C958AE"/>
    <w:rsid w:val="00C959E4"/>
    <w:rsid w:val="00C95A92"/>
    <w:rsid w:val="00C95ACF"/>
    <w:rsid w:val="00C95B40"/>
    <w:rsid w:val="00C95BFD"/>
    <w:rsid w:val="00C96531"/>
    <w:rsid w:val="00C96696"/>
    <w:rsid w:val="00C9696B"/>
    <w:rsid w:val="00C96A02"/>
    <w:rsid w:val="00C96B1F"/>
    <w:rsid w:val="00C972A7"/>
    <w:rsid w:val="00C97376"/>
    <w:rsid w:val="00C97433"/>
    <w:rsid w:val="00C97789"/>
    <w:rsid w:val="00C97E7F"/>
    <w:rsid w:val="00C97E9C"/>
    <w:rsid w:val="00CA015C"/>
    <w:rsid w:val="00CA026B"/>
    <w:rsid w:val="00CA05DA"/>
    <w:rsid w:val="00CA0B84"/>
    <w:rsid w:val="00CA0D26"/>
    <w:rsid w:val="00CA0F0F"/>
    <w:rsid w:val="00CA11AE"/>
    <w:rsid w:val="00CA12AD"/>
    <w:rsid w:val="00CA1489"/>
    <w:rsid w:val="00CA1817"/>
    <w:rsid w:val="00CA1CFD"/>
    <w:rsid w:val="00CA1E7E"/>
    <w:rsid w:val="00CA209F"/>
    <w:rsid w:val="00CA22BE"/>
    <w:rsid w:val="00CA2A99"/>
    <w:rsid w:val="00CA2B4D"/>
    <w:rsid w:val="00CA2C8C"/>
    <w:rsid w:val="00CA343A"/>
    <w:rsid w:val="00CA3856"/>
    <w:rsid w:val="00CA392B"/>
    <w:rsid w:val="00CA40C5"/>
    <w:rsid w:val="00CA463A"/>
    <w:rsid w:val="00CA47EF"/>
    <w:rsid w:val="00CA5223"/>
    <w:rsid w:val="00CA5523"/>
    <w:rsid w:val="00CA57D9"/>
    <w:rsid w:val="00CA5883"/>
    <w:rsid w:val="00CA59DD"/>
    <w:rsid w:val="00CA5C08"/>
    <w:rsid w:val="00CA5C1D"/>
    <w:rsid w:val="00CA5C54"/>
    <w:rsid w:val="00CA5E43"/>
    <w:rsid w:val="00CA6134"/>
    <w:rsid w:val="00CA65C6"/>
    <w:rsid w:val="00CA660D"/>
    <w:rsid w:val="00CA6671"/>
    <w:rsid w:val="00CA673D"/>
    <w:rsid w:val="00CA6B7C"/>
    <w:rsid w:val="00CA6C0A"/>
    <w:rsid w:val="00CA6D39"/>
    <w:rsid w:val="00CA6FFA"/>
    <w:rsid w:val="00CA72D6"/>
    <w:rsid w:val="00CA75E0"/>
    <w:rsid w:val="00CA7670"/>
    <w:rsid w:val="00CA7897"/>
    <w:rsid w:val="00CA7B96"/>
    <w:rsid w:val="00CA7D5C"/>
    <w:rsid w:val="00CA7EBE"/>
    <w:rsid w:val="00CB0183"/>
    <w:rsid w:val="00CB0429"/>
    <w:rsid w:val="00CB04C6"/>
    <w:rsid w:val="00CB0B09"/>
    <w:rsid w:val="00CB0B30"/>
    <w:rsid w:val="00CB0EBE"/>
    <w:rsid w:val="00CB10B9"/>
    <w:rsid w:val="00CB1197"/>
    <w:rsid w:val="00CB1DE0"/>
    <w:rsid w:val="00CB2031"/>
    <w:rsid w:val="00CB203D"/>
    <w:rsid w:val="00CB243C"/>
    <w:rsid w:val="00CB2CC2"/>
    <w:rsid w:val="00CB2CE8"/>
    <w:rsid w:val="00CB2F01"/>
    <w:rsid w:val="00CB3027"/>
    <w:rsid w:val="00CB321F"/>
    <w:rsid w:val="00CB3675"/>
    <w:rsid w:val="00CB37EB"/>
    <w:rsid w:val="00CB3B2B"/>
    <w:rsid w:val="00CB3D55"/>
    <w:rsid w:val="00CB3E1A"/>
    <w:rsid w:val="00CB43C8"/>
    <w:rsid w:val="00CB5B08"/>
    <w:rsid w:val="00CB5C2D"/>
    <w:rsid w:val="00CB5DBB"/>
    <w:rsid w:val="00CB5DEB"/>
    <w:rsid w:val="00CB5E49"/>
    <w:rsid w:val="00CB5F3C"/>
    <w:rsid w:val="00CB5FE8"/>
    <w:rsid w:val="00CB6013"/>
    <w:rsid w:val="00CB6078"/>
    <w:rsid w:val="00CB619D"/>
    <w:rsid w:val="00CB6AF9"/>
    <w:rsid w:val="00CB6F61"/>
    <w:rsid w:val="00CB73CA"/>
    <w:rsid w:val="00CB7705"/>
    <w:rsid w:val="00CB7793"/>
    <w:rsid w:val="00CB79E1"/>
    <w:rsid w:val="00CC02EC"/>
    <w:rsid w:val="00CC0993"/>
    <w:rsid w:val="00CC09D7"/>
    <w:rsid w:val="00CC09EF"/>
    <w:rsid w:val="00CC0AC4"/>
    <w:rsid w:val="00CC0D03"/>
    <w:rsid w:val="00CC13B7"/>
    <w:rsid w:val="00CC15FA"/>
    <w:rsid w:val="00CC194F"/>
    <w:rsid w:val="00CC1A99"/>
    <w:rsid w:val="00CC1AF1"/>
    <w:rsid w:val="00CC2123"/>
    <w:rsid w:val="00CC242F"/>
    <w:rsid w:val="00CC259D"/>
    <w:rsid w:val="00CC3153"/>
    <w:rsid w:val="00CC3210"/>
    <w:rsid w:val="00CC349E"/>
    <w:rsid w:val="00CC34C3"/>
    <w:rsid w:val="00CC3680"/>
    <w:rsid w:val="00CC38A7"/>
    <w:rsid w:val="00CC3A09"/>
    <w:rsid w:val="00CC3AD1"/>
    <w:rsid w:val="00CC4551"/>
    <w:rsid w:val="00CC4C4D"/>
    <w:rsid w:val="00CC520E"/>
    <w:rsid w:val="00CC566D"/>
    <w:rsid w:val="00CC5A3C"/>
    <w:rsid w:val="00CC5C10"/>
    <w:rsid w:val="00CC5E90"/>
    <w:rsid w:val="00CC5FAB"/>
    <w:rsid w:val="00CC61B1"/>
    <w:rsid w:val="00CC6225"/>
    <w:rsid w:val="00CC6243"/>
    <w:rsid w:val="00CC6498"/>
    <w:rsid w:val="00CC6569"/>
    <w:rsid w:val="00CC65F9"/>
    <w:rsid w:val="00CC68F0"/>
    <w:rsid w:val="00CC697B"/>
    <w:rsid w:val="00CC6BF8"/>
    <w:rsid w:val="00CC6C01"/>
    <w:rsid w:val="00CC6D2B"/>
    <w:rsid w:val="00CC70FE"/>
    <w:rsid w:val="00CC71E7"/>
    <w:rsid w:val="00CC77CB"/>
    <w:rsid w:val="00CC78F2"/>
    <w:rsid w:val="00CC7A95"/>
    <w:rsid w:val="00CC7F35"/>
    <w:rsid w:val="00CD0B2A"/>
    <w:rsid w:val="00CD0C82"/>
    <w:rsid w:val="00CD0CDD"/>
    <w:rsid w:val="00CD15DC"/>
    <w:rsid w:val="00CD194B"/>
    <w:rsid w:val="00CD1D37"/>
    <w:rsid w:val="00CD23EB"/>
    <w:rsid w:val="00CD28FC"/>
    <w:rsid w:val="00CD2C7C"/>
    <w:rsid w:val="00CD3718"/>
    <w:rsid w:val="00CD3857"/>
    <w:rsid w:val="00CD3E84"/>
    <w:rsid w:val="00CD3F0C"/>
    <w:rsid w:val="00CD40D7"/>
    <w:rsid w:val="00CD430E"/>
    <w:rsid w:val="00CD43A0"/>
    <w:rsid w:val="00CD4664"/>
    <w:rsid w:val="00CD471D"/>
    <w:rsid w:val="00CD547E"/>
    <w:rsid w:val="00CD5AE4"/>
    <w:rsid w:val="00CD5C98"/>
    <w:rsid w:val="00CD60BF"/>
    <w:rsid w:val="00CD656B"/>
    <w:rsid w:val="00CD6577"/>
    <w:rsid w:val="00CD65A5"/>
    <w:rsid w:val="00CD698D"/>
    <w:rsid w:val="00CD69B7"/>
    <w:rsid w:val="00CD6ED4"/>
    <w:rsid w:val="00CD6EDB"/>
    <w:rsid w:val="00CD7072"/>
    <w:rsid w:val="00CD7405"/>
    <w:rsid w:val="00CD7882"/>
    <w:rsid w:val="00CE048D"/>
    <w:rsid w:val="00CE04E9"/>
    <w:rsid w:val="00CE0633"/>
    <w:rsid w:val="00CE0641"/>
    <w:rsid w:val="00CE0834"/>
    <w:rsid w:val="00CE095A"/>
    <w:rsid w:val="00CE0BD1"/>
    <w:rsid w:val="00CE0BEC"/>
    <w:rsid w:val="00CE0CC4"/>
    <w:rsid w:val="00CE0E89"/>
    <w:rsid w:val="00CE104A"/>
    <w:rsid w:val="00CE1933"/>
    <w:rsid w:val="00CE1C43"/>
    <w:rsid w:val="00CE1DA4"/>
    <w:rsid w:val="00CE1DDC"/>
    <w:rsid w:val="00CE1EBD"/>
    <w:rsid w:val="00CE22F1"/>
    <w:rsid w:val="00CE24B6"/>
    <w:rsid w:val="00CE269C"/>
    <w:rsid w:val="00CE2AC6"/>
    <w:rsid w:val="00CE2F9C"/>
    <w:rsid w:val="00CE3044"/>
    <w:rsid w:val="00CE35C1"/>
    <w:rsid w:val="00CE35D7"/>
    <w:rsid w:val="00CE3C01"/>
    <w:rsid w:val="00CE42FD"/>
    <w:rsid w:val="00CE4681"/>
    <w:rsid w:val="00CE4AB6"/>
    <w:rsid w:val="00CE4D80"/>
    <w:rsid w:val="00CE5077"/>
    <w:rsid w:val="00CE50C8"/>
    <w:rsid w:val="00CE57B9"/>
    <w:rsid w:val="00CE5AFE"/>
    <w:rsid w:val="00CE6164"/>
    <w:rsid w:val="00CE6930"/>
    <w:rsid w:val="00CE6965"/>
    <w:rsid w:val="00CE6E15"/>
    <w:rsid w:val="00CE6EC0"/>
    <w:rsid w:val="00CE76B5"/>
    <w:rsid w:val="00CE7B13"/>
    <w:rsid w:val="00CE7D3C"/>
    <w:rsid w:val="00CF02AE"/>
    <w:rsid w:val="00CF070C"/>
    <w:rsid w:val="00CF0D36"/>
    <w:rsid w:val="00CF0E6A"/>
    <w:rsid w:val="00CF154C"/>
    <w:rsid w:val="00CF19CA"/>
    <w:rsid w:val="00CF1ACB"/>
    <w:rsid w:val="00CF1F9C"/>
    <w:rsid w:val="00CF233B"/>
    <w:rsid w:val="00CF233D"/>
    <w:rsid w:val="00CF28E4"/>
    <w:rsid w:val="00CF2A17"/>
    <w:rsid w:val="00CF2B2E"/>
    <w:rsid w:val="00CF2BD6"/>
    <w:rsid w:val="00CF2C4F"/>
    <w:rsid w:val="00CF2DCD"/>
    <w:rsid w:val="00CF30F9"/>
    <w:rsid w:val="00CF3544"/>
    <w:rsid w:val="00CF4209"/>
    <w:rsid w:val="00CF465D"/>
    <w:rsid w:val="00CF486A"/>
    <w:rsid w:val="00CF4AB2"/>
    <w:rsid w:val="00CF4CB4"/>
    <w:rsid w:val="00CF4D07"/>
    <w:rsid w:val="00CF50EE"/>
    <w:rsid w:val="00CF51A8"/>
    <w:rsid w:val="00CF53FE"/>
    <w:rsid w:val="00CF54D0"/>
    <w:rsid w:val="00CF5836"/>
    <w:rsid w:val="00CF59C5"/>
    <w:rsid w:val="00CF5ADA"/>
    <w:rsid w:val="00CF5DBD"/>
    <w:rsid w:val="00CF5E37"/>
    <w:rsid w:val="00CF5FFF"/>
    <w:rsid w:val="00CF6186"/>
    <w:rsid w:val="00CF6356"/>
    <w:rsid w:val="00CF65DF"/>
    <w:rsid w:val="00CF6728"/>
    <w:rsid w:val="00CF67B5"/>
    <w:rsid w:val="00CF6995"/>
    <w:rsid w:val="00CF6E29"/>
    <w:rsid w:val="00CF70D4"/>
    <w:rsid w:val="00CF738B"/>
    <w:rsid w:val="00CF75D3"/>
    <w:rsid w:val="00CF7600"/>
    <w:rsid w:val="00CF7B53"/>
    <w:rsid w:val="00CF7B8E"/>
    <w:rsid w:val="00CF7DC0"/>
    <w:rsid w:val="00CF7DDE"/>
    <w:rsid w:val="00CF7E00"/>
    <w:rsid w:val="00D001F9"/>
    <w:rsid w:val="00D00A50"/>
    <w:rsid w:val="00D00B3E"/>
    <w:rsid w:val="00D00DD1"/>
    <w:rsid w:val="00D00E8B"/>
    <w:rsid w:val="00D00FF9"/>
    <w:rsid w:val="00D0190A"/>
    <w:rsid w:val="00D029AD"/>
    <w:rsid w:val="00D032B9"/>
    <w:rsid w:val="00D03555"/>
    <w:rsid w:val="00D0362C"/>
    <w:rsid w:val="00D038EC"/>
    <w:rsid w:val="00D0390B"/>
    <w:rsid w:val="00D03DFB"/>
    <w:rsid w:val="00D03F27"/>
    <w:rsid w:val="00D03F6A"/>
    <w:rsid w:val="00D04172"/>
    <w:rsid w:val="00D0422D"/>
    <w:rsid w:val="00D04233"/>
    <w:rsid w:val="00D04529"/>
    <w:rsid w:val="00D04677"/>
    <w:rsid w:val="00D04801"/>
    <w:rsid w:val="00D04883"/>
    <w:rsid w:val="00D049CF"/>
    <w:rsid w:val="00D049D6"/>
    <w:rsid w:val="00D04B33"/>
    <w:rsid w:val="00D04E1E"/>
    <w:rsid w:val="00D057FE"/>
    <w:rsid w:val="00D05B67"/>
    <w:rsid w:val="00D05E12"/>
    <w:rsid w:val="00D05F73"/>
    <w:rsid w:val="00D06120"/>
    <w:rsid w:val="00D06754"/>
    <w:rsid w:val="00D06773"/>
    <w:rsid w:val="00D068AF"/>
    <w:rsid w:val="00D06959"/>
    <w:rsid w:val="00D069D3"/>
    <w:rsid w:val="00D074B3"/>
    <w:rsid w:val="00D07801"/>
    <w:rsid w:val="00D07C45"/>
    <w:rsid w:val="00D07F99"/>
    <w:rsid w:val="00D10422"/>
    <w:rsid w:val="00D10431"/>
    <w:rsid w:val="00D104BC"/>
    <w:rsid w:val="00D10701"/>
    <w:rsid w:val="00D10C21"/>
    <w:rsid w:val="00D10E60"/>
    <w:rsid w:val="00D10EAE"/>
    <w:rsid w:val="00D115C6"/>
    <w:rsid w:val="00D1175D"/>
    <w:rsid w:val="00D11BC5"/>
    <w:rsid w:val="00D11CC4"/>
    <w:rsid w:val="00D11D24"/>
    <w:rsid w:val="00D11E32"/>
    <w:rsid w:val="00D11F36"/>
    <w:rsid w:val="00D1205E"/>
    <w:rsid w:val="00D122AB"/>
    <w:rsid w:val="00D1244C"/>
    <w:rsid w:val="00D12751"/>
    <w:rsid w:val="00D127D8"/>
    <w:rsid w:val="00D12861"/>
    <w:rsid w:val="00D12922"/>
    <w:rsid w:val="00D142AF"/>
    <w:rsid w:val="00D14398"/>
    <w:rsid w:val="00D14908"/>
    <w:rsid w:val="00D14951"/>
    <w:rsid w:val="00D14B22"/>
    <w:rsid w:val="00D14B82"/>
    <w:rsid w:val="00D14C25"/>
    <w:rsid w:val="00D14F9D"/>
    <w:rsid w:val="00D15083"/>
    <w:rsid w:val="00D154C2"/>
    <w:rsid w:val="00D1557B"/>
    <w:rsid w:val="00D155E6"/>
    <w:rsid w:val="00D15814"/>
    <w:rsid w:val="00D159E4"/>
    <w:rsid w:val="00D15E6F"/>
    <w:rsid w:val="00D161AB"/>
    <w:rsid w:val="00D1693D"/>
    <w:rsid w:val="00D16D89"/>
    <w:rsid w:val="00D17216"/>
    <w:rsid w:val="00D17581"/>
    <w:rsid w:val="00D17835"/>
    <w:rsid w:val="00D17DFB"/>
    <w:rsid w:val="00D20055"/>
    <w:rsid w:val="00D2028E"/>
    <w:rsid w:val="00D20333"/>
    <w:rsid w:val="00D20D7A"/>
    <w:rsid w:val="00D21043"/>
    <w:rsid w:val="00D2162C"/>
    <w:rsid w:val="00D218C6"/>
    <w:rsid w:val="00D21C90"/>
    <w:rsid w:val="00D21D7B"/>
    <w:rsid w:val="00D21FD1"/>
    <w:rsid w:val="00D221AB"/>
    <w:rsid w:val="00D22AEA"/>
    <w:rsid w:val="00D2308C"/>
    <w:rsid w:val="00D232D0"/>
    <w:rsid w:val="00D235B7"/>
    <w:rsid w:val="00D23924"/>
    <w:rsid w:val="00D23F55"/>
    <w:rsid w:val="00D2412B"/>
    <w:rsid w:val="00D245B8"/>
    <w:rsid w:val="00D24671"/>
    <w:rsid w:val="00D24811"/>
    <w:rsid w:val="00D2498B"/>
    <w:rsid w:val="00D24D70"/>
    <w:rsid w:val="00D24E50"/>
    <w:rsid w:val="00D252E4"/>
    <w:rsid w:val="00D25357"/>
    <w:rsid w:val="00D25396"/>
    <w:rsid w:val="00D2612C"/>
    <w:rsid w:val="00D265D4"/>
    <w:rsid w:val="00D2693F"/>
    <w:rsid w:val="00D26A22"/>
    <w:rsid w:val="00D26CF2"/>
    <w:rsid w:val="00D26E99"/>
    <w:rsid w:val="00D272F4"/>
    <w:rsid w:val="00D273A2"/>
    <w:rsid w:val="00D276FE"/>
    <w:rsid w:val="00D27747"/>
    <w:rsid w:val="00D279A0"/>
    <w:rsid w:val="00D27C73"/>
    <w:rsid w:val="00D27D75"/>
    <w:rsid w:val="00D27FDB"/>
    <w:rsid w:val="00D300AE"/>
    <w:rsid w:val="00D300CA"/>
    <w:rsid w:val="00D307A9"/>
    <w:rsid w:val="00D30E25"/>
    <w:rsid w:val="00D3101A"/>
    <w:rsid w:val="00D312CE"/>
    <w:rsid w:val="00D314DB"/>
    <w:rsid w:val="00D31562"/>
    <w:rsid w:val="00D315BE"/>
    <w:rsid w:val="00D31A47"/>
    <w:rsid w:val="00D31A6A"/>
    <w:rsid w:val="00D31F7D"/>
    <w:rsid w:val="00D32008"/>
    <w:rsid w:val="00D32278"/>
    <w:rsid w:val="00D325E4"/>
    <w:rsid w:val="00D32F7A"/>
    <w:rsid w:val="00D331E8"/>
    <w:rsid w:val="00D33DE7"/>
    <w:rsid w:val="00D341D1"/>
    <w:rsid w:val="00D34874"/>
    <w:rsid w:val="00D350EC"/>
    <w:rsid w:val="00D3545F"/>
    <w:rsid w:val="00D3555F"/>
    <w:rsid w:val="00D35637"/>
    <w:rsid w:val="00D358EF"/>
    <w:rsid w:val="00D35AAE"/>
    <w:rsid w:val="00D35AB5"/>
    <w:rsid w:val="00D35E0F"/>
    <w:rsid w:val="00D363DF"/>
    <w:rsid w:val="00D3669F"/>
    <w:rsid w:val="00D3753E"/>
    <w:rsid w:val="00D37B8C"/>
    <w:rsid w:val="00D37CAB"/>
    <w:rsid w:val="00D37EB0"/>
    <w:rsid w:val="00D4059D"/>
    <w:rsid w:val="00D40A1D"/>
    <w:rsid w:val="00D40C4A"/>
    <w:rsid w:val="00D40CF2"/>
    <w:rsid w:val="00D40E2E"/>
    <w:rsid w:val="00D412E2"/>
    <w:rsid w:val="00D4191C"/>
    <w:rsid w:val="00D41A0D"/>
    <w:rsid w:val="00D41A53"/>
    <w:rsid w:val="00D41C26"/>
    <w:rsid w:val="00D41D0E"/>
    <w:rsid w:val="00D41D82"/>
    <w:rsid w:val="00D41E7E"/>
    <w:rsid w:val="00D41E84"/>
    <w:rsid w:val="00D43024"/>
    <w:rsid w:val="00D4314D"/>
    <w:rsid w:val="00D4363C"/>
    <w:rsid w:val="00D439A2"/>
    <w:rsid w:val="00D43CC1"/>
    <w:rsid w:val="00D43EAC"/>
    <w:rsid w:val="00D43F52"/>
    <w:rsid w:val="00D43FB7"/>
    <w:rsid w:val="00D44051"/>
    <w:rsid w:val="00D4410F"/>
    <w:rsid w:val="00D44AC2"/>
    <w:rsid w:val="00D44BC8"/>
    <w:rsid w:val="00D451C5"/>
    <w:rsid w:val="00D452CE"/>
    <w:rsid w:val="00D455A8"/>
    <w:rsid w:val="00D457D5"/>
    <w:rsid w:val="00D45873"/>
    <w:rsid w:val="00D45CBB"/>
    <w:rsid w:val="00D45FF4"/>
    <w:rsid w:val="00D469C4"/>
    <w:rsid w:val="00D46D6F"/>
    <w:rsid w:val="00D47184"/>
    <w:rsid w:val="00D474BE"/>
    <w:rsid w:val="00D475A5"/>
    <w:rsid w:val="00D479B9"/>
    <w:rsid w:val="00D504F3"/>
    <w:rsid w:val="00D5051B"/>
    <w:rsid w:val="00D50576"/>
    <w:rsid w:val="00D509D9"/>
    <w:rsid w:val="00D50D38"/>
    <w:rsid w:val="00D51175"/>
    <w:rsid w:val="00D5164D"/>
    <w:rsid w:val="00D51694"/>
    <w:rsid w:val="00D51A87"/>
    <w:rsid w:val="00D51B74"/>
    <w:rsid w:val="00D52BFA"/>
    <w:rsid w:val="00D52DC0"/>
    <w:rsid w:val="00D52FED"/>
    <w:rsid w:val="00D53490"/>
    <w:rsid w:val="00D53ACD"/>
    <w:rsid w:val="00D53BD3"/>
    <w:rsid w:val="00D53FA5"/>
    <w:rsid w:val="00D54299"/>
    <w:rsid w:val="00D5446B"/>
    <w:rsid w:val="00D54651"/>
    <w:rsid w:val="00D54A7D"/>
    <w:rsid w:val="00D54AEC"/>
    <w:rsid w:val="00D54F16"/>
    <w:rsid w:val="00D55184"/>
    <w:rsid w:val="00D55260"/>
    <w:rsid w:val="00D553AB"/>
    <w:rsid w:val="00D555F5"/>
    <w:rsid w:val="00D555FA"/>
    <w:rsid w:val="00D55BD6"/>
    <w:rsid w:val="00D55DF3"/>
    <w:rsid w:val="00D56237"/>
    <w:rsid w:val="00D56C51"/>
    <w:rsid w:val="00D56C96"/>
    <w:rsid w:val="00D56D14"/>
    <w:rsid w:val="00D57059"/>
    <w:rsid w:val="00D570DC"/>
    <w:rsid w:val="00D57729"/>
    <w:rsid w:val="00D57A4B"/>
    <w:rsid w:val="00D57CA7"/>
    <w:rsid w:val="00D60080"/>
    <w:rsid w:val="00D6053E"/>
    <w:rsid w:val="00D60CD6"/>
    <w:rsid w:val="00D6111A"/>
    <w:rsid w:val="00D61788"/>
    <w:rsid w:val="00D61895"/>
    <w:rsid w:val="00D62195"/>
    <w:rsid w:val="00D622EB"/>
    <w:rsid w:val="00D6238E"/>
    <w:rsid w:val="00D6259D"/>
    <w:rsid w:val="00D628A5"/>
    <w:rsid w:val="00D62A08"/>
    <w:rsid w:val="00D62FEA"/>
    <w:rsid w:val="00D6323F"/>
    <w:rsid w:val="00D63815"/>
    <w:rsid w:val="00D638E7"/>
    <w:rsid w:val="00D63BE8"/>
    <w:rsid w:val="00D63D3C"/>
    <w:rsid w:val="00D63E1B"/>
    <w:rsid w:val="00D644C5"/>
    <w:rsid w:val="00D64646"/>
    <w:rsid w:val="00D64705"/>
    <w:rsid w:val="00D64C33"/>
    <w:rsid w:val="00D64C75"/>
    <w:rsid w:val="00D6596E"/>
    <w:rsid w:val="00D65B7A"/>
    <w:rsid w:val="00D65C36"/>
    <w:rsid w:val="00D65EAF"/>
    <w:rsid w:val="00D6631F"/>
    <w:rsid w:val="00D6632A"/>
    <w:rsid w:val="00D6633A"/>
    <w:rsid w:val="00D66345"/>
    <w:rsid w:val="00D664B8"/>
    <w:rsid w:val="00D6668A"/>
    <w:rsid w:val="00D6674F"/>
    <w:rsid w:val="00D668E0"/>
    <w:rsid w:val="00D66BE0"/>
    <w:rsid w:val="00D66D28"/>
    <w:rsid w:val="00D66DB4"/>
    <w:rsid w:val="00D675DB"/>
    <w:rsid w:val="00D67952"/>
    <w:rsid w:val="00D67C9B"/>
    <w:rsid w:val="00D67F7F"/>
    <w:rsid w:val="00D704B3"/>
    <w:rsid w:val="00D70527"/>
    <w:rsid w:val="00D70556"/>
    <w:rsid w:val="00D705E6"/>
    <w:rsid w:val="00D70A0D"/>
    <w:rsid w:val="00D71164"/>
    <w:rsid w:val="00D717D3"/>
    <w:rsid w:val="00D718A1"/>
    <w:rsid w:val="00D71B4D"/>
    <w:rsid w:val="00D71B88"/>
    <w:rsid w:val="00D71E09"/>
    <w:rsid w:val="00D72161"/>
    <w:rsid w:val="00D726F4"/>
    <w:rsid w:val="00D72831"/>
    <w:rsid w:val="00D72C54"/>
    <w:rsid w:val="00D72DAC"/>
    <w:rsid w:val="00D7308C"/>
    <w:rsid w:val="00D73210"/>
    <w:rsid w:val="00D73421"/>
    <w:rsid w:val="00D73574"/>
    <w:rsid w:val="00D737D8"/>
    <w:rsid w:val="00D74722"/>
    <w:rsid w:val="00D74CBB"/>
    <w:rsid w:val="00D75782"/>
    <w:rsid w:val="00D75A4A"/>
    <w:rsid w:val="00D75D29"/>
    <w:rsid w:val="00D761BD"/>
    <w:rsid w:val="00D765AF"/>
    <w:rsid w:val="00D765DE"/>
    <w:rsid w:val="00D76675"/>
    <w:rsid w:val="00D766F4"/>
    <w:rsid w:val="00D768B2"/>
    <w:rsid w:val="00D768C9"/>
    <w:rsid w:val="00D76B98"/>
    <w:rsid w:val="00D774E8"/>
    <w:rsid w:val="00D7754E"/>
    <w:rsid w:val="00D77A11"/>
    <w:rsid w:val="00D77AD8"/>
    <w:rsid w:val="00D77C6C"/>
    <w:rsid w:val="00D77F1B"/>
    <w:rsid w:val="00D801EE"/>
    <w:rsid w:val="00D8029F"/>
    <w:rsid w:val="00D8037B"/>
    <w:rsid w:val="00D80472"/>
    <w:rsid w:val="00D8055F"/>
    <w:rsid w:val="00D809B6"/>
    <w:rsid w:val="00D809DD"/>
    <w:rsid w:val="00D80F87"/>
    <w:rsid w:val="00D81210"/>
    <w:rsid w:val="00D813B8"/>
    <w:rsid w:val="00D81A08"/>
    <w:rsid w:val="00D81C00"/>
    <w:rsid w:val="00D81DDB"/>
    <w:rsid w:val="00D823D9"/>
    <w:rsid w:val="00D82B60"/>
    <w:rsid w:val="00D82D99"/>
    <w:rsid w:val="00D834F6"/>
    <w:rsid w:val="00D83BDE"/>
    <w:rsid w:val="00D83E68"/>
    <w:rsid w:val="00D83FB3"/>
    <w:rsid w:val="00D843F2"/>
    <w:rsid w:val="00D847C6"/>
    <w:rsid w:val="00D848CD"/>
    <w:rsid w:val="00D84D8D"/>
    <w:rsid w:val="00D84DA6"/>
    <w:rsid w:val="00D853E7"/>
    <w:rsid w:val="00D854A4"/>
    <w:rsid w:val="00D85556"/>
    <w:rsid w:val="00D855DE"/>
    <w:rsid w:val="00D85745"/>
    <w:rsid w:val="00D86037"/>
    <w:rsid w:val="00D8616F"/>
    <w:rsid w:val="00D86286"/>
    <w:rsid w:val="00D86291"/>
    <w:rsid w:val="00D86345"/>
    <w:rsid w:val="00D86450"/>
    <w:rsid w:val="00D864F7"/>
    <w:rsid w:val="00D86DA6"/>
    <w:rsid w:val="00D87067"/>
    <w:rsid w:val="00D872D0"/>
    <w:rsid w:val="00D8744D"/>
    <w:rsid w:val="00D87793"/>
    <w:rsid w:val="00D87863"/>
    <w:rsid w:val="00D8797A"/>
    <w:rsid w:val="00D87C0B"/>
    <w:rsid w:val="00D87EC2"/>
    <w:rsid w:val="00D87ECA"/>
    <w:rsid w:val="00D90191"/>
    <w:rsid w:val="00D90203"/>
    <w:rsid w:val="00D90A2B"/>
    <w:rsid w:val="00D911DD"/>
    <w:rsid w:val="00D9130B"/>
    <w:rsid w:val="00D913B1"/>
    <w:rsid w:val="00D917C9"/>
    <w:rsid w:val="00D91B89"/>
    <w:rsid w:val="00D91CC4"/>
    <w:rsid w:val="00D9220E"/>
    <w:rsid w:val="00D92259"/>
    <w:rsid w:val="00D92602"/>
    <w:rsid w:val="00D92A07"/>
    <w:rsid w:val="00D92D12"/>
    <w:rsid w:val="00D92FEE"/>
    <w:rsid w:val="00D93389"/>
    <w:rsid w:val="00D935F1"/>
    <w:rsid w:val="00D936EE"/>
    <w:rsid w:val="00D937DF"/>
    <w:rsid w:val="00D93D95"/>
    <w:rsid w:val="00D93EB0"/>
    <w:rsid w:val="00D93F8A"/>
    <w:rsid w:val="00D949F3"/>
    <w:rsid w:val="00D94AC5"/>
    <w:rsid w:val="00D94E44"/>
    <w:rsid w:val="00D95060"/>
    <w:rsid w:val="00D95432"/>
    <w:rsid w:val="00D956B4"/>
    <w:rsid w:val="00D95961"/>
    <w:rsid w:val="00D95CEC"/>
    <w:rsid w:val="00D95D8F"/>
    <w:rsid w:val="00D95DE6"/>
    <w:rsid w:val="00D96247"/>
    <w:rsid w:val="00D9633F"/>
    <w:rsid w:val="00D96370"/>
    <w:rsid w:val="00D9655B"/>
    <w:rsid w:val="00D96972"/>
    <w:rsid w:val="00D974F6"/>
    <w:rsid w:val="00D97724"/>
    <w:rsid w:val="00D97F2D"/>
    <w:rsid w:val="00DA0929"/>
    <w:rsid w:val="00DA0D35"/>
    <w:rsid w:val="00DA0ED2"/>
    <w:rsid w:val="00DA1014"/>
    <w:rsid w:val="00DA12EA"/>
    <w:rsid w:val="00DA139D"/>
    <w:rsid w:val="00DA13DD"/>
    <w:rsid w:val="00DA144F"/>
    <w:rsid w:val="00DA1904"/>
    <w:rsid w:val="00DA1E73"/>
    <w:rsid w:val="00DA3276"/>
    <w:rsid w:val="00DA32AB"/>
    <w:rsid w:val="00DA3339"/>
    <w:rsid w:val="00DA3A47"/>
    <w:rsid w:val="00DA3AEC"/>
    <w:rsid w:val="00DA3DE1"/>
    <w:rsid w:val="00DA41D9"/>
    <w:rsid w:val="00DA41FE"/>
    <w:rsid w:val="00DA42F7"/>
    <w:rsid w:val="00DA44C2"/>
    <w:rsid w:val="00DA4A49"/>
    <w:rsid w:val="00DA4AB2"/>
    <w:rsid w:val="00DA4B53"/>
    <w:rsid w:val="00DA4CE7"/>
    <w:rsid w:val="00DA5043"/>
    <w:rsid w:val="00DA5538"/>
    <w:rsid w:val="00DA59DC"/>
    <w:rsid w:val="00DA59E4"/>
    <w:rsid w:val="00DA5C8C"/>
    <w:rsid w:val="00DA5D4B"/>
    <w:rsid w:val="00DA5FB7"/>
    <w:rsid w:val="00DA6071"/>
    <w:rsid w:val="00DA6184"/>
    <w:rsid w:val="00DA63A9"/>
    <w:rsid w:val="00DA6B8B"/>
    <w:rsid w:val="00DA6EB5"/>
    <w:rsid w:val="00DA6EB8"/>
    <w:rsid w:val="00DA7A01"/>
    <w:rsid w:val="00DA7EC9"/>
    <w:rsid w:val="00DB0177"/>
    <w:rsid w:val="00DB02D8"/>
    <w:rsid w:val="00DB0319"/>
    <w:rsid w:val="00DB0484"/>
    <w:rsid w:val="00DB0A07"/>
    <w:rsid w:val="00DB0B36"/>
    <w:rsid w:val="00DB0D6A"/>
    <w:rsid w:val="00DB1121"/>
    <w:rsid w:val="00DB122D"/>
    <w:rsid w:val="00DB1317"/>
    <w:rsid w:val="00DB1395"/>
    <w:rsid w:val="00DB1498"/>
    <w:rsid w:val="00DB15B9"/>
    <w:rsid w:val="00DB18D8"/>
    <w:rsid w:val="00DB1A98"/>
    <w:rsid w:val="00DB22CC"/>
    <w:rsid w:val="00DB23F3"/>
    <w:rsid w:val="00DB2645"/>
    <w:rsid w:val="00DB2936"/>
    <w:rsid w:val="00DB37A1"/>
    <w:rsid w:val="00DB3922"/>
    <w:rsid w:val="00DB3A79"/>
    <w:rsid w:val="00DB3DF8"/>
    <w:rsid w:val="00DB4487"/>
    <w:rsid w:val="00DB4506"/>
    <w:rsid w:val="00DB4874"/>
    <w:rsid w:val="00DB52ED"/>
    <w:rsid w:val="00DB5378"/>
    <w:rsid w:val="00DB56E8"/>
    <w:rsid w:val="00DB570D"/>
    <w:rsid w:val="00DB5B05"/>
    <w:rsid w:val="00DB600A"/>
    <w:rsid w:val="00DB622D"/>
    <w:rsid w:val="00DB639C"/>
    <w:rsid w:val="00DB694F"/>
    <w:rsid w:val="00DB6A92"/>
    <w:rsid w:val="00DB6B09"/>
    <w:rsid w:val="00DB70EB"/>
    <w:rsid w:val="00DB7486"/>
    <w:rsid w:val="00DB785C"/>
    <w:rsid w:val="00DB78DF"/>
    <w:rsid w:val="00DB7BA0"/>
    <w:rsid w:val="00DB7E37"/>
    <w:rsid w:val="00DB7E3B"/>
    <w:rsid w:val="00DB7E88"/>
    <w:rsid w:val="00DC088D"/>
    <w:rsid w:val="00DC08A9"/>
    <w:rsid w:val="00DC0A06"/>
    <w:rsid w:val="00DC0AD2"/>
    <w:rsid w:val="00DC0B12"/>
    <w:rsid w:val="00DC1476"/>
    <w:rsid w:val="00DC14A9"/>
    <w:rsid w:val="00DC1658"/>
    <w:rsid w:val="00DC166B"/>
    <w:rsid w:val="00DC1707"/>
    <w:rsid w:val="00DC1B61"/>
    <w:rsid w:val="00DC1EFF"/>
    <w:rsid w:val="00DC20CD"/>
    <w:rsid w:val="00DC28C6"/>
    <w:rsid w:val="00DC2D2F"/>
    <w:rsid w:val="00DC31FA"/>
    <w:rsid w:val="00DC3415"/>
    <w:rsid w:val="00DC38C2"/>
    <w:rsid w:val="00DC3DD5"/>
    <w:rsid w:val="00DC3DEA"/>
    <w:rsid w:val="00DC3F17"/>
    <w:rsid w:val="00DC47DF"/>
    <w:rsid w:val="00DC4A58"/>
    <w:rsid w:val="00DC4B43"/>
    <w:rsid w:val="00DC5D3E"/>
    <w:rsid w:val="00DC6503"/>
    <w:rsid w:val="00DC66CA"/>
    <w:rsid w:val="00DC692C"/>
    <w:rsid w:val="00DC6DB1"/>
    <w:rsid w:val="00DC6E41"/>
    <w:rsid w:val="00DC70B1"/>
    <w:rsid w:val="00DC70E8"/>
    <w:rsid w:val="00DC714F"/>
    <w:rsid w:val="00DC7304"/>
    <w:rsid w:val="00DC75A9"/>
    <w:rsid w:val="00DC7E29"/>
    <w:rsid w:val="00DD0376"/>
    <w:rsid w:val="00DD087B"/>
    <w:rsid w:val="00DD0C89"/>
    <w:rsid w:val="00DD1E0A"/>
    <w:rsid w:val="00DD1E13"/>
    <w:rsid w:val="00DD2805"/>
    <w:rsid w:val="00DD2CA7"/>
    <w:rsid w:val="00DD34EE"/>
    <w:rsid w:val="00DD3D2F"/>
    <w:rsid w:val="00DD479F"/>
    <w:rsid w:val="00DD4CC2"/>
    <w:rsid w:val="00DD4CF8"/>
    <w:rsid w:val="00DD50B2"/>
    <w:rsid w:val="00DD5730"/>
    <w:rsid w:val="00DD57DB"/>
    <w:rsid w:val="00DD5865"/>
    <w:rsid w:val="00DD5DB1"/>
    <w:rsid w:val="00DD648F"/>
    <w:rsid w:val="00DD6745"/>
    <w:rsid w:val="00DD680F"/>
    <w:rsid w:val="00DD6814"/>
    <w:rsid w:val="00DD6AE2"/>
    <w:rsid w:val="00DD731B"/>
    <w:rsid w:val="00DD76D1"/>
    <w:rsid w:val="00DD7C56"/>
    <w:rsid w:val="00DD7EA3"/>
    <w:rsid w:val="00DE031B"/>
    <w:rsid w:val="00DE053C"/>
    <w:rsid w:val="00DE091E"/>
    <w:rsid w:val="00DE09F9"/>
    <w:rsid w:val="00DE0A3C"/>
    <w:rsid w:val="00DE0C16"/>
    <w:rsid w:val="00DE0C85"/>
    <w:rsid w:val="00DE0CDE"/>
    <w:rsid w:val="00DE0D9C"/>
    <w:rsid w:val="00DE12F0"/>
    <w:rsid w:val="00DE1941"/>
    <w:rsid w:val="00DE1A87"/>
    <w:rsid w:val="00DE2001"/>
    <w:rsid w:val="00DE217D"/>
    <w:rsid w:val="00DE21D6"/>
    <w:rsid w:val="00DE22F0"/>
    <w:rsid w:val="00DE238E"/>
    <w:rsid w:val="00DE297A"/>
    <w:rsid w:val="00DE29FD"/>
    <w:rsid w:val="00DE2B9C"/>
    <w:rsid w:val="00DE2BB6"/>
    <w:rsid w:val="00DE3372"/>
    <w:rsid w:val="00DE33EB"/>
    <w:rsid w:val="00DE39C0"/>
    <w:rsid w:val="00DE4176"/>
    <w:rsid w:val="00DE45B7"/>
    <w:rsid w:val="00DE4726"/>
    <w:rsid w:val="00DE4D47"/>
    <w:rsid w:val="00DE4D8E"/>
    <w:rsid w:val="00DE4DE8"/>
    <w:rsid w:val="00DE5052"/>
    <w:rsid w:val="00DE51A5"/>
    <w:rsid w:val="00DE575D"/>
    <w:rsid w:val="00DE5888"/>
    <w:rsid w:val="00DE5945"/>
    <w:rsid w:val="00DE5AE9"/>
    <w:rsid w:val="00DE5F00"/>
    <w:rsid w:val="00DE643E"/>
    <w:rsid w:val="00DE6AE9"/>
    <w:rsid w:val="00DE6B87"/>
    <w:rsid w:val="00DE7109"/>
    <w:rsid w:val="00DE7146"/>
    <w:rsid w:val="00DE728A"/>
    <w:rsid w:val="00DE7614"/>
    <w:rsid w:val="00DE7C78"/>
    <w:rsid w:val="00DE7E0D"/>
    <w:rsid w:val="00DF0057"/>
    <w:rsid w:val="00DF0260"/>
    <w:rsid w:val="00DF091C"/>
    <w:rsid w:val="00DF093D"/>
    <w:rsid w:val="00DF0C96"/>
    <w:rsid w:val="00DF0DF1"/>
    <w:rsid w:val="00DF0EED"/>
    <w:rsid w:val="00DF1097"/>
    <w:rsid w:val="00DF1162"/>
    <w:rsid w:val="00DF15DF"/>
    <w:rsid w:val="00DF1985"/>
    <w:rsid w:val="00DF1E3E"/>
    <w:rsid w:val="00DF2193"/>
    <w:rsid w:val="00DF263D"/>
    <w:rsid w:val="00DF272B"/>
    <w:rsid w:val="00DF2823"/>
    <w:rsid w:val="00DF2844"/>
    <w:rsid w:val="00DF2933"/>
    <w:rsid w:val="00DF2CE2"/>
    <w:rsid w:val="00DF2EDB"/>
    <w:rsid w:val="00DF2FF2"/>
    <w:rsid w:val="00DF3076"/>
    <w:rsid w:val="00DF3145"/>
    <w:rsid w:val="00DF3182"/>
    <w:rsid w:val="00DF3499"/>
    <w:rsid w:val="00DF3897"/>
    <w:rsid w:val="00DF3980"/>
    <w:rsid w:val="00DF3AF0"/>
    <w:rsid w:val="00DF3F44"/>
    <w:rsid w:val="00DF3F6C"/>
    <w:rsid w:val="00DF4195"/>
    <w:rsid w:val="00DF41AF"/>
    <w:rsid w:val="00DF422F"/>
    <w:rsid w:val="00DF42B4"/>
    <w:rsid w:val="00DF4582"/>
    <w:rsid w:val="00DF46CC"/>
    <w:rsid w:val="00DF4733"/>
    <w:rsid w:val="00DF4801"/>
    <w:rsid w:val="00DF48A8"/>
    <w:rsid w:val="00DF4CB3"/>
    <w:rsid w:val="00DF50B7"/>
    <w:rsid w:val="00DF5560"/>
    <w:rsid w:val="00DF5D94"/>
    <w:rsid w:val="00DF5FD7"/>
    <w:rsid w:val="00DF6095"/>
    <w:rsid w:val="00DF680E"/>
    <w:rsid w:val="00DF6852"/>
    <w:rsid w:val="00DF6867"/>
    <w:rsid w:val="00DF6B0D"/>
    <w:rsid w:val="00DF6C43"/>
    <w:rsid w:val="00DF6C9A"/>
    <w:rsid w:val="00DF7EE2"/>
    <w:rsid w:val="00E0002F"/>
    <w:rsid w:val="00E00045"/>
    <w:rsid w:val="00E0091D"/>
    <w:rsid w:val="00E009EA"/>
    <w:rsid w:val="00E00AAF"/>
    <w:rsid w:val="00E00B25"/>
    <w:rsid w:val="00E00D50"/>
    <w:rsid w:val="00E00DF2"/>
    <w:rsid w:val="00E00EFE"/>
    <w:rsid w:val="00E01279"/>
    <w:rsid w:val="00E017F5"/>
    <w:rsid w:val="00E019F4"/>
    <w:rsid w:val="00E0254C"/>
    <w:rsid w:val="00E025CD"/>
    <w:rsid w:val="00E02653"/>
    <w:rsid w:val="00E02C3D"/>
    <w:rsid w:val="00E031F4"/>
    <w:rsid w:val="00E03204"/>
    <w:rsid w:val="00E032E6"/>
    <w:rsid w:val="00E035DB"/>
    <w:rsid w:val="00E03922"/>
    <w:rsid w:val="00E03B44"/>
    <w:rsid w:val="00E041CE"/>
    <w:rsid w:val="00E046EE"/>
    <w:rsid w:val="00E04BFD"/>
    <w:rsid w:val="00E05100"/>
    <w:rsid w:val="00E052B9"/>
    <w:rsid w:val="00E053E8"/>
    <w:rsid w:val="00E05600"/>
    <w:rsid w:val="00E05832"/>
    <w:rsid w:val="00E059AC"/>
    <w:rsid w:val="00E0614A"/>
    <w:rsid w:val="00E06176"/>
    <w:rsid w:val="00E06193"/>
    <w:rsid w:val="00E064E5"/>
    <w:rsid w:val="00E06534"/>
    <w:rsid w:val="00E0689A"/>
    <w:rsid w:val="00E06D10"/>
    <w:rsid w:val="00E06E44"/>
    <w:rsid w:val="00E06F3E"/>
    <w:rsid w:val="00E06FB6"/>
    <w:rsid w:val="00E07112"/>
    <w:rsid w:val="00E071AB"/>
    <w:rsid w:val="00E07662"/>
    <w:rsid w:val="00E077D4"/>
    <w:rsid w:val="00E07877"/>
    <w:rsid w:val="00E07A53"/>
    <w:rsid w:val="00E10142"/>
    <w:rsid w:val="00E10DC1"/>
    <w:rsid w:val="00E10EF7"/>
    <w:rsid w:val="00E1111D"/>
    <w:rsid w:val="00E1147E"/>
    <w:rsid w:val="00E11BE2"/>
    <w:rsid w:val="00E11D15"/>
    <w:rsid w:val="00E11D2E"/>
    <w:rsid w:val="00E11E1D"/>
    <w:rsid w:val="00E12524"/>
    <w:rsid w:val="00E12734"/>
    <w:rsid w:val="00E129C1"/>
    <w:rsid w:val="00E12F1F"/>
    <w:rsid w:val="00E1323C"/>
    <w:rsid w:val="00E13243"/>
    <w:rsid w:val="00E1334B"/>
    <w:rsid w:val="00E1372F"/>
    <w:rsid w:val="00E13848"/>
    <w:rsid w:val="00E13A12"/>
    <w:rsid w:val="00E13BDC"/>
    <w:rsid w:val="00E13C5B"/>
    <w:rsid w:val="00E141F4"/>
    <w:rsid w:val="00E14428"/>
    <w:rsid w:val="00E14C35"/>
    <w:rsid w:val="00E14CE8"/>
    <w:rsid w:val="00E14D5A"/>
    <w:rsid w:val="00E14D68"/>
    <w:rsid w:val="00E14F0B"/>
    <w:rsid w:val="00E14F27"/>
    <w:rsid w:val="00E1517E"/>
    <w:rsid w:val="00E15475"/>
    <w:rsid w:val="00E15588"/>
    <w:rsid w:val="00E156A2"/>
    <w:rsid w:val="00E15961"/>
    <w:rsid w:val="00E15E86"/>
    <w:rsid w:val="00E160D6"/>
    <w:rsid w:val="00E16192"/>
    <w:rsid w:val="00E161ED"/>
    <w:rsid w:val="00E16315"/>
    <w:rsid w:val="00E1672C"/>
    <w:rsid w:val="00E16BE0"/>
    <w:rsid w:val="00E17019"/>
    <w:rsid w:val="00E1760F"/>
    <w:rsid w:val="00E17691"/>
    <w:rsid w:val="00E17852"/>
    <w:rsid w:val="00E179E4"/>
    <w:rsid w:val="00E17E64"/>
    <w:rsid w:val="00E201EB"/>
    <w:rsid w:val="00E202CF"/>
    <w:rsid w:val="00E203D8"/>
    <w:rsid w:val="00E207E3"/>
    <w:rsid w:val="00E20959"/>
    <w:rsid w:val="00E20A3D"/>
    <w:rsid w:val="00E20A5A"/>
    <w:rsid w:val="00E20B7F"/>
    <w:rsid w:val="00E20C6E"/>
    <w:rsid w:val="00E20F72"/>
    <w:rsid w:val="00E213A2"/>
    <w:rsid w:val="00E21643"/>
    <w:rsid w:val="00E21F56"/>
    <w:rsid w:val="00E2280E"/>
    <w:rsid w:val="00E22889"/>
    <w:rsid w:val="00E22E0E"/>
    <w:rsid w:val="00E2307F"/>
    <w:rsid w:val="00E235BD"/>
    <w:rsid w:val="00E2375B"/>
    <w:rsid w:val="00E238A2"/>
    <w:rsid w:val="00E23AF2"/>
    <w:rsid w:val="00E23B42"/>
    <w:rsid w:val="00E23D3E"/>
    <w:rsid w:val="00E24051"/>
    <w:rsid w:val="00E240CD"/>
    <w:rsid w:val="00E241BB"/>
    <w:rsid w:val="00E24264"/>
    <w:rsid w:val="00E24565"/>
    <w:rsid w:val="00E249BA"/>
    <w:rsid w:val="00E25C6B"/>
    <w:rsid w:val="00E26370"/>
    <w:rsid w:val="00E2664E"/>
    <w:rsid w:val="00E267D0"/>
    <w:rsid w:val="00E26A5B"/>
    <w:rsid w:val="00E26B36"/>
    <w:rsid w:val="00E271E2"/>
    <w:rsid w:val="00E2735D"/>
    <w:rsid w:val="00E27843"/>
    <w:rsid w:val="00E27A6D"/>
    <w:rsid w:val="00E27BB7"/>
    <w:rsid w:val="00E27D72"/>
    <w:rsid w:val="00E27E2F"/>
    <w:rsid w:val="00E27E82"/>
    <w:rsid w:val="00E301D3"/>
    <w:rsid w:val="00E301E3"/>
    <w:rsid w:val="00E30233"/>
    <w:rsid w:val="00E309B6"/>
    <w:rsid w:val="00E30AF5"/>
    <w:rsid w:val="00E314BC"/>
    <w:rsid w:val="00E3163A"/>
    <w:rsid w:val="00E31BE8"/>
    <w:rsid w:val="00E31CC0"/>
    <w:rsid w:val="00E31D1C"/>
    <w:rsid w:val="00E31EE4"/>
    <w:rsid w:val="00E32A1D"/>
    <w:rsid w:val="00E32A50"/>
    <w:rsid w:val="00E32F9D"/>
    <w:rsid w:val="00E33207"/>
    <w:rsid w:val="00E3327A"/>
    <w:rsid w:val="00E3339B"/>
    <w:rsid w:val="00E335B6"/>
    <w:rsid w:val="00E335F9"/>
    <w:rsid w:val="00E33749"/>
    <w:rsid w:val="00E33A95"/>
    <w:rsid w:val="00E3406E"/>
    <w:rsid w:val="00E34586"/>
    <w:rsid w:val="00E34811"/>
    <w:rsid w:val="00E34AD7"/>
    <w:rsid w:val="00E34C17"/>
    <w:rsid w:val="00E34FE3"/>
    <w:rsid w:val="00E34FF1"/>
    <w:rsid w:val="00E35116"/>
    <w:rsid w:val="00E35512"/>
    <w:rsid w:val="00E35B9C"/>
    <w:rsid w:val="00E35C7C"/>
    <w:rsid w:val="00E3625D"/>
    <w:rsid w:val="00E36545"/>
    <w:rsid w:val="00E36D20"/>
    <w:rsid w:val="00E36F63"/>
    <w:rsid w:val="00E36FE9"/>
    <w:rsid w:val="00E3729D"/>
    <w:rsid w:val="00E373F7"/>
    <w:rsid w:val="00E3793B"/>
    <w:rsid w:val="00E37BA3"/>
    <w:rsid w:val="00E37DB8"/>
    <w:rsid w:val="00E37FBB"/>
    <w:rsid w:val="00E402D1"/>
    <w:rsid w:val="00E40772"/>
    <w:rsid w:val="00E408B0"/>
    <w:rsid w:val="00E40BA3"/>
    <w:rsid w:val="00E4100C"/>
    <w:rsid w:val="00E41663"/>
    <w:rsid w:val="00E416B9"/>
    <w:rsid w:val="00E41ACD"/>
    <w:rsid w:val="00E420D6"/>
    <w:rsid w:val="00E4230E"/>
    <w:rsid w:val="00E42FE6"/>
    <w:rsid w:val="00E43562"/>
    <w:rsid w:val="00E437E8"/>
    <w:rsid w:val="00E43816"/>
    <w:rsid w:val="00E439BE"/>
    <w:rsid w:val="00E43BAA"/>
    <w:rsid w:val="00E43C2C"/>
    <w:rsid w:val="00E43ECC"/>
    <w:rsid w:val="00E43F75"/>
    <w:rsid w:val="00E44174"/>
    <w:rsid w:val="00E443A5"/>
    <w:rsid w:val="00E445B4"/>
    <w:rsid w:val="00E44AE9"/>
    <w:rsid w:val="00E44D8C"/>
    <w:rsid w:val="00E44DAC"/>
    <w:rsid w:val="00E44EF9"/>
    <w:rsid w:val="00E45684"/>
    <w:rsid w:val="00E45A4D"/>
    <w:rsid w:val="00E46836"/>
    <w:rsid w:val="00E4684B"/>
    <w:rsid w:val="00E46AEE"/>
    <w:rsid w:val="00E46BCB"/>
    <w:rsid w:val="00E46DED"/>
    <w:rsid w:val="00E46E2F"/>
    <w:rsid w:val="00E470E9"/>
    <w:rsid w:val="00E476B4"/>
    <w:rsid w:val="00E47A87"/>
    <w:rsid w:val="00E5022A"/>
    <w:rsid w:val="00E502C7"/>
    <w:rsid w:val="00E502F8"/>
    <w:rsid w:val="00E507B3"/>
    <w:rsid w:val="00E50A86"/>
    <w:rsid w:val="00E50E75"/>
    <w:rsid w:val="00E50F29"/>
    <w:rsid w:val="00E50F37"/>
    <w:rsid w:val="00E51086"/>
    <w:rsid w:val="00E5117A"/>
    <w:rsid w:val="00E517E3"/>
    <w:rsid w:val="00E51809"/>
    <w:rsid w:val="00E52136"/>
    <w:rsid w:val="00E521CA"/>
    <w:rsid w:val="00E521E5"/>
    <w:rsid w:val="00E5250C"/>
    <w:rsid w:val="00E5256C"/>
    <w:rsid w:val="00E52BF5"/>
    <w:rsid w:val="00E52CA3"/>
    <w:rsid w:val="00E52DEC"/>
    <w:rsid w:val="00E52F9E"/>
    <w:rsid w:val="00E53B0E"/>
    <w:rsid w:val="00E53BF3"/>
    <w:rsid w:val="00E53F57"/>
    <w:rsid w:val="00E542DE"/>
    <w:rsid w:val="00E543E8"/>
    <w:rsid w:val="00E543FC"/>
    <w:rsid w:val="00E546B7"/>
    <w:rsid w:val="00E54773"/>
    <w:rsid w:val="00E549AD"/>
    <w:rsid w:val="00E54D6A"/>
    <w:rsid w:val="00E54ECE"/>
    <w:rsid w:val="00E54FC8"/>
    <w:rsid w:val="00E55739"/>
    <w:rsid w:val="00E558FB"/>
    <w:rsid w:val="00E55951"/>
    <w:rsid w:val="00E55EFB"/>
    <w:rsid w:val="00E560CD"/>
    <w:rsid w:val="00E564FA"/>
    <w:rsid w:val="00E568A4"/>
    <w:rsid w:val="00E56914"/>
    <w:rsid w:val="00E569A9"/>
    <w:rsid w:val="00E56AF6"/>
    <w:rsid w:val="00E56E6D"/>
    <w:rsid w:val="00E57101"/>
    <w:rsid w:val="00E578F4"/>
    <w:rsid w:val="00E57AD1"/>
    <w:rsid w:val="00E57DDE"/>
    <w:rsid w:val="00E57E83"/>
    <w:rsid w:val="00E57EA9"/>
    <w:rsid w:val="00E57EE2"/>
    <w:rsid w:val="00E60027"/>
    <w:rsid w:val="00E60131"/>
    <w:rsid w:val="00E603E9"/>
    <w:rsid w:val="00E605F5"/>
    <w:rsid w:val="00E606FE"/>
    <w:rsid w:val="00E60FDC"/>
    <w:rsid w:val="00E611C4"/>
    <w:rsid w:val="00E612D7"/>
    <w:rsid w:val="00E614A0"/>
    <w:rsid w:val="00E61737"/>
    <w:rsid w:val="00E6175A"/>
    <w:rsid w:val="00E61A2F"/>
    <w:rsid w:val="00E61AC5"/>
    <w:rsid w:val="00E61ADB"/>
    <w:rsid w:val="00E61B26"/>
    <w:rsid w:val="00E61C7D"/>
    <w:rsid w:val="00E6232C"/>
    <w:rsid w:val="00E62CB9"/>
    <w:rsid w:val="00E63066"/>
    <w:rsid w:val="00E63291"/>
    <w:rsid w:val="00E63B10"/>
    <w:rsid w:val="00E63DD9"/>
    <w:rsid w:val="00E63F67"/>
    <w:rsid w:val="00E63FDB"/>
    <w:rsid w:val="00E645CB"/>
    <w:rsid w:val="00E647D0"/>
    <w:rsid w:val="00E652D8"/>
    <w:rsid w:val="00E65537"/>
    <w:rsid w:val="00E65C8A"/>
    <w:rsid w:val="00E65EDF"/>
    <w:rsid w:val="00E65EF5"/>
    <w:rsid w:val="00E65FCD"/>
    <w:rsid w:val="00E6654C"/>
    <w:rsid w:val="00E6679D"/>
    <w:rsid w:val="00E66BCC"/>
    <w:rsid w:val="00E67583"/>
    <w:rsid w:val="00E6758B"/>
    <w:rsid w:val="00E67832"/>
    <w:rsid w:val="00E67BF2"/>
    <w:rsid w:val="00E67CFE"/>
    <w:rsid w:val="00E67D09"/>
    <w:rsid w:val="00E70262"/>
    <w:rsid w:val="00E70606"/>
    <w:rsid w:val="00E70DFE"/>
    <w:rsid w:val="00E70ECC"/>
    <w:rsid w:val="00E716E2"/>
    <w:rsid w:val="00E7178C"/>
    <w:rsid w:val="00E71A93"/>
    <w:rsid w:val="00E71D29"/>
    <w:rsid w:val="00E71DB3"/>
    <w:rsid w:val="00E72076"/>
    <w:rsid w:val="00E721EA"/>
    <w:rsid w:val="00E7253F"/>
    <w:rsid w:val="00E725EC"/>
    <w:rsid w:val="00E72829"/>
    <w:rsid w:val="00E728EB"/>
    <w:rsid w:val="00E72BEF"/>
    <w:rsid w:val="00E72E6B"/>
    <w:rsid w:val="00E72FE8"/>
    <w:rsid w:val="00E732BA"/>
    <w:rsid w:val="00E7332F"/>
    <w:rsid w:val="00E73388"/>
    <w:rsid w:val="00E73481"/>
    <w:rsid w:val="00E73987"/>
    <w:rsid w:val="00E73B6F"/>
    <w:rsid w:val="00E73D75"/>
    <w:rsid w:val="00E74402"/>
    <w:rsid w:val="00E74A63"/>
    <w:rsid w:val="00E74C57"/>
    <w:rsid w:val="00E75134"/>
    <w:rsid w:val="00E751FD"/>
    <w:rsid w:val="00E7528C"/>
    <w:rsid w:val="00E75642"/>
    <w:rsid w:val="00E7574A"/>
    <w:rsid w:val="00E757C6"/>
    <w:rsid w:val="00E76EC6"/>
    <w:rsid w:val="00E77521"/>
    <w:rsid w:val="00E77A85"/>
    <w:rsid w:val="00E77CA7"/>
    <w:rsid w:val="00E77FF1"/>
    <w:rsid w:val="00E80250"/>
    <w:rsid w:val="00E802EC"/>
    <w:rsid w:val="00E80850"/>
    <w:rsid w:val="00E80BD4"/>
    <w:rsid w:val="00E80C31"/>
    <w:rsid w:val="00E81004"/>
    <w:rsid w:val="00E814F5"/>
    <w:rsid w:val="00E81601"/>
    <w:rsid w:val="00E81681"/>
    <w:rsid w:val="00E81830"/>
    <w:rsid w:val="00E81A06"/>
    <w:rsid w:val="00E81D66"/>
    <w:rsid w:val="00E81F63"/>
    <w:rsid w:val="00E821F9"/>
    <w:rsid w:val="00E8232A"/>
    <w:rsid w:val="00E82518"/>
    <w:rsid w:val="00E82529"/>
    <w:rsid w:val="00E825B5"/>
    <w:rsid w:val="00E82A6A"/>
    <w:rsid w:val="00E834DE"/>
    <w:rsid w:val="00E83519"/>
    <w:rsid w:val="00E83901"/>
    <w:rsid w:val="00E83CBD"/>
    <w:rsid w:val="00E83E3C"/>
    <w:rsid w:val="00E84157"/>
    <w:rsid w:val="00E842AA"/>
    <w:rsid w:val="00E8443E"/>
    <w:rsid w:val="00E845FE"/>
    <w:rsid w:val="00E846AB"/>
    <w:rsid w:val="00E84B1F"/>
    <w:rsid w:val="00E84BA5"/>
    <w:rsid w:val="00E84EDF"/>
    <w:rsid w:val="00E853AE"/>
    <w:rsid w:val="00E854DD"/>
    <w:rsid w:val="00E85823"/>
    <w:rsid w:val="00E85925"/>
    <w:rsid w:val="00E86128"/>
    <w:rsid w:val="00E862AF"/>
    <w:rsid w:val="00E8639C"/>
    <w:rsid w:val="00E868DA"/>
    <w:rsid w:val="00E871C8"/>
    <w:rsid w:val="00E8723B"/>
    <w:rsid w:val="00E872D6"/>
    <w:rsid w:val="00E87BA0"/>
    <w:rsid w:val="00E87C0C"/>
    <w:rsid w:val="00E90876"/>
    <w:rsid w:val="00E90959"/>
    <w:rsid w:val="00E91316"/>
    <w:rsid w:val="00E914F7"/>
    <w:rsid w:val="00E91601"/>
    <w:rsid w:val="00E9161D"/>
    <w:rsid w:val="00E9188B"/>
    <w:rsid w:val="00E918B8"/>
    <w:rsid w:val="00E91D6B"/>
    <w:rsid w:val="00E91FA0"/>
    <w:rsid w:val="00E91FDB"/>
    <w:rsid w:val="00E9276C"/>
    <w:rsid w:val="00E92BCE"/>
    <w:rsid w:val="00E92E68"/>
    <w:rsid w:val="00E933F1"/>
    <w:rsid w:val="00E93A98"/>
    <w:rsid w:val="00E93DE7"/>
    <w:rsid w:val="00E93E20"/>
    <w:rsid w:val="00E93FFF"/>
    <w:rsid w:val="00E9432F"/>
    <w:rsid w:val="00E953E1"/>
    <w:rsid w:val="00E95626"/>
    <w:rsid w:val="00E95A36"/>
    <w:rsid w:val="00E95A6A"/>
    <w:rsid w:val="00E96061"/>
    <w:rsid w:val="00E9610B"/>
    <w:rsid w:val="00E96173"/>
    <w:rsid w:val="00E96546"/>
    <w:rsid w:val="00E96718"/>
    <w:rsid w:val="00E96969"/>
    <w:rsid w:val="00E9746D"/>
    <w:rsid w:val="00E974AC"/>
    <w:rsid w:val="00E975EE"/>
    <w:rsid w:val="00E97B65"/>
    <w:rsid w:val="00E97DA1"/>
    <w:rsid w:val="00E97F57"/>
    <w:rsid w:val="00EA0291"/>
    <w:rsid w:val="00EA0825"/>
    <w:rsid w:val="00EA0B8A"/>
    <w:rsid w:val="00EA114E"/>
    <w:rsid w:val="00EA1364"/>
    <w:rsid w:val="00EA16C1"/>
    <w:rsid w:val="00EA1947"/>
    <w:rsid w:val="00EA2707"/>
    <w:rsid w:val="00EA291E"/>
    <w:rsid w:val="00EA29A6"/>
    <w:rsid w:val="00EA2A91"/>
    <w:rsid w:val="00EA2C1B"/>
    <w:rsid w:val="00EA2C84"/>
    <w:rsid w:val="00EA327C"/>
    <w:rsid w:val="00EA33E2"/>
    <w:rsid w:val="00EA3510"/>
    <w:rsid w:val="00EA35C4"/>
    <w:rsid w:val="00EA3835"/>
    <w:rsid w:val="00EA3DD1"/>
    <w:rsid w:val="00EA3ED6"/>
    <w:rsid w:val="00EA4AD7"/>
    <w:rsid w:val="00EA4C10"/>
    <w:rsid w:val="00EA538A"/>
    <w:rsid w:val="00EA539A"/>
    <w:rsid w:val="00EA583D"/>
    <w:rsid w:val="00EA5BB4"/>
    <w:rsid w:val="00EA5DDD"/>
    <w:rsid w:val="00EA5EED"/>
    <w:rsid w:val="00EA60C1"/>
    <w:rsid w:val="00EA60E0"/>
    <w:rsid w:val="00EA65D6"/>
    <w:rsid w:val="00EA6704"/>
    <w:rsid w:val="00EA7149"/>
    <w:rsid w:val="00EA71E4"/>
    <w:rsid w:val="00EA7281"/>
    <w:rsid w:val="00EA7923"/>
    <w:rsid w:val="00EA7B27"/>
    <w:rsid w:val="00EA7D29"/>
    <w:rsid w:val="00EA7E3A"/>
    <w:rsid w:val="00EB0950"/>
    <w:rsid w:val="00EB0A01"/>
    <w:rsid w:val="00EB0A06"/>
    <w:rsid w:val="00EB1996"/>
    <w:rsid w:val="00EB1B26"/>
    <w:rsid w:val="00EB1DA3"/>
    <w:rsid w:val="00EB1F3F"/>
    <w:rsid w:val="00EB2051"/>
    <w:rsid w:val="00EB23FB"/>
    <w:rsid w:val="00EB24AF"/>
    <w:rsid w:val="00EB251F"/>
    <w:rsid w:val="00EB292D"/>
    <w:rsid w:val="00EB2B5C"/>
    <w:rsid w:val="00EB2C49"/>
    <w:rsid w:val="00EB2F7D"/>
    <w:rsid w:val="00EB2F90"/>
    <w:rsid w:val="00EB335E"/>
    <w:rsid w:val="00EB35BF"/>
    <w:rsid w:val="00EB3C81"/>
    <w:rsid w:val="00EB3D03"/>
    <w:rsid w:val="00EB3DCC"/>
    <w:rsid w:val="00EB3E9B"/>
    <w:rsid w:val="00EB3F15"/>
    <w:rsid w:val="00EB3FA0"/>
    <w:rsid w:val="00EB4933"/>
    <w:rsid w:val="00EB499E"/>
    <w:rsid w:val="00EB4B66"/>
    <w:rsid w:val="00EB5285"/>
    <w:rsid w:val="00EB55C9"/>
    <w:rsid w:val="00EB5636"/>
    <w:rsid w:val="00EB59C7"/>
    <w:rsid w:val="00EB5B00"/>
    <w:rsid w:val="00EB5B59"/>
    <w:rsid w:val="00EB5EBC"/>
    <w:rsid w:val="00EB63A8"/>
    <w:rsid w:val="00EB6417"/>
    <w:rsid w:val="00EB644F"/>
    <w:rsid w:val="00EB6551"/>
    <w:rsid w:val="00EB6FB3"/>
    <w:rsid w:val="00EB734C"/>
    <w:rsid w:val="00EB763D"/>
    <w:rsid w:val="00EB7766"/>
    <w:rsid w:val="00EB796E"/>
    <w:rsid w:val="00EB798F"/>
    <w:rsid w:val="00EB79AD"/>
    <w:rsid w:val="00EB7C24"/>
    <w:rsid w:val="00EB7C82"/>
    <w:rsid w:val="00EB7CEA"/>
    <w:rsid w:val="00EC0062"/>
    <w:rsid w:val="00EC0258"/>
    <w:rsid w:val="00EC06AC"/>
    <w:rsid w:val="00EC06CA"/>
    <w:rsid w:val="00EC0B6E"/>
    <w:rsid w:val="00EC0FE3"/>
    <w:rsid w:val="00EC1B43"/>
    <w:rsid w:val="00EC1C4D"/>
    <w:rsid w:val="00EC1DFA"/>
    <w:rsid w:val="00EC200B"/>
    <w:rsid w:val="00EC23A2"/>
    <w:rsid w:val="00EC2443"/>
    <w:rsid w:val="00EC24FF"/>
    <w:rsid w:val="00EC31B5"/>
    <w:rsid w:val="00EC340D"/>
    <w:rsid w:val="00EC3659"/>
    <w:rsid w:val="00EC4334"/>
    <w:rsid w:val="00EC45DA"/>
    <w:rsid w:val="00EC46B7"/>
    <w:rsid w:val="00EC4A40"/>
    <w:rsid w:val="00EC4E81"/>
    <w:rsid w:val="00EC511B"/>
    <w:rsid w:val="00EC5137"/>
    <w:rsid w:val="00EC53F3"/>
    <w:rsid w:val="00EC5699"/>
    <w:rsid w:val="00EC5A41"/>
    <w:rsid w:val="00EC5C5E"/>
    <w:rsid w:val="00EC5E7A"/>
    <w:rsid w:val="00EC600D"/>
    <w:rsid w:val="00EC62B7"/>
    <w:rsid w:val="00EC6745"/>
    <w:rsid w:val="00EC6757"/>
    <w:rsid w:val="00EC70C8"/>
    <w:rsid w:val="00EC73E5"/>
    <w:rsid w:val="00EC770A"/>
    <w:rsid w:val="00EC7A99"/>
    <w:rsid w:val="00EC7F6B"/>
    <w:rsid w:val="00ED00DB"/>
    <w:rsid w:val="00ED0256"/>
    <w:rsid w:val="00ED0314"/>
    <w:rsid w:val="00ED0435"/>
    <w:rsid w:val="00ED05F8"/>
    <w:rsid w:val="00ED05FE"/>
    <w:rsid w:val="00ED07F8"/>
    <w:rsid w:val="00ED0A1A"/>
    <w:rsid w:val="00ED0E43"/>
    <w:rsid w:val="00ED0F20"/>
    <w:rsid w:val="00ED0F33"/>
    <w:rsid w:val="00ED180E"/>
    <w:rsid w:val="00ED1888"/>
    <w:rsid w:val="00ED1A6F"/>
    <w:rsid w:val="00ED2351"/>
    <w:rsid w:val="00ED2419"/>
    <w:rsid w:val="00ED26D4"/>
    <w:rsid w:val="00ED2C3F"/>
    <w:rsid w:val="00ED2D7C"/>
    <w:rsid w:val="00ED31ED"/>
    <w:rsid w:val="00ED32A9"/>
    <w:rsid w:val="00ED3593"/>
    <w:rsid w:val="00ED38A9"/>
    <w:rsid w:val="00ED3F26"/>
    <w:rsid w:val="00ED404D"/>
    <w:rsid w:val="00ED41DF"/>
    <w:rsid w:val="00ED4553"/>
    <w:rsid w:val="00ED47A7"/>
    <w:rsid w:val="00ED48F6"/>
    <w:rsid w:val="00ED52B6"/>
    <w:rsid w:val="00ED58C3"/>
    <w:rsid w:val="00ED5F70"/>
    <w:rsid w:val="00ED69D7"/>
    <w:rsid w:val="00ED6F6D"/>
    <w:rsid w:val="00ED7676"/>
    <w:rsid w:val="00ED7F5B"/>
    <w:rsid w:val="00EE012F"/>
    <w:rsid w:val="00EE0216"/>
    <w:rsid w:val="00EE0588"/>
    <w:rsid w:val="00EE06D4"/>
    <w:rsid w:val="00EE0854"/>
    <w:rsid w:val="00EE0AD5"/>
    <w:rsid w:val="00EE0B96"/>
    <w:rsid w:val="00EE0DA4"/>
    <w:rsid w:val="00EE0DD7"/>
    <w:rsid w:val="00EE0F2B"/>
    <w:rsid w:val="00EE1011"/>
    <w:rsid w:val="00EE1088"/>
    <w:rsid w:val="00EE108C"/>
    <w:rsid w:val="00EE17A4"/>
    <w:rsid w:val="00EE1826"/>
    <w:rsid w:val="00EE1870"/>
    <w:rsid w:val="00EE1B22"/>
    <w:rsid w:val="00EE1BC4"/>
    <w:rsid w:val="00EE1C29"/>
    <w:rsid w:val="00EE2020"/>
    <w:rsid w:val="00EE239E"/>
    <w:rsid w:val="00EE29D8"/>
    <w:rsid w:val="00EE2C2E"/>
    <w:rsid w:val="00EE2EAA"/>
    <w:rsid w:val="00EE2F61"/>
    <w:rsid w:val="00EE30B1"/>
    <w:rsid w:val="00EE32F9"/>
    <w:rsid w:val="00EE384B"/>
    <w:rsid w:val="00EE39B7"/>
    <w:rsid w:val="00EE3C30"/>
    <w:rsid w:val="00EE402D"/>
    <w:rsid w:val="00EE4165"/>
    <w:rsid w:val="00EE42F5"/>
    <w:rsid w:val="00EE497A"/>
    <w:rsid w:val="00EE4995"/>
    <w:rsid w:val="00EE4DF7"/>
    <w:rsid w:val="00EE4FF8"/>
    <w:rsid w:val="00EE537F"/>
    <w:rsid w:val="00EE559F"/>
    <w:rsid w:val="00EE57EC"/>
    <w:rsid w:val="00EE5B90"/>
    <w:rsid w:val="00EE60C3"/>
    <w:rsid w:val="00EE60D4"/>
    <w:rsid w:val="00EE6194"/>
    <w:rsid w:val="00EE6AA9"/>
    <w:rsid w:val="00EE6B53"/>
    <w:rsid w:val="00EE765E"/>
    <w:rsid w:val="00EE7AA3"/>
    <w:rsid w:val="00EE7C06"/>
    <w:rsid w:val="00EE7E91"/>
    <w:rsid w:val="00EF00F8"/>
    <w:rsid w:val="00EF0111"/>
    <w:rsid w:val="00EF01B6"/>
    <w:rsid w:val="00EF02C7"/>
    <w:rsid w:val="00EF05CC"/>
    <w:rsid w:val="00EF0980"/>
    <w:rsid w:val="00EF11D4"/>
    <w:rsid w:val="00EF1874"/>
    <w:rsid w:val="00EF1AAF"/>
    <w:rsid w:val="00EF1B8A"/>
    <w:rsid w:val="00EF2045"/>
    <w:rsid w:val="00EF2305"/>
    <w:rsid w:val="00EF28C0"/>
    <w:rsid w:val="00EF2953"/>
    <w:rsid w:val="00EF2AE1"/>
    <w:rsid w:val="00EF2C67"/>
    <w:rsid w:val="00EF2D77"/>
    <w:rsid w:val="00EF31B8"/>
    <w:rsid w:val="00EF3506"/>
    <w:rsid w:val="00EF35AD"/>
    <w:rsid w:val="00EF38AE"/>
    <w:rsid w:val="00EF3DFD"/>
    <w:rsid w:val="00EF3EDC"/>
    <w:rsid w:val="00EF48CF"/>
    <w:rsid w:val="00EF4969"/>
    <w:rsid w:val="00EF4EB7"/>
    <w:rsid w:val="00EF50AC"/>
    <w:rsid w:val="00EF5254"/>
    <w:rsid w:val="00EF5607"/>
    <w:rsid w:val="00EF56DF"/>
    <w:rsid w:val="00EF6206"/>
    <w:rsid w:val="00EF650D"/>
    <w:rsid w:val="00EF66AD"/>
    <w:rsid w:val="00EF67F4"/>
    <w:rsid w:val="00EF681D"/>
    <w:rsid w:val="00EF6BF0"/>
    <w:rsid w:val="00EF6DF5"/>
    <w:rsid w:val="00EF7006"/>
    <w:rsid w:val="00EF7024"/>
    <w:rsid w:val="00EF74E9"/>
    <w:rsid w:val="00EF7C6E"/>
    <w:rsid w:val="00EF7CEA"/>
    <w:rsid w:val="00EF7FC1"/>
    <w:rsid w:val="00EF7FC7"/>
    <w:rsid w:val="00F0083E"/>
    <w:rsid w:val="00F00E93"/>
    <w:rsid w:val="00F010D0"/>
    <w:rsid w:val="00F0115E"/>
    <w:rsid w:val="00F015CB"/>
    <w:rsid w:val="00F016EA"/>
    <w:rsid w:val="00F01B25"/>
    <w:rsid w:val="00F01DBD"/>
    <w:rsid w:val="00F021AC"/>
    <w:rsid w:val="00F0254B"/>
    <w:rsid w:val="00F02737"/>
    <w:rsid w:val="00F0293D"/>
    <w:rsid w:val="00F02C90"/>
    <w:rsid w:val="00F02D35"/>
    <w:rsid w:val="00F02E06"/>
    <w:rsid w:val="00F02E84"/>
    <w:rsid w:val="00F02F2D"/>
    <w:rsid w:val="00F0312B"/>
    <w:rsid w:val="00F033BA"/>
    <w:rsid w:val="00F036C6"/>
    <w:rsid w:val="00F03842"/>
    <w:rsid w:val="00F04BFE"/>
    <w:rsid w:val="00F04D84"/>
    <w:rsid w:val="00F05119"/>
    <w:rsid w:val="00F05508"/>
    <w:rsid w:val="00F056D4"/>
    <w:rsid w:val="00F05A85"/>
    <w:rsid w:val="00F05DB5"/>
    <w:rsid w:val="00F06298"/>
    <w:rsid w:val="00F06592"/>
    <w:rsid w:val="00F06886"/>
    <w:rsid w:val="00F06F64"/>
    <w:rsid w:val="00F072B1"/>
    <w:rsid w:val="00F0756B"/>
    <w:rsid w:val="00F07618"/>
    <w:rsid w:val="00F0777F"/>
    <w:rsid w:val="00F07BE9"/>
    <w:rsid w:val="00F1038F"/>
    <w:rsid w:val="00F10572"/>
    <w:rsid w:val="00F1077F"/>
    <w:rsid w:val="00F10891"/>
    <w:rsid w:val="00F10F2D"/>
    <w:rsid w:val="00F10FEC"/>
    <w:rsid w:val="00F11AF9"/>
    <w:rsid w:val="00F11C52"/>
    <w:rsid w:val="00F12094"/>
    <w:rsid w:val="00F123A6"/>
    <w:rsid w:val="00F123DF"/>
    <w:rsid w:val="00F1247D"/>
    <w:rsid w:val="00F12633"/>
    <w:rsid w:val="00F12707"/>
    <w:rsid w:val="00F127B8"/>
    <w:rsid w:val="00F1298F"/>
    <w:rsid w:val="00F12A57"/>
    <w:rsid w:val="00F12AF5"/>
    <w:rsid w:val="00F13246"/>
    <w:rsid w:val="00F133EF"/>
    <w:rsid w:val="00F13630"/>
    <w:rsid w:val="00F13656"/>
    <w:rsid w:val="00F137BE"/>
    <w:rsid w:val="00F13B4C"/>
    <w:rsid w:val="00F13C4E"/>
    <w:rsid w:val="00F14406"/>
    <w:rsid w:val="00F144A6"/>
    <w:rsid w:val="00F14A93"/>
    <w:rsid w:val="00F14B60"/>
    <w:rsid w:val="00F14D37"/>
    <w:rsid w:val="00F14DA9"/>
    <w:rsid w:val="00F15AE3"/>
    <w:rsid w:val="00F15D5A"/>
    <w:rsid w:val="00F1610F"/>
    <w:rsid w:val="00F164C3"/>
    <w:rsid w:val="00F168E0"/>
    <w:rsid w:val="00F16A38"/>
    <w:rsid w:val="00F16A88"/>
    <w:rsid w:val="00F16DA7"/>
    <w:rsid w:val="00F16DD8"/>
    <w:rsid w:val="00F173D4"/>
    <w:rsid w:val="00F177B3"/>
    <w:rsid w:val="00F17C60"/>
    <w:rsid w:val="00F17CBD"/>
    <w:rsid w:val="00F17D40"/>
    <w:rsid w:val="00F17D90"/>
    <w:rsid w:val="00F2035E"/>
    <w:rsid w:val="00F20663"/>
    <w:rsid w:val="00F20D37"/>
    <w:rsid w:val="00F20D98"/>
    <w:rsid w:val="00F210B8"/>
    <w:rsid w:val="00F2139F"/>
    <w:rsid w:val="00F21435"/>
    <w:rsid w:val="00F21C11"/>
    <w:rsid w:val="00F21CC5"/>
    <w:rsid w:val="00F21DD1"/>
    <w:rsid w:val="00F22074"/>
    <w:rsid w:val="00F222C0"/>
    <w:rsid w:val="00F224A7"/>
    <w:rsid w:val="00F227AB"/>
    <w:rsid w:val="00F22B39"/>
    <w:rsid w:val="00F22B93"/>
    <w:rsid w:val="00F22CBF"/>
    <w:rsid w:val="00F22D7D"/>
    <w:rsid w:val="00F23279"/>
    <w:rsid w:val="00F23655"/>
    <w:rsid w:val="00F23BAD"/>
    <w:rsid w:val="00F23D06"/>
    <w:rsid w:val="00F23D3A"/>
    <w:rsid w:val="00F23F2F"/>
    <w:rsid w:val="00F24424"/>
    <w:rsid w:val="00F24633"/>
    <w:rsid w:val="00F248FC"/>
    <w:rsid w:val="00F24AB6"/>
    <w:rsid w:val="00F24B05"/>
    <w:rsid w:val="00F24BDA"/>
    <w:rsid w:val="00F250D3"/>
    <w:rsid w:val="00F251C0"/>
    <w:rsid w:val="00F25D72"/>
    <w:rsid w:val="00F25DFC"/>
    <w:rsid w:val="00F260CC"/>
    <w:rsid w:val="00F260E5"/>
    <w:rsid w:val="00F262D7"/>
    <w:rsid w:val="00F26B55"/>
    <w:rsid w:val="00F26D4B"/>
    <w:rsid w:val="00F26E8B"/>
    <w:rsid w:val="00F26F47"/>
    <w:rsid w:val="00F2714A"/>
    <w:rsid w:val="00F273EC"/>
    <w:rsid w:val="00F2785E"/>
    <w:rsid w:val="00F27CC6"/>
    <w:rsid w:val="00F3000B"/>
    <w:rsid w:val="00F303BC"/>
    <w:rsid w:val="00F30574"/>
    <w:rsid w:val="00F3088E"/>
    <w:rsid w:val="00F30ACA"/>
    <w:rsid w:val="00F30B8B"/>
    <w:rsid w:val="00F31213"/>
    <w:rsid w:val="00F314C6"/>
    <w:rsid w:val="00F314F0"/>
    <w:rsid w:val="00F316F4"/>
    <w:rsid w:val="00F31987"/>
    <w:rsid w:val="00F31F13"/>
    <w:rsid w:val="00F32059"/>
    <w:rsid w:val="00F32810"/>
    <w:rsid w:val="00F329D9"/>
    <w:rsid w:val="00F32B1B"/>
    <w:rsid w:val="00F32CAE"/>
    <w:rsid w:val="00F32CB1"/>
    <w:rsid w:val="00F33201"/>
    <w:rsid w:val="00F336D7"/>
    <w:rsid w:val="00F33A4B"/>
    <w:rsid w:val="00F3428E"/>
    <w:rsid w:val="00F343C3"/>
    <w:rsid w:val="00F34A18"/>
    <w:rsid w:val="00F34BFD"/>
    <w:rsid w:val="00F34D87"/>
    <w:rsid w:val="00F35190"/>
    <w:rsid w:val="00F35DA5"/>
    <w:rsid w:val="00F36229"/>
    <w:rsid w:val="00F36A1D"/>
    <w:rsid w:val="00F371D6"/>
    <w:rsid w:val="00F3730B"/>
    <w:rsid w:val="00F377BE"/>
    <w:rsid w:val="00F40103"/>
    <w:rsid w:val="00F40A44"/>
    <w:rsid w:val="00F40D66"/>
    <w:rsid w:val="00F410CC"/>
    <w:rsid w:val="00F41598"/>
    <w:rsid w:val="00F41954"/>
    <w:rsid w:val="00F41B13"/>
    <w:rsid w:val="00F41CE0"/>
    <w:rsid w:val="00F41E88"/>
    <w:rsid w:val="00F4213C"/>
    <w:rsid w:val="00F425B5"/>
    <w:rsid w:val="00F42B10"/>
    <w:rsid w:val="00F43095"/>
    <w:rsid w:val="00F43102"/>
    <w:rsid w:val="00F432B1"/>
    <w:rsid w:val="00F43546"/>
    <w:rsid w:val="00F43792"/>
    <w:rsid w:val="00F43B0F"/>
    <w:rsid w:val="00F44051"/>
    <w:rsid w:val="00F4435D"/>
    <w:rsid w:val="00F44C23"/>
    <w:rsid w:val="00F44E1B"/>
    <w:rsid w:val="00F45143"/>
    <w:rsid w:val="00F455E6"/>
    <w:rsid w:val="00F45697"/>
    <w:rsid w:val="00F45960"/>
    <w:rsid w:val="00F46210"/>
    <w:rsid w:val="00F46A57"/>
    <w:rsid w:val="00F46FBF"/>
    <w:rsid w:val="00F474BF"/>
    <w:rsid w:val="00F475F8"/>
    <w:rsid w:val="00F476F2"/>
    <w:rsid w:val="00F4770E"/>
    <w:rsid w:val="00F47878"/>
    <w:rsid w:val="00F47A1C"/>
    <w:rsid w:val="00F47FDA"/>
    <w:rsid w:val="00F50250"/>
    <w:rsid w:val="00F5042F"/>
    <w:rsid w:val="00F50F63"/>
    <w:rsid w:val="00F51024"/>
    <w:rsid w:val="00F51282"/>
    <w:rsid w:val="00F5134F"/>
    <w:rsid w:val="00F51784"/>
    <w:rsid w:val="00F519F5"/>
    <w:rsid w:val="00F51E99"/>
    <w:rsid w:val="00F52009"/>
    <w:rsid w:val="00F52F42"/>
    <w:rsid w:val="00F531B5"/>
    <w:rsid w:val="00F53487"/>
    <w:rsid w:val="00F53542"/>
    <w:rsid w:val="00F5356D"/>
    <w:rsid w:val="00F535F4"/>
    <w:rsid w:val="00F53BA9"/>
    <w:rsid w:val="00F53CA7"/>
    <w:rsid w:val="00F53CEE"/>
    <w:rsid w:val="00F53F6F"/>
    <w:rsid w:val="00F544BD"/>
    <w:rsid w:val="00F547F2"/>
    <w:rsid w:val="00F547F7"/>
    <w:rsid w:val="00F54E8D"/>
    <w:rsid w:val="00F54F9A"/>
    <w:rsid w:val="00F55092"/>
    <w:rsid w:val="00F55204"/>
    <w:rsid w:val="00F552E9"/>
    <w:rsid w:val="00F55558"/>
    <w:rsid w:val="00F55D10"/>
    <w:rsid w:val="00F562B8"/>
    <w:rsid w:val="00F5663F"/>
    <w:rsid w:val="00F566AE"/>
    <w:rsid w:val="00F56890"/>
    <w:rsid w:val="00F56D61"/>
    <w:rsid w:val="00F570DF"/>
    <w:rsid w:val="00F575A7"/>
    <w:rsid w:val="00F57656"/>
    <w:rsid w:val="00F57F70"/>
    <w:rsid w:val="00F6001D"/>
    <w:rsid w:val="00F6063B"/>
    <w:rsid w:val="00F60AA5"/>
    <w:rsid w:val="00F60AD3"/>
    <w:rsid w:val="00F60E7F"/>
    <w:rsid w:val="00F617A7"/>
    <w:rsid w:val="00F623A9"/>
    <w:rsid w:val="00F6244A"/>
    <w:rsid w:val="00F6268C"/>
    <w:rsid w:val="00F6272B"/>
    <w:rsid w:val="00F62893"/>
    <w:rsid w:val="00F629CB"/>
    <w:rsid w:val="00F62EE8"/>
    <w:rsid w:val="00F632C9"/>
    <w:rsid w:val="00F6381A"/>
    <w:rsid w:val="00F63893"/>
    <w:rsid w:val="00F64850"/>
    <w:rsid w:val="00F648CC"/>
    <w:rsid w:val="00F649A7"/>
    <w:rsid w:val="00F64FA4"/>
    <w:rsid w:val="00F65952"/>
    <w:rsid w:val="00F659A9"/>
    <w:rsid w:val="00F660B4"/>
    <w:rsid w:val="00F66332"/>
    <w:rsid w:val="00F66745"/>
    <w:rsid w:val="00F66D8D"/>
    <w:rsid w:val="00F6744C"/>
    <w:rsid w:val="00F676B9"/>
    <w:rsid w:val="00F6788A"/>
    <w:rsid w:val="00F67EFA"/>
    <w:rsid w:val="00F700EC"/>
    <w:rsid w:val="00F711A4"/>
    <w:rsid w:val="00F711F8"/>
    <w:rsid w:val="00F7162A"/>
    <w:rsid w:val="00F716AE"/>
    <w:rsid w:val="00F7197E"/>
    <w:rsid w:val="00F71F72"/>
    <w:rsid w:val="00F72114"/>
    <w:rsid w:val="00F72538"/>
    <w:rsid w:val="00F725A4"/>
    <w:rsid w:val="00F725CD"/>
    <w:rsid w:val="00F72B31"/>
    <w:rsid w:val="00F73212"/>
    <w:rsid w:val="00F73378"/>
    <w:rsid w:val="00F738FC"/>
    <w:rsid w:val="00F73974"/>
    <w:rsid w:val="00F73D0A"/>
    <w:rsid w:val="00F73E4D"/>
    <w:rsid w:val="00F74042"/>
    <w:rsid w:val="00F74242"/>
    <w:rsid w:val="00F745CB"/>
    <w:rsid w:val="00F746DA"/>
    <w:rsid w:val="00F74A71"/>
    <w:rsid w:val="00F74A87"/>
    <w:rsid w:val="00F74DB2"/>
    <w:rsid w:val="00F75063"/>
    <w:rsid w:val="00F75525"/>
    <w:rsid w:val="00F757DA"/>
    <w:rsid w:val="00F764BA"/>
    <w:rsid w:val="00F76561"/>
    <w:rsid w:val="00F7670F"/>
    <w:rsid w:val="00F76B55"/>
    <w:rsid w:val="00F76C9D"/>
    <w:rsid w:val="00F76CB6"/>
    <w:rsid w:val="00F76DCE"/>
    <w:rsid w:val="00F77834"/>
    <w:rsid w:val="00F77D77"/>
    <w:rsid w:val="00F77F27"/>
    <w:rsid w:val="00F77FAB"/>
    <w:rsid w:val="00F80060"/>
    <w:rsid w:val="00F801A7"/>
    <w:rsid w:val="00F8034F"/>
    <w:rsid w:val="00F80CF5"/>
    <w:rsid w:val="00F80FF4"/>
    <w:rsid w:val="00F8146A"/>
    <w:rsid w:val="00F81AB5"/>
    <w:rsid w:val="00F81EBF"/>
    <w:rsid w:val="00F821C7"/>
    <w:rsid w:val="00F821F3"/>
    <w:rsid w:val="00F822C9"/>
    <w:rsid w:val="00F8241E"/>
    <w:rsid w:val="00F82652"/>
    <w:rsid w:val="00F8280B"/>
    <w:rsid w:val="00F82990"/>
    <w:rsid w:val="00F82A53"/>
    <w:rsid w:val="00F82B86"/>
    <w:rsid w:val="00F82BCB"/>
    <w:rsid w:val="00F82FE6"/>
    <w:rsid w:val="00F83034"/>
    <w:rsid w:val="00F832A6"/>
    <w:rsid w:val="00F83717"/>
    <w:rsid w:val="00F8385E"/>
    <w:rsid w:val="00F83FA6"/>
    <w:rsid w:val="00F841C1"/>
    <w:rsid w:val="00F8424F"/>
    <w:rsid w:val="00F84390"/>
    <w:rsid w:val="00F850B3"/>
    <w:rsid w:val="00F85D69"/>
    <w:rsid w:val="00F85DC2"/>
    <w:rsid w:val="00F85DE4"/>
    <w:rsid w:val="00F85E15"/>
    <w:rsid w:val="00F861DF"/>
    <w:rsid w:val="00F8631D"/>
    <w:rsid w:val="00F86C71"/>
    <w:rsid w:val="00F87530"/>
    <w:rsid w:val="00F876E3"/>
    <w:rsid w:val="00F877EF"/>
    <w:rsid w:val="00F87967"/>
    <w:rsid w:val="00F87AA6"/>
    <w:rsid w:val="00F87CF2"/>
    <w:rsid w:val="00F87E49"/>
    <w:rsid w:val="00F90081"/>
    <w:rsid w:val="00F9017C"/>
    <w:rsid w:val="00F906B8"/>
    <w:rsid w:val="00F90819"/>
    <w:rsid w:val="00F90CB8"/>
    <w:rsid w:val="00F91167"/>
    <w:rsid w:val="00F9148D"/>
    <w:rsid w:val="00F91E50"/>
    <w:rsid w:val="00F92178"/>
    <w:rsid w:val="00F921CF"/>
    <w:rsid w:val="00F9227F"/>
    <w:rsid w:val="00F92681"/>
    <w:rsid w:val="00F92CA1"/>
    <w:rsid w:val="00F92F44"/>
    <w:rsid w:val="00F92FE8"/>
    <w:rsid w:val="00F93612"/>
    <w:rsid w:val="00F93794"/>
    <w:rsid w:val="00F94124"/>
    <w:rsid w:val="00F9432C"/>
    <w:rsid w:val="00F94B6A"/>
    <w:rsid w:val="00F94CC7"/>
    <w:rsid w:val="00F951C1"/>
    <w:rsid w:val="00F95344"/>
    <w:rsid w:val="00F95978"/>
    <w:rsid w:val="00F95A0C"/>
    <w:rsid w:val="00F95CCD"/>
    <w:rsid w:val="00F95E70"/>
    <w:rsid w:val="00F961BC"/>
    <w:rsid w:val="00F9659F"/>
    <w:rsid w:val="00F96C60"/>
    <w:rsid w:val="00F9751B"/>
    <w:rsid w:val="00FA00F9"/>
    <w:rsid w:val="00FA011C"/>
    <w:rsid w:val="00FA02F5"/>
    <w:rsid w:val="00FA0E2F"/>
    <w:rsid w:val="00FA1091"/>
    <w:rsid w:val="00FA11F3"/>
    <w:rsid w:val="00FA13D2"/>
    <w:rsid w:val="00FA1525"/>
    <w:rsid w:val="00FA1B38"/>
    <w:rsid w:val="00FA1D6A"/>
    <w:rsid w:val="00FA2247"/>
    <w:rsid w:val="00FA228A"/>
    <w:rsid w:val="00FA2326"/>
    <w:rsid w:val="00FA249B"/>
    <w:rsid w:val="00FA279E"/>
    <w:rsid w:val="00FA2818"/>
    <w:rsid w:val="00FA2F0E"/>
    <w:rsid w:val="00FA396A"/>
    <w:rsid w:val="00FA3981"/>
    <w:rsid w:val="00FA3DF5"/>
    <w:rsid w:val="00FA49ED"/>
    <w:rsid w:val="00FA4F2F"/>
    <w:rsid w:val="00FA4F78"/>
    <w:rsid w:val="00FA4FEB"/>
    <w:rsid w:val="00FA5045"/>
    <w:rsid w:val="00FA5143"/>
    <w:rsid w:val="00FA5A4B"/>
    <w:rsid w:val="00FA5BC6"/>
    <w:rsid w:val="00FA5D22"/>
    <w:rsid w:val="00FA5D84"/>
    <w:rsid w:val="00FA60D2"/>
    <w:rsid w:val="00FA6157"/>
    <w:rsid w:val="00FA694B"/>
    <w:rsid w:val="00FA6AEB"/>
    <w:rsid w:val="00FA6AFB"/>
    <w:rsid w:val="00FA73E6"/>
    <w:rsid w:val="00FA7530"/>
    <w:rsid w:val="00FA7594"/>
    <w:rsid w:val="00FA76EE"/>
    <w:rsid w:val="00FA7951"/>
    <w:rsid w:val="00FA7A7F"/>
    <w:rsid w:val="00FA7E65"/>
    <w:rsid w:val="00FA7E81"/>
    <w:rsid w:val="00FB08AD"/>
    <w:rsid w:val="00FB0FB1"/>
    <w:rsid w:val="00FB115D"/>
    <w:rsid w:val="00FB145D"/>
    <w:rsid w:val="00FB16BF"/>
    <w:rsid w:val="00FB1C7E"/>
    <w:rsid w:val="00FB1FD3"/>
    <w:rsid w:val="00FB1FF6"/>
    <w:rsid w:val="00FB2193"/>
    <w:rsid w:val="00FB25EF"/>
    <w:rsid w:val="00FB25F8"/>
    <w:rsid w:val="00FB27D9"/>
    <w:rsid w:val="00FB2967"/>
    <w:rsid w:val="00FB2C5E"/>
    <w:rsid w:val="00FB2FF2"/>
    <w:rsid w:val="00FB39B9"/>
    <w:rsid w:val="00FB3BC8"/>
    <w:rsid w:val="00FB409D"/>
    <w:rsid w:val="00FB45F9"/>
    <w:rsid w:val="00FB4797"/>
    <w:rsid w:val="00FB4B49"/>
    <w:rsid w:val="00FB4C7B"/>
    <w:rsid w:val="00FB4DF7"/>
    <w:rsid w:val="00FB533A"/>
    <w:rsid w:val="00FB54D1"/>
    <w:rsid w:val="00FB5727"/>
    <w:rsid w:val="00FB5B2F"/>
    <w:rsid w:val="00FB5D1B"/>
    <w:rsid w:val="00FB5F36"/>
    <w:rsid w:val="00FB5F60"/>
    <w:rsid w:val="00FB602A"/>
    <w:rsid w:val="00FB65C7"/>
    <w:rsid w:val="00FB6935"/>
    <w:rsid w:val="00FB6D41"/>
    <w:rsid w:val="00FB6EA3"/>
    <w:rsid w:val="00FB6EC8"/>
    <w:rsid w:val="00FB7254"/>
    <w:rsid w:val="00FB7256"/>
    <w:rsid w:val="00FB73C7"/>
    <w:rsid w:val="00FB7401"/>
    <w:rsid w:val="00FB77B7"/>
    <w:rsid w:val="00FB7C4A"/>
    <w:rsid w:val="00FB7CBD"/>
    <w:rsid w:val="00FB7F6A"/>
    <w:rsid w:val="00FB7FC3"/>
    <w:rsid w:val="00FC0016"/>
    <w:rsid w:val="00FC080C"/>
    <w:rsid w:val="00FC0CBC"/>
    <w:rsid w:val="00FC114D"/>
    <w:rsid w:val="00FC1187"/>
    <w:rsid w:val="00FC19F5"/>
    <w:rsid w:val="00FC1ED1"/>
    <w:rsid w:val="00FC223E"/>
    <w:rsid w:val="00FC241E"/>
    <w:rsid w:val="00FC26CF"/>
    <w:rsid w:val="00FC27BF"/>
    <w:rsid w:val="00FC27E3"/>
    <w:rsid w:val="00FC2A4F"/>
    <w:rsid w:val="00FC2D77"/>
    <w:rsid w:val="00FC2E21"/>
    <w:rsid w:val="00FC2E5D"/>
    <w:rsid w:val="00FC3380"/>
    <w:rsid w:val="00FC34D0"/>
    <w:rsid w:val="00FC393E"/>
    <w:rsid w:val="00FC39D4"/>
    <w:rsid w:val="00FC3C65"/>
    <w:rsid w:val="00FC3E78"/>
    <w:rsid w:val="00FC3EF3"/>
    <w:rsid w:val="00FC438A"/>
    <w:rsid w:val="00FC49F2"/>
    <w:rsid w:val="00FC4B2F"/>
    <w:rsid w:val="00FC4BD5"/>
    <w:rsid w:val="00FC52AF"/>
    <w:rsid w:val="00FC5B1D"/>
    <w:rsid w:val="00FC5E26"/>
    <w:rsid w:val="00FC5E50"/>
    <w:rsid w:val="00FC5F52"/>
    <w:rsid w:val="00FC605C"/>
    <w:rsid w:val="00FC607D"/>
    <w:rsid w:val="00FC6236"/>
    <w:rsid w:val="00FC62C4"/>
    <w:rsid w:val="00FC6825"/>
    <w:rsid w:val="00FC6850"/>
    <w:rsid w:val="00FC6B97"/>
    <w:rsid w:val="00FC6D30"/>
    <w:rsid w:val="00FC6E67"/>
    <w:rsid w:val="00FC70A4"/>
    <w:rsid w:val="00FC7738"/>
    <w:rsid w:val="00FC7A6C"/>
    <w:rsid w:val="00FC7CCA"/>
    <w:rsid w:val="00FC7DF3"/>
    <w:rsid w:val="00FC7FA8"/>
    <w:rsid w:val="00FD00DC"/>
    <w:rsid w:val="00FD0946"/>
    <w:rsid w:val="00FD0F81"/>
    <w:rsid w:val="00FD0FA1"/>
    <w:rsid w:val="00FD117F"/>
    <w:rsid w:val="00FD1373"/>
    <w:rsid w:val="00FD1B5F"/>
    <w:rsid w:val="00FD1DFF"/>
    <w:rsid w:val="00FD2357"/>
    <w:rsid w:val="00FD24E6"/>
    <w:rsid w:val="00FD25C7"/>
    <w:rsid w:val="00FD2630"/>
    <w:rsid w:val="00FD2660"/>
    <w:rsid w:val="00FD2E8B"/>
    <w:rsid w:val="00FD2FE1"/>
    <w:rsid w:val="00FD37CA"/>
    <w:rsid w:val="00FD3B2C"/>
    <w:rsid w:val="00FD41A9"/>
    <w:rsid w:val="00FD4A23"/>
    <w:rsid w:val="00FD4CC7"/>
    <w:rsid w:val="00FD4D83"/>
    <w:rsid w:val="00FD5866"/>
    <w:rsid w:val="00FD59F5"/>
    <w:rsid w:val="00FD60BA"/>
    <w:rsid w:val="00FD60E6"/>
    <w:rsid w:val="00FD6252"/>
    <w:rsid w:val="00FD67C7"/>
    <w:rsid w:val="00FD6986"/>
    <w:rsid w:val="00FD6C4E"/>
    <w:rsid w:val="00FD71FE"/>
    <w:rsid w:val="00FD7476"/>
    <w:rsid w:val="00FD788A"/>
    <w:rsid w:val="00FD7B35"/>
    <w:rsid w:val="00FD7DC8"/>
    <w:rsid w:val="00FE0256"/>
    <w:rsid w:val="00FE0A19"/>
    <w:rsid w:val="00FE0C6C"/>
    <w:rsid w:val="00FE0EB3"/>
    <w:rsid w:val="00FE0F12"/>
    <w:rsid w:val="00FE12FB"/>
    <w:rsid w:val="00FE1383"/>
    <w:rsid w:val="00FE16CF"/>
    <w:rsid w:val="00FE19F5"/>
    <w:rsid w:val="00FE281A"/>
    <w:rsid w:val="00FE2F8E"/>
    <w:rsid w:val="00FE3A38"/>
    <w:rsid w:val="00FE3B5E"/>
    <w:rsid w:val="00FE3C96"/>
    <w:rsid w:val="00FE3D5F"/>
    <w:rsid w:val="00FE476C"/>
    <w:rsid w:val="00FE4A2C"/>
    <w:rsid w:val="00FE4ADB"/>
    <w:rsid w:val="00FE4FC3"/>
    <w:rsid w:val="00FE53C7"/>
    <w:rsid w:val="00FE547A"/>
    <w:rsid w:val="00FE54C7"/>
    <w:rsid w:val="00FE5A81"/>
    <w:rsid w:val="00FE5E19"/>
    <w:rsid w:val="00FE605E"/>
    <w:rsid w:val="00FE62F3"/>
    <w:rsid w:val="00FE64CA"/>
    <w:rsid w:val="00FE64EC"/>
    <w:rsid w:val="00FE68BE"/>
    <w:rsid w:val="00FE70F9"/>
    <w:rsid w:val="00FE7788"/>
    <w:rsid w:val="00FE7EF7"/>
    <w:rsid w:val="00FE7FE8"/>
    <w:rsid w:val="00FF05C3"/>
    <w:rsid w:val="00FF0805"/>
    <w:rsid w:val="00FF0A29"/>
    <w:rsid w:val="00FF0C35"/>
    <w:rsid w:val="00FF0EE8"/>
    <w:rsid w:val="00FF0F85"/>
    <w:rsid w:val="00FF123E"/>
    <w:rsid w:val="00FF1C2A"/>
    <w:rsid w:val="00FF1F56"/>
    <w:rsid w:val="00FF20E2"/>
    <w:rsid w:val="00FF2465"/>
    <w:rsid w:val="00FF31C9"/>
    <w:rsid w:val="00FF3279"/>
    <w:rsid w:val="00FF3483"/>
    <w:rsid w:val="00FF363E"/>
    <w:rsid w:val="00FF37BA"/>
    <w:rsid w:val="00FF3AE5"/>
    <w:rsid w:val="00FF3C02"/>
    <w:rsid w:val="00FF3C40"/>
    <w:rsid w:val="00FF3EB6"/>
    <w:rsid w:val="00FF4179"/>
    <w:rsid w:val="00FF4C01"/>
    <w:rsid w:val="00FF513D"/>
    <w:rsid w:val="00FF5311"/>
    <w:rsid w:val="00FF53E6"/>
    <w:rsid w:val="00FF5455"/>
    <w:rsid w:val="00FF5593"/>
    <w:rsid w:val="00FF5699"/>
    <w:rsid w:val="00FF5988"/>
    <w:rsid w:val="00FF6273"/>
    <w:rsid w:val="00FF68D3"/>
    <w:rsid w:val="00FF7132"/>
    <w:rsid w:val="00FF7145"/>
    <w:rsid w:val="00FF717F"/>
    <w:rsid w:val="00FF74B5"/>
    <w:rsid w:val="00FF774F"/>
    <w:rsid w:val="00FF7A95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687F"/>
  <w15:docId w15:val="{2C55DDEE-E25A-43E3-BBBD-7F8F77EA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6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11914"/>
    <w:pPr>
      <w:keepNext/>
      <w:jc w:val="center"/>
      <w:outlineLvl w:val="3"/>
    </w:pPr>
    <w:rPr>
      <w:b/>
      <w:bCs/>
      <w:spacing w:val="38"/>
    </w:rPr>
  </w:style>
  <w:style w:type="paragraph" w:styleId="9">
    <w:name w:val="heading 9"/>
    <w:basedOn w:val="a"/>
    <w:next w:val="a"/>
    <w:link w:val="90"/>
    <w:qFormat/>
    <w:rsid w:val="00211914"/>
    <w:pPr>
      <w:keepNext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11914"/>
    <w:rPr>
      <w:rFonts w:ascii="Times New Roman" w:eastAsia="Times New Roman" w:hAnsi="Times New Roman" w:cs="Times New Roman"/>
      <w:b/>
      <w:bCs/>
      <w:spacing w:val="38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119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1191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2119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2119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19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91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849C6"/>
    <w:pPr>
      <w:ind w:left="720"/>
      <w:contextualSpacing/>
    </w:pPr>
  </w:style>
  <w:style w:type="character" w:styleId="a8">
    <w:name w:val="Strong"/>
    <w:basedOn w:val="a0"/>
    <w:uiPriority w:val="22"/>
    <w:qFormat/>
    <w:rsid w:val="00D84DA6"/>
    <w:rPr>
      <w:b/>
      <w:bCs/>
    </w:rPr>
  </w:style>
  <w:style w:type="character" w:customStyle="1" w:styleId="apple-converted-space">
    <w:name w:val="apple-converted-space"/>
    <w:basedOn w:val="a0"/>
    <w:rsid w:val="00D84DA6"/>
  </w:style>
  <w:style w:type="character" w:styleId="a9">
    <w:name w:val="Hyperlink"/>
    <w:basedOn w:val="a0"/>
    <w:uiPriority w:val="99"/>
    <w:semiHidden/>
    <w:unhideWhenUsed/>
    <w:rsid w:val="00BE43F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B76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5B7692"/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A16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l-block-contacts-popupcontentinfomainpost">
    <w:name w:val="uil-block-contacts-popup__content__info__main__post"/>
    <w:basedOn w:val="a0"/>
    <w:rsid w:val="00186450"/>
  </w:style>
  <w:style w:type="paragraph" w:styleId="ab">
    <w:name w:val="Normal (Web)"/>
    <w:basedOn w:val="a"/>
    <w:uiPriority w:val="99"/>
    <w:unhideWhenUsed/>
    <w:rsid w:val="00364CE9"/>
    <w:pPr>
      <w:suppressAutoHyphens/>
      <w:spacing w:before="280" w:after="280"/>
    </w:pPr>
    <w:rPr>
      <w:rFonts w:eastAsia="SimSun" w:cs="Mangal"/>
      <w:kern w:val="2"/>
      <w:lang w:eastAsia="hi-IN" w:bidi="hi-IN"/>
    </w:rPr>
  </w:style>
  <w:style w:type="character" w:styleId="ac">
    <w:name w:val="annotation reference"/>
    <w:basedOn w:val="a0"/>
    <w:uiPriority w:val="99"/>
    <w:semiHidden/>
    <w:unhideWhenUsed/>
    <w:rsid w:val="00235DF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35DF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35D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5DF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35D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8838CC4EF0C88AC1DF12DB991DB37D4188C701F0DCBF27DADEB146D9ECD9B32774ABBBCFC8399E4VC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8E8838CC4EF0C88AC1DF12DB991DB37D41889791D0ACBF27DADEB146DE9V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A4469-0459-47F9-8D78-AD1E9060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Certified Windows</cp:lastModifiedBy>
  <cp:revision>17</cp:revision>
  <cp:lastPrinted>2024-05-14T06:00:00Z</cp:lastPrinted>
  <dcterms:created xsi:type="dcterms:W3CDTF">2023-06-07T10:20:00Z</dcterms:created>
  <dcterms:modified xsi:type="dcterms:W3CDTF">2024-05-15T12:19:00Z</dcterms:modified>
</cp:coreProperties>
</file>